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E4113" w14:textId="77777777" w:rsidR="004F617D" w:rsidRPr="004F617D" w:rsidRDefault="004F617D" w:rsidP="004F617D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bookmarkStart w:id="0" w:name="_Hlk27312521"/>
      <w:bookmarkStart w:id="1" w:name="_Hlk158292652"/>
      <w:bookmarkEnd w:id="0"/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МИНИСТЕРСТВО ОБРАЗОВАНИЯ РЕСПУБЛИКИ БЕЛАРУСЬ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br/>
        <w:t xml:space="preserve">Учреждение образования «БЕЛОРУССКИЙ ГОСУДАРСТВЕННЫЙ 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br/>
        <w:t>ТЕХНОЛОГИЧЕСКИЙ УНИВЕРСИТЕТ»</w:t>
      </w:r>
    </w:p>
    <w:p w14:paraId="484353F0" w14:textId="77777777" w:rsidR="004F617D" w:rsidRPr="004F617D" w:rsidRDefault="004F617D" w:rsidP="004F617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Факультет</w:t>
      </w:r>
      <w:r w:rsidRPr="004F617D">
        <w:rPr>
          <w:rFonts w:ascii="Times New Roman" w:eastAsia="Times New Roman" w:hAnsi="Times New Roman"/>
          <w:spacing w:val="13"/>
          <w:kern w:val="0"/>
          <w:sz w:val="28"/>
          <w:szCs w:val="28"/>
          <w:lang w:val="ru-RU" w:eastAsia="ru-RU"/>
        </w:rPr>
        <w:t xml:space="preserve"> 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  <w:t>Информационных</w:t>
      </w:r>
      <w:r w:rsidRPr="004F617D">
        <w:rPr>
          <w:rFonts w:ascii="Times New Roman" w:eastAsia="Times New Roman" w:hAnsi="Times New Roman"/>
          <w:spacing w:val="-1"/>
          <w:kern w:val="0"/>
          <w:sz w:val="28"/>
          <w:szCs w:val="28"/>
          <w:u w:val="single"/>
          <w:lang w:val="ru-RU" w:eastAsia="ru-RU"/>
        </w:rPr>
        <w:t xml:space="preserve"> 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>технологий</w:t>
      </w:r>
    </w:p>
    <w:p w14:paraId="59F7F674" w14:textId="77777777" w:rsidR="004F617D" w:rsidRPr="004F617D" w:rsidRDefault="004F617D" w:rsidP="004F617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 xml:space="preserve">Кафедра 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  <w:t>Информационных систем и технологий</w:t>
      </w:r>
    </w:p>
    <w:p w14:paraId="18B698EF" w14:textId="77777777" w:rsidR="004F617D" w:rsidRPr="004F617D" w:rsidRDefault="004F617D" w:rsidP="004F617D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 xml:space="preserve">Специальность 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bookmarkStart w:id="2" w:name="_Hlk158249734"/>
      <w:r w:rsidRPr="004F617D">
        <w:rPr>
          <w:rFonts w:ascii="Times New Roman" w:eastAsia="Times New Roman" w:hAnsi="Times New Roman"/>
          <w:kern w:val="0"/>
          <w:sz w:val="28"/>
          <w:szCs w:val="24"/>
          <w:u w:val="single"/>
          <w:lang w:val="uk-UA" w:eastAsia="ru-RU"/>
        </w:rPr>
        <w:t>6-05-0612-01</w:t>
      </w:r>
      <w:bookmarkEnd w:id="2"/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 xml:space="preserve"> «Программная инженерия» </w:t>
      </w:r>
    </w:p>
    <w:p w14:paraId="3015C5AB" w14:textId="77777777" w:rsidR="004F617D" w:rsidRPr="004F617D" w:rsidRDefault="004F617D" w:rsidP="004F617D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  <w:t>ПОЯСНИТЕЛЬНАЯ ЗАПИСКА КУРСОВОГО ПРОЕКТА</w:t>
      </w:r>
    </w:p>
    <w:p w14:paraId="4E4CF77A" w14:textId="77777777" w:rsidR="004F617D" w:rsidRPr="004F617D" w:rsidRDefault="004F617D" w:rsidP="004F617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по</w:t>
      </w:r>
      <w:r w:rsidRPr="004F617D">
        <w:rPr>
          <w:rFonts w:ascii="Times New Roman" w:eastAsia="Times New Roman" w:hAnsi="Times New Roman"/>
          <w:spacing w:val="-4"/>
          <w:kern w:val="0"/>
          <w:sz w:val="28"/>
          <w:szCs w:val="28"/>
          <w:lang w:val="ru-RU" w:eastAsia="ru-RU"/>
        </w:rPr>
        <w:t xml:space="preserve"> 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дисциплине «Компьютерные языки разметки»</w:t>
      </w:r>
    </w:p>
    <w:p w14:paraId="79BEF2A9" w14:textId="77777777" w:rsidR="004F617D" w:rsidRPr="004F617D" w:rsidRDefault="004F617D" w:rsidP="004F617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Тема: Веб-сайт</w:t>
      </w:r>
      <w:r w:rsidRPr="004F617D">
        <w:rPr>
          <w:rFonts w:ascii="Times New Roman" w:eastAsia="Times New Roman" w:hAnsi="Times New Roman"/>
          <w:b/>
          <w:bCs/>
          <w:kern w:val="0"/>
          <w:sz w:val="28"/>
          <w:szCs w:val="28"/>
          <w:lang w:val="ru-RU" w:eastAsia="ru-RU"/>
        </w:rPr>
        <w:t xml:space="preserve"> </w:t>
      </w:r>
      <w:bookmarkStart w:id="3" w:name="_Hlk168775271"/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«Интернет-магазин музыкальных инструментов»</w:t>
      </w:r>
      <w:bookmarkEnd w:id="3"/>
    </w:p>
    <w:p w14:paraId="2D703A74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  <w:t>Исполнитель</w:t>
      </w:r>
    </w:p>
    <w:p w14:paraId="457F2DC3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студент 1 курса 10</w:t>
      </w:r>
      <w:r w:rsidRPr="004F617D">
        <w:rPr>
          <w:rFonts w:ascii="Times New Roman" w:eastAsia="Times New Roman" w:hAnsi="Times New Roman"/>
          <w:spacing w:val="-6"/>
          <w:kern w:val="0"/>
          <w:sz w:val="28"/>
          <w:szCs w:val="28"/>
          <w:lang w:val="ru-RU" w:eastAsia="ru-RU"/>
        </w:rPr>
        <w:t xml:space="preserve"> 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группы</w:t>
      </w:r>
      <w:r w:rsidRPr="004F617D">
        <w:rPr>
          <w:rFonts w:ascii="Times New Roman" w:eastAsia="Times New Roman" w:hAnsi="Times New Roman"/>
          <w:spacing w:val="-4"/>
          <w:kern w:val="0"/>
          <w:sz w:val="28"/>
          <w:szCs w:val="28"/>
          <w:lang w:val="ru-RU" w:eastAsia="ru-RU"/>
        </w:rPr>
        <w:tab/>
        <w:t>________________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ab/>
        <w:t>П. В. Редько</w:t>
      </w:r>
    </w:p>
    <w:p w14:paraId="3B0B5F77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>подпись, дата</w:t>
      </w:r>
    </w:p>
    <w:p w14:paraId="3E5A38F7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  <w:t>Руководитель</w:t>
      </w:r>
    </w:p>
    <w:p w14:paraId="26482251" w14:textId="77777777" w:rsidR="004F617D" w:rsidRPr="004F617D" w:rsidRDefault="004F617D" w:rsidP="004F617D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  <w:t>ассистент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ab/>
        <w:t>______________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ab/>
        <w:t>Д. В. Сазонова</w:t>
      </w:r>
    </w:p>
    <w:p w14:paraId="385934F3" w14:textId="77777777" w:rsidR="004F617D" w:rsidRPr="004F617D" w:rsidRDefault="004F617D" w:rsidP="004F617D">
      <w:pPr>
        <w:tabs>
          <w:tab w:val="center" w:pos="567"/>
        </w:tabs>
        <w:spacing w:after="1080" w:line="240" w:lineRule="auto"/>
        <w:rPr>
          <w:rFonts w:ascii="Times New Roman" w:eastAsia="Calibri" w:hAnsi="Times New Roman"/>
          <w:kern w:val="0"/>
          <w:sz w:val="20"/>
          <w:szCs w:val="20"/>
          <w:lang w:val="ru-RU" w:eastAsia="en-US"/>
        </w:rPr>
      </w:pPr>
      <w:r w:rsidRPr="004F617D">
        <w:rPr>
          <w:rFonts w:ascii="Times New Roman" w:eastAsia="Calibri" w:hAnsi="Times New Roman"/>
          <w:kern w:val="0"/>
          <w:sz w:val="20"/>
          <w:szCs w:val="20"/>
          <w:lang w:val="ru-RU" w:eastAsia="en-US"/>
        </w:rPr>
        <w:t>должность, ученая степень, ученое звание</w:t>
      </w:r>
      <w:r w:rsidRPr="004F617D">
        <w:rPr>
          <w:rFonts w:ascii="Times New Roman" w:eastAsia="Calibri" w:hAnsi="Times New Roman"/>
          <w:kern w:val="0"/>
          <w:sz w:val="20"/>
          <w:szCs w:val="20"/>
          <w:lang w:val="ru-RU" w:eastAsia="en-US"/>
        </w:rPr>
        <w:tab/>
        <w:t xml:space="preserve">          подпись, дата</w:t>
      </w:r>
    </w:p>
    <w:p w14:paraId="5151189B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Допущен к защите       _________________________________</w:t>
      </w:r>
      <w:proofErr w:type="gramStart"/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_  _</w:t>
      </w:r>
      <w:proofErr w:type="gramEnd"/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______________</w:t>
      </w:r>
    </w:p>
    <w:p w14:paraId="2F29D358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 xml:space="preserve"> __________________________________  _______________</w:t>
      </w:r>
    </w:p>
    <w:p w14:paraId="729D930F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 xml:space="preserve"> __________________________________  _______________</w:t>
      </w:r>
    </w:p>
    <w:p w14:paraId="221F9A37" w14:textId="77777777" w:rsidR="004F617D" w:rsidRPr="004F617D" w:rsidRDefault="004F617D" w:rsidP="004F617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Calibri" w:hAnsi="Times New Roman"/>
          <w:kern w:val="0"/>
          <w:sz w:val="20"/>
          <w:szCs w:val="20"/>
          <w:lang w:val="ru-RU" w:eastAsia="en-US"/>
        </w:rPr>
      </w:pPr>
      <w:r w:rsidRPr="004F617D">
        <w:rPr>
          <w:rFonts w:ascii="Times New Roman" w:eastAsia="Calibri" w:hAnsi="Times New Roman"/>
          <w:kern w:val="0"/>
          <w:sz w:val="20"/>
          <w:szCs w:val="20"/>
          <w:lang w:val="ru-RU" w:eastAsia="en-US"/>
        </w:rPr>
        <w:t>дата, подпись</w:t>
      </w:r>
    </w:p>
    <w:p w14:paraId="316BFBE2" w14:textId="77777777" w:rsidR="004F617D" w:rsidRPr="004F617D" w:rsidRDefault="004F617D" w:rsidP="004F617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Курсовой проект защищен с</w:t>
      </w:r>
      <w:r w:rsidRPr="004F617D">
        <w:rPr>
          <w:rFonts w:ascii="Times New Roman" w:eastAsia="Times New Roman" w:hAnsi="Times New Roman"/>
          <w:spacing w:val="-10"/>
          <w:kern w:val="0"/>
          <w:sz w:val="28"/>
          <w:szCs w:val="28"/>
          <w:lang w:val="ru-RU" w:eastAsia="ru-RU"/>
        </w:rPr>
        <w:t xml:space="preserve"> 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 xml:space="preserve">оценкой 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</w:p>
    <w:p w14:paraId="16AAE705" w14:textId="77777777" w:rsidR="004F617D" w:rsidRPr="004F617D" w:rsidRDefault="004F617D" w:rsidP="004F617D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Руководитель</w:t>
      </w:r>
      <w:r w:rsidRPr="004F617D">
        <w:rPr>
          <w:rFonts w:ascii="Calibri" w:eastAsia="Calibri" w:hAnsi="Calibri"/>
          <w:kern w:val="0"/>
          <w:szCs w:val="28"/>
          <w:lang w:val="ru-RU" w:eastAsia="en-US"/>
        </w:rPr>
        <w:t xml:space="preserve"> _________________ </w:t>
      </w:r>
      <w:r w:rsidRPr="004F617D">
        <w:rPr>
          <w:rFonts w:ascii="Calibri" w:eastAsia="Calibri" w:hAnsi="Calibri"/>
          <w:kern w:val="0"/>
          <w:szCs w:val="28"/>
          <w:lang w:val="ru-RU" w:eastAsia="en-US"/>
        </w:rPr>
        <w:tab/>
        <w:t>______________</w:t>
      </w:r>
      <w:r w:rsidRPr="004F617D">
        <w:rPr>
          <w:rFonts w:ascii="Calibri" w:eastAsia="Calibri" w:hAnsi="Calibri"/>
          <w:kern w:val="0"/>
          <w:szCs w:val="28"/>
          <w:lang w:val="ru-RU" w:eastAsia="en-US"/>
        </w:rPr>
        <w:tab/>
      </w:r>
      <w:r w:rsidRPr="004F617D">
        <w:rPr>
          <w:rFonts w:ascii="Calibri" w:eastAsia="Calibri" w:hAnsi="Calibri"/>
          <w:kern w:val="0"/>
          <w:szCs w:val="28"/>
          <w:u w:val="single"/>
          <w:lang w:val="ru-RU" w:eastAsia="en-US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>Д. В. Сазонова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</w:p>
    <w:p w14:paraId="356D5D18" w14:textId="77777777" w:rsidR="004F617D" w:rsidRPr="004F617D" w:rsidRDefault="004F617D" w:rsidP="004F617D">
      <w:pPr>
        <w:widowControl w:val="0"/>
        <w:tabs>
          <w:tab w:val="left" w:leader="underscore" w:pos="1134"/>
        </w:tabs>
        <w:snapToGrid w:val="0"/>
        <w:spacing w:after="0" w:line="240" w:lineRule="auto"/>
        <w:ind w:firstLine="2410"/>
        <w:jc w:val="both"/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>подпись</w:t>
      </w: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ab/>
        <w:t xml:space="preserve">           дата</w:t>
      </w: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ab/>
        <w:t>инициалы и фамилия</w:t>
      </w:r>
    </w:p>
    <w:p w14:paraId="3F9936FD" w14:textId="77777777" w:rsidR="004F617D" w:rsidRPr="004F617D" w:rsidRDefault="004F617D" w:rsidP="004F617D">
      <w:pPr>
        <w:widowControl w:val="0"/>
        <w:tabs>
          <w:tab w:val="left" w:pos="7184"/>
          <w:tab w:val="left" w:pos="9900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sectPr w:rsidR="004F617D" w:rsidRPr="004F617D" w:rsidSect="004F495A">
          <w:headerReference w:type="default" r:id="rId7"/>
          <w:foot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73DF5682" w14:textId="77777777" w:rsidR="004F617D" w:rsidRPr="004F617D" w:rsidRDefault="004F617D" w:rsidP="004F617D">
      <w:pPr>
        <w:widowControl w:val="0"/>
        <w:tabs>
          <w:tab w:val="left" w:pos="7184"/>
          <w:tab w:val="left" w:pos="9900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</w:pPr>
    </w:p>
    <w:p w14:paraId="5A06A7D2" w14:textId="77777777" w:rsidR="004F617D" w:rsidRPr="004F617D" w:rsidRDefault="004F617D" w:rsidP="004F617D">
      <w:pPr>
        <w:spacing w:after="0" w:line="240" w:lineRule="auto"/>
        <w:rPr>
          <w:rFonts w:ascii="Times New Roman" w:eastAsia="Calibri" w:hAnsi="Times New Roman"/>
          <w:kern w:val="0"/>
          <w:sz w:val="28"/>
          <w:lang w:val="ru-RU" w:eastAsia="ru-RU"/>
        </w:rPr>
      </w:pPr>
    </w:p>
    <w:p w14:paraId="4C610106" w14:textId="77777777" w:rsidR="004F617D" w:rsidRPr="004F617D" w:rsidRDefault="004F617D" w:rsidP="004F617D">
      <w:pPr>
        <w:spacing w:after="0" w:line="240" w:lineRule="auto"/>
        <w:rPr>
          <w:rFonts w:ascii="Times New Roman" w:eastAsia="Calibri" w:hAnsi="Times New Roman"/>
          <w:kern w:val="0"/>
          <w:sz w:val="28"/>
          <w:lang w:val="ru-RU" w:eastAsia="ru-RU"/>
        </w:rPr>
      </w:pPr>
    </w:p>
    <w:bookmarkEnd w:id="1"/>
    <w:p w14:paraId="407125EF" w14:textId="77777777" w:rsidR="004F617D" w:rsidRPr="004F617D" w:rsidRDefault="004F617D" w:rsidP="004F617D">
      <w:pPr>
        <w:spacing w:after="0" w:line="240" w:lineRule="auto"/>
        <w:jc w:val="center"/>
        <w:rPr>
          <w:rFonts w:ascii="Times New Roman" w:eastAsia="Calibri" w:hAnsi="Times New Roman"/>
          <w:kern w:val="0"/>
          <w:sz w:val="28"/>
          <w:lang w:val="ru-RU" w:eastAsia="ru-RU"/>
        </w:rPr>
        <w:sectPr w:rsidR="004F617D" w:rsidRPr="004F617D" w:rsidSect="004F495A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4F617D">
        <w:rPr>
          <w:rFonts w:ascii="Times New Roman" w:eastAsia="Calibri" w:hAnsi="Times New Roman"/>
          <w:kern w:val="0"/>
          <w:sz w:val="28"/>
          <w:lang w:val="ru-RU" w:eastAsia="ru-RU"/>
        </w:rPr>
        <w:br w:type="page"/>
      </w:r>
    </w:p>
    <w:p w14:paraId="4CC19DFB" w14:textId="77777777" w:rsidR="004F617D" w:rsidRPr="004F617D" w:rsidRDefault="004F617D" w:rsidP="004F617D">
      <w:pPr>
        <w:spacing w:line="259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bookmarkStart w:id="4" w:name="_Toc161962004" w:displacedByCustomXml="next"/>
    <w:sdt>
      <w:sdtPr>
        <w:rPr>
          <w:rFonts w:ascii="Times New Roman" w:hAnsi="Times New Roman"/>
          <w:sz w:val="28"/>
          <w:szCs w:val="28"/>
          <w:lang w:val="ru-RU"/>
        </w:rPr>
        <w:id w:val="9217568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D67C6D" w14:textId="77777777" w:rsidR="004F617D" w:rsidRPr="0029090B" w:rsidRDefault="004F617D" w:rsidP="004F617D">
          <w:pPr>
            <w:pStyle w:val="a5"/>
            <w:jc w:val="center"/>
            <w:rPr>
              <w:rFonts w:ascii="Times New Roman" w:hAnsi="Times New Roman"/>
              <w:b/>
              <w:bCs/>
              <w:color w:val="000000" w:themeColor="text1"/>
              <w:sz w:val="28"/>
              <w:szCs w:val="28"/>
            </w:rPr>
          </w:pPr>
          <w:r w:rsidRPr="0029090B">
            <w:rPr>
              <w:rFonts w:ascii="Times New Roman" w:hAnsi="Times New Roman"/>
              <w:b/>
              <w:bCs/>
              <w:color w:val="000000" w:themeColor="text1"/>
              <w:sz w:val="28"/>
              <w:szCs w:val="28"/>
              <w:lang w:val="ru-RU"/>
            </w:rPr>
            <w:t>Содержание</w:t>
          </w:r>
        </w:p>
        <w:p w14:paraId="51703E0F" w14:textId="12658438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r>
            <w:rPr>
              <w:rFonts w:ascii="Times New Roman" w:hAnsi="Times New Roman"/>
              <w:sz w:val="28"/>
              <w:szCs w:val="28"/>
              <w:lang w:val="ru-RU"/>
            </w:rPr>
            <w:t>В</w:t>
          </w:r>
          <w:r w:rsidRPr="0029090B">
            <w:rPr>
              <w:rFonts w:ascii="Times New Roman" w:hAnsi="Times New Roman"/>
              <w:b/>
              <w:bCs/>
              <w:caps/>
              <w:sz w:val="28"/>
              <w:szCs w:val="28"/>
            </w:rPr>
            <w:fldChar w:fldCharType="begin"/>
          </w:r>
          <w:r w:rsidRPr="0029090B">
            <w:rPr>
              <w:rFonts w:ascii="Times New Roman" w:hAnsi="Times New Roman"/>
              <w:sz w:val="28"/>
              <w:szCs w:val="28"/>
            </w:rPr>
            <w:instrText xml:space="preserve"> TOC \o "1-3" \h \z \u </w:instrText>
          </w:r>
          <w:r w:rsidRPr="0029090B">
            <w:rPr>
              <w:rFonts w:ascii="Times New Roman" w:hAnsi="Times New Roman"/>
              <w:b/>
              <w:bCs/>
              <w:caps/>
              <w:sz w:val="28"/>
              <w:szCs w:val="28"/>
            </w:rPr>
            <w:fldChar w:fldCharType="separate"/>
          </w:r>
          <w:hyperlink w:anchor="_Toc166001988" w:history="1"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ведение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  <w:lang w:val="ru-RU"/>
              </w:rPr>
              <w:t>2</w:t>
            </w:r>
          </w:hyperlink>
        </w:p>
        <w:p w14:paraId="5A09A4D5" w14:textId="77777777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1989" w:history="1"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 Пост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а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н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о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вка </w:t>
            </w:r>
            <w:r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з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адачи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_Toc166001989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0561FC" w14:textId="77777777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0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1.1 Обзор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а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налогичный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р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ешений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_Toc166001990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t xml:space="preserve">  </w:t>
          </w:r>
        </w:p>
        <w:p w14:paraId="4C8CDBE2" w14:textId="63033051" w:rsidR="004F617D" w:rsidRPr="005816E6" w:rsidRDefault="004F617D" w:rsidP="004F617D">
          <w:pPr>
            <w:pStyle w:val="a7"/>
            <w:tabs>
              <w:tab w:val="right" w:leader="dot" w:pos="10025"/>
            </w:tabs>
            <w:rPr>
              <w:rFonts w:ascii="Times New Roman" w:hAnsi="Times New Roman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   </w:t>
          </w:r>
          <w:r w:rsidRPr="00CD3255">
            <w:rPr>
              <w:rFonts w:ascii="Times New Roman" w:hAnsi="Times New Roman"/>
              <w:noProof/>
              <w:sz w:val="28"/>
              <w:szCs w:val="28"/>
            </w:rPr>
            <w:t xml:space="preserve">1.1.1 Аналог </w:t>
          </w:r>
          <w:proofErr w:type="gramStart"/>
          <w:r w:rsidRPr="00CD3255">
            <w:rPr>
              <w:rFonts w:ascii="Times New Roman" w:hAnsi="Times New Roman"/>
              <w:noProof/>
              <w:sz w:val="28"/>
              <w:szCs w:val="28"/>
            </w:rPr>
            <w:t>«</w:t>
          </w:r>
          <w:r w:rsidR="00CD3255" w:rsidRPr="00CD3255">
            <w:t xml:space="preserve"> </w:t>
          </w:r>
          <w:r w:rsidR="00CD3255" w:rsidRPr="00CD3255">
            <w:rPr>
              <w:rFonts w:ascii="Times New Roman" w:hAnsi="Times New Roman"/>
              <w:noProof/>
              <w:sz w:val="28"/>
              <w:szCs w:val="28"/>
            </w:rPr>
            <w:t>https://muzplanet.com</w:t>
          </w:r>
          <w:proofErr w:type="gramEnd"/>
          <w:r w:rsidRPr="00CD3255">
            <w:rPr>
              <w:rFonts w:ascii="Times New Roman" w:hAnsi="Times New Roman"/>
              <w:noProof/>
              <w:sz w:val="28"/>
              <w:szCs w:val="28"/>
            </w:rPr>
            <w:t>»</w:t>
          </w:r>
          <w:r w:rsidRPr="005816E6">
            <w:rPr>
              <w:rFonts w:ascii="Times New Roman" w:hAnsi="Times New Roman"/>
              <w:noProof/>
              <w:webHidden/>
              <w:sz w:val="28"/>
              <w:szCs w:val="28"/>
            </w:rPr>
            <w:tab/>
          </w:r>
          <w:r w:rsidRPr="005816E6">
            <w:rPr>
              <w:rFonts w:ascii="Times New Roman" w:hAnsi="Times New Roman"/>
              <w:noProof/>
              <w:webHidden/>
              <w:sz w:val="28"/>
              <w:szCs w:val="28"/>
            </w:rPr>
            <w:fldChar w:fldCharType="begin"/>
          </w:r>
          <w:r w:rsidRPr="005816E6">
            <w:rPr>
              <w:rFonts w:ascii="Times New Roman" w:hAnsi="Times New Roman"/>
              <w:noProof/>
              <w:webHidden/>
              <w:sz w:val="28"/>
              <w:szCs w:val="28"/>
            </w:rPr>
            <w:instrText xml:space="preserve"> PAGEREF _Toc166001991 \h </w:instrText>
          </w:r>
          <w:r w:rsidRPr="005816E6">
            <w:rPr>
              <w:rFonts w:ascii="Times New Roman" w:hAnsi="Times New Roman"/>
              <w:noProof/>
              <w:webHidden/>
              <w:sz w:val="28"/>
              <w:szCs w:val="28"/>
            </w:rPr>
          </w:r>
          <w:r w:rsidRPr="005816E6">
            <w:rPr>
              <w:rFonts w:ascii="Times New Roman" w:hAnsi="Times New Roman"/>
              <w:noProof/>
              <w:webHidden/>
              <w:sz w:val="28"/>
              <w:szCs w:val="28"/>
            </w:rPr>
            <w:fldChar w:fldCharType="separate"/>
          </w:r>
          <w:r>
            <w:rPr>
              <w:rFonts w:ascii="Times New Roman" w:hAnsi="Times New Roman"/>
              <w:noProof/>
              <w:webHidden/>
              <w:sz w:val="28"/>
              <w:szCs w:val="28"/>
            </w:rPr>
            <w:t>4</w:t>
          </w:r>
          <w:r w:rsidRPr="005816E6">
            <w:rPr>
              <w:rFonts w:ascii="Times New Roman" w:hAnsi="Times New Roman"/>
              <w:noProof/>
              <w:webHidden/>
              <w:sz w:val="28"/>
              <w:szCs w:val="28"/>
            </w:rPr>
            <w:fldChar w:fldCharType="end"/>
          </w:r>
        </w:p>
        <w:p w14:paraId="52DC570D" w14:textId="72DE3616" w:rsidR="004F617D" w:rsidRPr="00CD3255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val="ru-RU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2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Техн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и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ческое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з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адание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8</w:t>
            </w:r>
          </w:hyperlink>
        </w:p>
        <w:p w14:paraId="6A04616A" w14:textId="6408AD0D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3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1.3 Выбор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редств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р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еализации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п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рограммного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п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родукта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8</w:t>
            </w:r>
          </w:hyperlink>
        </w:p>
        <w:p w14:paraId="451A1B97" w14:textId="27677615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4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Вывод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9</w:t>
            </w:r>
          </w:hyperlink>
        </w:p>
        <w:p w14:paraId="15A141E8" w14:textId="45314CD8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1995" w:history="1"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2 Проектирование </w:t>
            </w:r>
            <w:r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траниц </w:t>
            </w:r>
            <w:r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еб-</w:t>
            </w:r>
            <w:r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айта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  <w:lang w:val="ru-RU"/>
              </w:rPr>
              <w:t>10</w:t>
            </w:r>
          </w:hyperlink>
        </w:p>
        <w:p w14:paraId="666A10C9" w14:textId="6921ECAE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6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2.1 Выбор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пособа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ёрстки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10</w:t>
            </w:r>
          </w:hyperlink>
        </w:p>
        <w:p w14:paraId="0E12CF02" w14:textId="531151F1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7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2.2 Выбор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тилевого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о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формления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10</w:t>
            </w:r>
          </w:hyperlink>
        </w:p>
        <w:p w14:paraId="029C26FE" w14:textId="441ECDDC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8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2.3 Выбор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ш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рифтового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о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формления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11</w:t>
            </w:r>
          </w:hyperlink>
        </w:p>
        <w:p w14:paraId="3B9098A5" w14:textId="5F6E4F88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9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2.4 Разработка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л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оготипа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11</w:t>
            </w:r>
          </w:hyperlink>
        </w:p>
        <w:p w14:paraId="353CB887" w14:textId="16FEEE71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0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2.5 Разработка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п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ользовательских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э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лементов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12</w:t>
            </w:r>
          </w:hyperlink>
        </w:p>
        <w:p w14:paraId="757FE191" w14:textId="2FF26EAD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1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2.6 Разработка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пецэффектов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_Toc166002001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</w:t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4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D5F4D" w14:textId="32B3DE81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2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2.7 Вывод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15</w:t>
            </w:r>
          </w:hyperlink>
        </w:p>
        <w:p w14:paraId="243DEEE8" w14:textId="12E3D2D6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2003" w:history="1"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3 Реализация </w:t>
            </w:r>
            <w:r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 xml:space="preserve">труктуры </w:t>
            </w:r>
            <w:r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еб-</w:t>
            </w:r>
            <w:r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айта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  <w:lang w:val="ru-RU"/>
              </w:rPr>
              <w:t>16</w:t>
            </w:r>
          </w:hyperlink>
        </w:p>
        <w:p w14:paraId="7702FD44" w14:textId="4E98C9CB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4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3.1 Структура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HTML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-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д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окумента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16</w:t>
            </w:r>
          </w:hyperlink>
        </w:p>
        <w:p w14:paraId="48BB0261" w14:textId="22961F4B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5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3.2 Добавление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т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аблиц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тилей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SCSS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и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CSS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17</w:t>
            </w:r>
          </w:hyperlink>
        </w:p>
        <w:p w14:paraId="495713A3" w14:textId="4647F84A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6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3.3 Использование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тандартов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XML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(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SVG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)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18</w:t>
            </w:r>
          </w:hyperlink>
        </w:p>
        <w:p w14:paraId="2C992A3C" w14:textId="56A4AEF1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7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3.4 Использование 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Java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cript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_Toc166002007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</w:t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8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6075B" w14:textId="08C44DAA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8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3.5 Вывод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18</w:t>
            </w:r>
          </w:hyperlink>
        </w:p>
        <w:p w14:paraId="1B84F372" w14:textId="77777777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2009" w:history="1"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</w:rPr>
              <w:t xml:space="preserve">4 Тестирование </w:t>
            </w:r>
            <w:r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</w:rPr>
              <w:t>еб-</w:t>
            </w:r>
            <w:r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</w:rPr>
              <w:t>айта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_Toc166002009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C1788" w14:textId="77777777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0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4.1 Адаптивный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д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изайн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еб-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айта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_Toc166002010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FA24E" w14:textId="420CA733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1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4.2 Кроссбраузерность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еб-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айта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_Toc166002011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="000B159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0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228BBD" w14:textId="45BD6C60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2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4.3 Руководство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п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ользователя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_Toc166002012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="000B159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79FD0" w14:textId="2E95C8B4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3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4.4 Тестирование </w:t>
            </w:r>
            <w:r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к</w:t>
            </w:r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ода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_Toc166002013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="000B159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2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AB359" w14:textId="534F8BE1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4" w:history="1">
            <w:r w:rsidRPr="005816E6">
              <w:rPr>
                <w:rStyle w:val="40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4.5 Вывод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_Toc166002014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="00146FE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3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DF2D6F" w14:textId="19FF4722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2015" w:history="1"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_Toc166002015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B159A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  <w:lang w:val="ru-RU"/>
              </w:rPr>
              <w:t>4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EB577" w14:textId="5AFE5348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2016" w:history="1"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</w:rPr>
              <w:t xml:space="preserve">Список </w:t>
            </w:r>
            <w:r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и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</w:rPr>
              <w:t xml:space="preserve">спользованных </w:t>
            </w:r>
            <w:r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и</w:t>
            </w:r>
            <w:r w:rsidRPr="005816E6">
              <w:rPr>
                <w:rStyle w:val="40"/>
                <w:rFonts w:ascii="Times New Roman" w:hAnsi="Times New Roman" w:cs="Times New Roman"/>
                <w:noProof/>
                <w:sz w:val="28"/>
                <w:szCs w:val="28"/>
              </w:rPr>
              <w:t>сточников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_Toc166002016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</w:t>
            </w:r>
            <w:r w:rsidR="000B159A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  <w:lang w:val="ru-RU"/>
              </w:rPr>
              <w:t>5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E494A4" w14:textId="77777777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2017" w:history="1"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 xml:space="preserve">Приложение 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A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 xml:space="preserve">. Прототипы 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в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еб-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с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траниц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_Toc166002017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270C1B" w14:textId="77777777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2018" w:history="1"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 xml:space="preserve">Приложение Б. Макет 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с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 xml:space="preserve">труктуры 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в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еб-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с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айта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_Toc166002018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31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0827F3" w14:textId="77777777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2019" w:history="1"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 xml:space="preserve">Приложение В. Листинг 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HTML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-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д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окумента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_Toc166002019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33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F15B56" w14:textId="77777777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2020" w:history="1"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 xml:space="preserve">Приложение Г. Листинг 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S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CSS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_Toc166002020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9C5B6" w14:textId="77777777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2021" w:history="1"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 xml:space="preserve">Приложение Д. Листинг 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C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SS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_Toc166002021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75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32BE4B" w14:textId="77777777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2022" w:history="1"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 xml:space="preserve">Приложение Е. Листинг 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X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ML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-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ф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>айлов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_Toc166002022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107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BB21A7" w14:textId="77777777" w:rsidR="004F617D" w:rsidRPr="005816E6" w:rsidRDefault="004F617D" w:rsidP="004F617D">
          <w:pPr>
            <w:pStyle w:val="a4"/>
            <w:tabs>
              <w:tab w:val="right" w:leader="dot" w:pos="10025"/>
            </w:tabs>
            <w:rPr>
              <w:rFonts w:ascii="Times New Roman" w:hAnsi="Times New Roman"/>
              <w:b/>
              <w:bCs/>
              <w:caps/>
              <w:noProof/>
              <w:sz w:val="28"/>
              <w:szCs w:val="28"/>
              <w14:ligatures w14:val="standardContextual"/>
            </w:rPr>
          </w:pPr>
          <w:hyperlink w:anchor="_Toc166002023" w:history="1"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 xml:space="preserve">Приложение Ж. Листинг 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S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VG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_Toc166002023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109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6FEC7" w14:textId="77777777" w:rsidR="004F617D" w:rsidRDefault="004F617D" w:rsidP="004F617D">
          <w:pPr>
            <w:pStyle w:val="a4"/>
            <w:tabs>
              <w:tab w:val="right" w:leader="dot" w:pos="10025"/>
            </w:tabs>
            <w:rPr>
              <w:rFonts w:cstheme="minorBidi"/>
              <w:b/>
              <w:bCs/>
              <w:caps/>
              <w:noProof/>
              <w14:ligatures w14:val="standardContextual"/>
            </w:rPr>
          </w:pPr>
          <w:hyperlink w:anchor="_Toc166002024" w:history="1"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ru-RU" w:eastAsia="en-US"/>
              </w:rPr>
              <w:t xml:space="preserve">Приложение И. Листинг 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Java</w:t>
            </w:r>
            <w:r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S</w:t>
            </w:r>
            <w:r w:rsidRPr="005816E6">
              <w:rPr>
                <w:rStyle w:val="40"/>
                <w:rFonts w:ascii="Times New Roman" w:eastAsiaTheme="minorHAnsi" w:hAnsi="Times New Roman" w:cs="Times New Roman"/>
                <w:noProof/>
                <w:sz w:val="28"/>
                <w:szCs w:val="28"/>
                <w:lang w:val="en-US" w:eastAsia="en-US"/>
              </w:rPr>
              <w:t>cript</w:t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_Toc166002024 \h </w:instrTex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111</w:t>
            </w:r>
            <w:r w:rsidRPr="005816E6">
              <w:rPr>
                <w:rFonts w:ascii="Times New Roman" w:hAnsi="Times New Roman"/>
                <w:b/>
                <w:bCs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8DC7A" w14:textId="77777777" w:rsidR="004F617D" w:rsidRPr="0029090B" w:rsidRDefault="004F617D" w:rsidP="004F617D">
          <w:pPr>
            <w:rPr>
              <w:rFonts w:ascii="Times New Roman" w:hAnsi="Times New Roman"/>
              <w:b/>
              <w:bCs/>
              <w:sz w:val="28"/>
              <w:szCs w:val="28"/>
            </w:rPr>
            <w:sectPr w:rsidR="004F617D" w:rsidRPr="0029090B" w:rsidSect="00397F14">
              <w:headerReference w:type="default" r:id="rId11"/>
              <w:pgSz w:w="11906" w:h="16838"/>
              <w:pgMar w:top="1134" w:right="567" w:bottom="851" w:left="1304" w:header="709" w:footer="709" w:gutter="0"/>
              <w:pgNumType w:start="1"/>
              <w:cols w:space="708"/>
              <w:titlePg/>
              <w:docGrid w:linePitch="360"/>
            </w:sectPr>
          </w:pPr>
          <w:r w:rsidRPr="0029090B">
            <w:rPr>
              <w:rFonts w:ascii="Times New Roman" w:hAnsi="Times New Roman"/>
              <w:sz w:val="28"/>
              <w:szCs w:val="28"/>
              <w:lang w:val="ru-RU"/>
            </w:rPr>
            <w:fldChar w:fldCharType="end"/>
          </w:r>
        </w:p>
      </w:sdtContent>
    </w:sdt>
    <w:p w14:paraId="55DF1966" w14:textId="77777777" w:rsidR="004F617D" w:rsidRPr="00363AF9" w:rsidRDefault="004F617D" w:rsidP="004F617D">
      <w:pPr>
        <w:pStyle w:val="1"/>
        <w:spacing w:before="360" w:after="240" w:line="240" w:lineRule="auto"/>
        <w:jc w:val="center"/>
        <w:rPr>
          <w:rFonts w:ascii="Times New Roman" w:hAnsi="Times New Roman"/>
          <w:b/>
          <w:bCs/>
          <w:color w:val="auto"/>
          <w:sz w:val="28"/>
          <w:szCs w:val="28"/>
          <w:lang w:val="ru-RU"/>
        </w:rPr>
      </w:pPr>
      <w:bookmarkStart w:id="5" w:name="_Toc166001988"/>
      <w:r w:rsidRPr="00F940B1"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lastRenderedPageBreak/>
        <w:t>Введение</w:t>
      </w:r>
      <w:bookmarkEnd w:id="4"/>
      <w:bookmarkEnd w:id="5"/>
    </w:p>
    <w:p w14:paraId="112CF4CD" w14:textId="77777777" w:rsidR="00D31D89" w:rsidRPr="00D31D89" w:rsidRDefault="00D31D89" w:rsidP="00346D45">
      <w:pPr>
        <w:pStyle w:val="af7"/>
        <w:rPr>
          <w:rFonts w:eastAsiaTheme="majorEastAsia"/>
        </w:rPr>
      </w:pPr>
      <w:r w:rsidRPr="00D31D89">
        <w:rPr>
          <w:rFonts w:eastAsiaTheme="majorEastAsia"/>
        </w:rPr>
        <w:t>С каждым годом все больше людей предпочитают делать покупки онлайн, и интернет-магазины становятся все более популярными. В связи с этим, создание и эффективное управление веб-сайтом интернет-магазина становится важной задачей для многих предпринимателей и компаний.</w:t>
      </w:r>
    </w:p>
    <w:p w14:paraId="04B8078F" w14:textId="77777777" w:rsidR="00D31D89" w:rsidRPr="00D31D89" w:rsidRDefault="00D31D89" w:rsidP="00346D45">
      <w:pPr>
        <w:pStyle w:val="af7"/>
        <w:rPr>
          <w:rFonts w:eastAsiaTheme="majorEastAsia"/>
        </w:rPr>
      </w:pPr>
      <w:r w:rsidRPr="00D31D89">
        <w:rPr>
          <w:rFonts w:eastAsiaTheme="majorEastAsia"/>
        </w:rPr>
        <w:t>Создание веб-сайта интернет-магазина позволяет предпринимателям расширить географию продаж и достичь большей аудитории. Он предлагает покупателям удобство и комфорт покупок в любое время суток, а также возможность сравнить цены и выбрать наиболее подходящий товар. Веб-сайт также обеспечивает удобный способ обработки заказов и платежей, что упрощает процесс покупки.</w:t>
      </w:r>
    </w:p>
    <w:p w14:paraId="2306BD70" w14:textId="77777777" w:rsidR="00D31D89" w:rsidRPr="00D31D89" w:rsidRDefault="00D31D89" w:rsidP="00346D45">
      <w:pPr>
        <w:pStyle w:val="af7"/>
        <w:rPr>
          <w:rFonts w:eastAsiaTheme="majorEastAsia"/>
        </w:rPr>
      </w:pPr>
      <w:r w:rsidRPr="00D31D89">
        <w:rPr>
          <w:rFonts w:eastAsiaTheme="majorEastAsia"/>
        </w:rPr>
        <w:t>Создание веб-сайта интернет-магазина также является выгодным с точки зрения экономии времени и денег. В отличие от физического магазина, он не требует больших затрат на аренду помещения и зарплаты персонала. Кроме того, он позволяет использовать маркетинговые инструменты, такие как скидки, акции и программы лояльности, для привлечения и удержания клиентов.</w:t>
      </w:r>
    </w:p>
    <w:p w14:paraId="549E25E9" w14:textId="41B3E715" w:rsidR="00D31D89" w:rsidRDefault="00D31D89" w:rsidP="00346D45">
      <w:pPr>
        <w:pStyle w:val="af7"/>
        <w:rPr>
          <w:rFonts w:eastAsiaTheme="majorEastAsia"/>
        </w:rPr>
      </w:pPr>
      <w:r w:rsidRPr="00D31D89">
        <w:rPr>
          <w:rFonts w:eastAsiaTheme="majorEastAsia"/>
        </w:rPr>
        <w:t>Разработка веб-сайтов для интернет-магазинов</w:t>
      </w:r>
      <w:r>
        <w:rPr>
          <w:rFonts w:eastAsiaTheme="majorEastAsia"/>
        </w:rPr>
        <w:t xml:space="preserve"> </w:t>
      </w:r>
      <w:r>
        <w:rPr>
          <w:rFonts w:eastAsiaTheme="majorEastAsia"/>
        </w:rPr>
        <w:softHyphen/>
      </w:r>
      <w:r>
        <w:rPr>
          <w:rFonts w:eastAsiaTheme="majorEastAsia"/>
        </w:rPr>
        <w:softHyphen/>
      </w:r>
      <w:proofErr w:type="gramStart"/>
      <w:r>
        <w:rPr>
          <w:rFonts w:eastAsiaTheme="majorEastAsia"/>
        </w:rPr>
        <w:t>-</w:t>
      </w:r>
      <w:r w:rsidRPr="00D31D89">
        <w:rPr>
          <w:rFonts w:eastAsiaTheme="majorEastAsia"/>
        </w:rPr>
        <w:t xml:space="preserve"> это</w:t>
      </w:r>
      <w:proofErr w:type="gramEnd"/>
      <w:r w:rsidRPr="00D31D89">
        <w:rPr>
          <w:rFonts w:eastAsiaTheme="majorEastAsia"/>
        </w:rPr>
        <w:t xml:space="preserve"> область, в которой достигнуты значительные успехи в последние годы. Современные интернет-магазины отличаются высоким уровнем дизайна, функциональности, безопасности и оптимизации. Среди достижений в этой области можно выделить следующие:</w:t>
      </w:r>
    </w:p>
    <w:p w14:paraId="2AF82226" w14:textId="77777777" w:rsidR="00D31D89" w:rsidRPr="00D31D89" w:rsidRDefault="00D31D89" w:rsidP="00726282">
      <w:pPr>
        <w:pStyle w:val="a"/>
      </w:pPr>
      <w:r w:rsidRPr="00D31D89">
        <w:t xml:space="preserve">Использование адаптивной и мобильной верстки. </w:t>
      </w:r>
    </w:p>
    <w:p w14:paraId="0C42D743" w14:textId="77777777" w:rsidR="00D31D89" w:rsidRPr="00D31D89" w:rsidRDefault="00D31D89" w:rsidP="00726282">
      <w:pPr>
        <w:pStyle w:val="a"/>
      </w:pPr>
      <w:r w:rsidRPr="00D31D89">
        <w:t xml:space="preserve">Интеграция с различными платежными системами и сервисами доставки. </w:t>
      </w:r>
    </w:p>
    <w:p w14:paraId="7B48D571" w14:textId="77777777" w:rsidR="00D31D89" w:rsidRPr="00D31D89" w:rsidRDefault="00D31D89" w:rsidP="00726282">
      <w:pPr>
        <w:pStyle w:val="a"/>
      </w:pPr>
      <w:r w:rsidRPr="00D31D89">
        <w:t xml:space="preserve">Применение искусственного интеллекта и машинного обучения. </w:t>
      </w:r>
    </w:p>
    <w:p w14:paraId="3431416B" w14:textId="77777777" w:rsidR="00D31D89" w:rsidRPr="00D31D89" w:rsidRDefault="00D31D89" w:rsidP="00726282">
      <w:pPr>
        <w:pStyle w:val="a"/>
      </w:pPr>
      <w:r w:rsidRPr="00D31D89">
        <w:t xml:space="preserve">Внедрение голосового и визуального поиска. </w:t>
      </w:r>
    </w:p>
    <w:p w14:paraId="2DB4E779" w14:textId="77A49B62" w:rsidR="00D31D89" w:rsidRDefault="00346D45" w:rsidP="00346D45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Theme="majorEastAsia" w:hAnsi="Times New Roman" w:cstheme="majorBidi"/>
          <w:kern w:val="0"/>
          <w:sz w:val="28"/>
          <w:szCs w:val="26"/>
          <w:lang w:eastAsia="en-US"/>
        </w:rPr>
      </w:pPr>
      <w:r w:rsidRPr="00346D45">
        <w:rPr>
          <w:rFonts w:ascii="Times New Roman" w:eastAsiaTheme="majorEastAsia" w:hAnsi="Times New Roman" w:cstheme="majorBidi"/>
          <w:kern w:val="0"/>
          <w:sz w:val="28"/>
          <w:szCs w:val="26"/>
          <w:lang w:eastAsia="en-US"/>
        </w:rPr>
        <w:t>Цель курсового проекта: разработать веб-сайт интернет-магазина музыкальных инструментов с использованием HTML5 и XML, а также с применением SCSS/CSS3.</w:t>
      </w:r>
    </w:p>
    <w:p w14:paraId="00E9FDFC" w14:textId="2B0F6CFF" w:rsidR="00346D45" w:rsidRPr="00D31D89" w:rsidRDefault="00346D45" w:rsidP="00BD1C31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Theme="majorEastAsia" w:hAnsi="Times New Roman" w:cstheme="majorBidi"/>
          <w:kern w:val="0"/>
          <w:sz w:val="28"/>
          <w:szCs w:val="26"/>
          <w:lang w:val="ru-RU" w:eastAsia="en-US"/>
        </w:rPr>
      </w:pPr>
      <w:r w:rsidRPr="00346D45">
        <w:rPr>
          <w:rFonts w:ascii="Times New Roman" w:eastAsiaTheme="majorEastAsia" w:hAnsi="Times New Roman" w:cstheme="majorBidi"/>
          <w:kern w:val="0"/>
          <w:sz w:val="28"/>
          <w:szCs w:val="26"/>
          <w:lang w:val="ru-RU" w:eastAsia="en-US"/>
        </w:rPr>
        <w:t>Целевой аудиторией являются музыканты, учащиеся музыкальных школ и консерваторий, самоучки и также мечтатели, которые еще только подумывают попробовать себя в музыке.</w:t>
      </w:r>
    </w:p>
    <w:p w14:paraId="0E51CAD2" w14:textId="57E86CEC" w:rsidR="004F617D" w:rsidRDefault="004F617D" w:rsidP="00346D45">
      <w:pPr>
        <w:tabs>
          <w:tab w:val="left" w:pos="10065"/>
        </w:tabs>
        <w:spacing w:after="0" w:line="240" w:lineRule="auto"/>
        <w:ind w:firstLine="706"/>
        <w:rPr>
          <w:rFonts w:ascii="Times New Roman" w:eastAsia="Times New Roman" w:hAnsi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/>
          <w:spacing w:val="-4"/>
          <w:sz w:val="28"/>
          <w:szCs w:val="28"/>
        </w:rPr>
        <w:t>Задачи</w:t>
      </w:r>
      <w:r>
        <w:rPr>
          <w:rFonts w:ascii="Times New Roman" w:eastAsia="Times New Roman" w:hAnsi="Times New Roman"/>
          <w:spacing w:val="-4"/>
          <w:sz w:val="28"/>
          <w:szCs w:val="28"/>
        </w:rPr>
        <w:t xml:space="preserve"> </w:t>
      </w:r>
      <w:r w:rsidR="00346D45">
        <w:rPr>
          <w:rFonts w:ascii="Times New Roman" w:eastAsia="Times New Roman" w:hAnsi="Times New Roman"/>
          <w:spacing w:val="-4"/>
          <w:sz w:val="28"/>
          <w:szCs w:val="28"/>
          <w:lang w:val="ru-RU"/>
        </w:rPr>
        <w:t>курсового проекта</w:t>
      </w:r>
      <w:r w:rsidRPr="00AF27C3">
        <w:rPr>
          <w:rFonts w:ascii="Times New Roman" w:eastAsia="Times New Roman" w:hAnsi="Times New Roman"/>
          <w:spacing w:val="-4"/>
          <w:sz w:val="28"/>
          <w:szCs w:val="28"/>
        </w:rPr>
        <w:t>:</w:t>
      </w:r>
    </w:p>
    <w:p w14:paraId="55817DC8" w14:textId="77777777" w:rsidR="00346D45" w:rsidRPr="00726282" w:rsidRDefault="00346D45" w:rsidP="00FD3567">
      <w:pPr>
        <w:pStyle w:val="a"/>
        <w:numPr>
          <w:ilvl w:val="0"/>
          <w:numId w:val="35"/>
        </w:numPr>
      </w:pPr>
      <w:r w:rsidRPr="00726282">
        <w:t>Анализ веб-сайтов схожей тематики.</w:t>
      </w:r>
    </w:p>
    <w:p w14:paraId="63C343A9" w14:textId="77777777" w:rsidR="00346D45" w:rsidRPr="00726282" w:rsidRDefault="00346D45" w:rsidP="00FD3567">
      <w:pPr>
        <w:pStyle w:val="a"/>
      </w:pPr>
      <w:r w:rsidRPr="00726282">
        <w:t>Анализ существующих языков разметки, инструментов и библиотек для разработки веб-сайта.</w:t>
      </w:r>
    </w:p>
    <w:p w14:paraId="55079AB6" w14:textId="77777777" w:rsidR="00346D45" w:rsidRPr="00726282" w:rsidRDefault="00346D45" w:rsidP="00FD3567">
      <w:pPr>
        <w:pStyle w:val="a"/>
      </w:pPr>
      <w:r w:rsidRPr="00726282">
        <w:t>Разработка концепции и структуры веб-сайта.</w:t>
      </w:r>
    </w:p>
    <w:p w14:paraId="1FC71CAC" w14:textId="77777777" w:rsidR="00346D45" w:rsidRPr="00726282" w:rsidRDefault="00346D45" w:rsidP="00FD3567">
      <w:pPr>
        <w:pStyle w:val="a"/>
      </w:pPr>
      <w:r w:rsidRPr="00726282">
        <w:t>Разработка дизайна и вёрстки веб-сайта.</w:t>
      </w:r>
    </w:p>
    <w:p w14:paraId="34A3C32F" w14:textId="2D70DFCB" w:rsidR="00346D45" w:rsidRPr="00726282" w:rsidRDefault="00346D45" w:rsidP="00FD3567">
      <w:pPr>
        <w:pStyle w:val="a"/>
      </w:pPr>
      <w:r w:rsidRPr="00726282">
        <w:t>Тестирование веб-сайта.</w:t>
      </w:r>
    </w:p>
    <w:p w14:paraId="0AA79059" w14:textId="6781C3A5" w:rsidR="00346D45" w:rsidRPr="00BD1C31" w:rsidRDefault="00346D45" w:rsidP="00FD3567">
      <w:pPr>
        <w:pStyle w:val="a"/>
      </w:pPr>
      <w:r w:rsidRPr="00726282">
        <w:t>Разработка руководства пользователя.</w:t>
      </w:r>
    </w:p>
    <w:p w14:paraId="7CADE0AF" w14:textId="77777777" w:rsidR="004F617D" w:rsidRPr="0003165A" w:rsidRDefault="004F617D" w:rsidP="004F617D">
      <w:pPr>
        <w:pStyle w:val="a9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lastRenderedPageBreak/>
        <w:t>Целевой аудиторией являются</w:t>
      </w:r>
      <w:r w:rsidRPr="0003165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автолюбители и просто те, кто хочет купить себе новый автомобиль.</w:t>
      </w:r>
    </w:p>
    <w:p w14:paraId="35918E04" w14:textId="77777777" w:rsidR="004F617D" w:rsidRDefault="004F617D" w:rsidP="004F617D">
      <w:pPr>
        <w:ind w:firstLine="284"/>
        <w:rPr>
          <w:rFonts w:ascii="Times New Roman" w:eastAsia="Times New Roman" w:hAnsi="Times New Roman"/>
          <w:b/>
          <w:sz w:val="28"/>
          <w:szCs w:val="28"/>
          <w:lang w:eastAsia="ru-RU" w:bidi="ru-RU"/>
        </w:rPr>
      </w:pPr>
      <w:r>
        <w:br w:type="page"/>
      </w:r>
    </w:p>
    <w:p w14:paraId="2C01ED6C" w14:textId="6C2E70D7" w:rsidR="004F617D" w:rsidRDefault="004F617D" w:rsidP="004F617D">
      <w:pPr>
        <w:pStyle w:val="1"/>
        <w:numPr>
          <w:ilvl w:val="0"/>
          <w:numId w:val="24"/>
        </w:numPr>
        <w:spacing w:before="360" w:after="240" w:line="240" w:lineRule="auto"/>
        <w:ind w:firstLine="720"/>
        <w:rPr>
          <w:rFonts w:ascii="Times New Roman" w:hAnsi="Times New Roman"/>
          <w:b/>
          <w:bCs/>
          <w:color w:val="auto"/>
          <w:sz w:val="28"/>
          <w:szCs w:val="28"/>
          <w:lang w:val="ru-RU"/>
        </w:rPr>
      </w:pPr>
      <w:bookmarkStart w:id="6" w:name="_Toc161962005"/>
      <w:bookmarkStart w:id="7" w:name="_Toc166001989"/>
      <w:r w:rsidRPr="00DE090D"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lastRenderedPageBreak/>
        <w:t>Постановка задачи</w:t>
      </w:r>
      <w:bookmarkEnd w:id="6"/>
      <w:bookmarkEnd w:id="7"/>
    </w:p>
    <w:p w14:paraId="4CABC936" w14:textId="76B1FEA7" w:rsidR="008E2740" w:rsidRPr="008E2740" w:rsidRDefault="008E2740" w:rsidP="008E2740">
      <w:pPr>
        <w:pStyle w:val="af4"/>
      </w:pPr>
      <w:r w:rsidRPr="008E2740">
        <w:t>Веб-сайт для Интернет-магазина музыкальных инструментов должен обеспечивать удобное взаимодействие с пользователями, предоставлять информацию о продуктах, а также обеспечивать возможность покупки и заказа товаров.</w:t>
      </w:r>
    </w:p>
    <w:p w14:paraId="60FE0407" w14:textId="77777777" w:rsidR="004F617D" w:rsidRPr="00F32E46" w:rsidRDefault="004F617D" w:rsidP="004F617D">
      <w:pPr>
        <w:pStyle w:val="2"/>
        <w:spacing w:before="24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66001990"/>
      <w:r w:rsidRPr="00F32E46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>1.1 Обзор аналогичный решений</w:t>
      </w:r>
      <w:bookmarkEnd w:id="8"/>
    </w:p>
    <w:p w14:paraId="4085347A" w14:textId="77777777" w:rsidR="008E2740" w:rsidRDefault="008E2740" w:rsidP="008E2740">
      <w:pPr>
        <w:pStyle w:val="af4"/>
      </w:pPr>
      <w:bookmarkStart w:id="9" w:name="_Toc161962007"/>
      <w:bookmarkStart w:id="10" w:name="_Toc166001991"/>
      <w:r w:rsidRPr="008E2740">
        <w:t>Перед началом разработки следует изучить существующие веб-сайты, посвященные продаже музыкальных инструментов. Это поможет определить, какие функции и возможности наиболее востребованы у пользователей, а также выявить преимущества и недостатки существующих решений.</w:t>
      </w:r>
    </w:p>
    <w:p w14:paraId="2B6676A3" w14:textId="0C9FC321" w:rsidR="004F617D" w:rsidRPr="006B2F11" w:rsidRDefault="004F617D" w:rsidP="004F617D">
      <w:pPr>
        <w:pStyle w:val="a9"/>
        <w:spacing w:before="360" w:after="240"/>
        <w:outlineLvl w:val="2"/>
        <w:rPr>
          <w:b/>
          <w:bCs/>
          <w:szCs w:val="28"/>
          <w:lang w:val="ru-RU"/>
        </w:rPr>
      </w:pPr>
      <w:r w:rsidRPr="00F940B1">
        <w:rPr>
          <w:b/>
          <w:bCs/>
          <w:szCs w:val="28"/>
        </w:rPr>
        <w:t>1.</w:t>
      </w:r>
      <w:r>
        <w:rPr>
          <w:b/>
          <w:bCs/>
          <w:szCs w:val="28"/>
        </w:rPr>
        <w:t>1.1 Ана</w:t>
      </w:r>
      <w:r w:rsidR="006B2F11">
        <w:rPr>
          <w:b/>
          <w:bCs/>
          <w:szCs w:val="28"/>
        </w:rPr>
        <w:t>лиз сайта «</w:t>
      </w:r>
      <w:r w:rsidR="006B2F11" w:rsidRPr="006B2F11">
        <w:rPr>
          <w:b/>
          <w:bCs/>
          <w:szCs w:val="28"/>
        </w:rPr>
        <w:t>muzplanet.com</w:t>
      </w:r>
      <w:bookmarkEnd w:id="9"/>
      <w:bookmarkEnd w:id="10"/>
      <w:r w:rsidR="006B2F11">
        <w:rPr>
          <w:b/>
          <w:bCs/>
          <w:szCs w:val="28"/>
        </w:rPr>
        <w:t>»</w:t>
      </w:r>
    </w:p>
    <w:p w14:paraId="14E21CAA" w14:textId="77777777" w:rsidR="004F617D" w:rsidRPr="00F940B1" w:rsidRDefault="004F617D" w:rsidP="004F617D">
      <w:pPr>
        <w:pStyle w:val="a9"/>
        <w:spacing w:after="280"/>
        <w:rPr>
          <w:szCs w:val="28"/>
        </w:rPr>
      </w:pPr>
      <w:r>
        <w:rPr>
          <w:szCs w:val="28"/>
        </w:rPr>
        <w:t>На рисунке 1.1 представлен внешний вид главной страницы сайта</w:t>
      </w:r>
      <w:r w:rsidRPr="004978D7">
        <w:rPr>
          <w:szCs w:val="28"/>
        </w:rPr>
        <w:t xml:space="preserve"> [</w:t>
      </w:r>
      <w:r w:rsidRPr="001676AE">
        <w:rPr>
          <w:szCs w:val="28"/>
        </w:rPr>
        <w:t>1</w:t>
      </w:r>
      <w:r w:rsidRPr="004978D7">
        <w:rPr>
          <w:szCs w:val="28"/>
        </w:rPr>
        <w:t>]</w:t>
      </w:r>
      <w:r w:rsidRPr="00A85C94">
        <w:rPr>
          <w:szCs w:val="28"/>
        </w:rPr>
        <w:t>.</w:t>
      </w:r>
    </w:p>
    <w:p w14:paraId="41726A3E" w14:textId="77777777" w:rsidR="004F617D" w:rsidRPr="009D54A0" w:rsidRDefault="004F617D" w:rsidP="004F617D">
      <w:pPr>
        <w:pStyle w:val="a9"/>
        <w:jc w:val="center"/>
        <w:rPr>
          <w:szCs w:val="28"/>
        </w:rPr>
      </w:pPr>
      <w:r w:rsidRPr="00A85C94">
        <w:rPr>
          <w:noProof/>
          <w:szCs w:val="28"/>
          <w:lang w:val="en-US"/>
        </w:rPr>
        <w:drawing>
          <wp:inline distT="0" distB="0" distL="0" distR="0" wp14:anchorId="118B0432" wp14:editId="68897D1B">
            <wp:extent cx="5831889" cy="2621280"/>
            <wp:effectExtent l="0" t="0" r="0" b="7620"/>
            <wp:docPr id="1583153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53240" name="Рисунок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63" cy="263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A71C" w14:textId="428C97C6" w:rsidR="004F617D" w:rsidRPr="00F940B1" w:rsidRDefault="004F617D" w:rsidP="004F617D">
      <w:pPr>
        <w:pStyle w:val="a9"/>
        <w:spacing w:before="240" w:after="280"/>
        <w:ind w:firstLine="284"/>
        <w:jc w:val="center"/>
        <w:rPr>
          <w:szCs w:val="28"/>
        </w:rPr>
      </w:pPr>
      <w:r>
        <w:rPr>
          <w:szCs w:val="28"/>
        </w:rPr>
        <w:t>Рисунок 1.1 – Часть главной страницы сайта «</w:t>
      </w:r>
      <w:proofErr w:type="spellStart"/>
      <w:r w:rsidR="006B2F11">
        <w:rPr>
          <w:szCs w:val="28"/>
          <w:lang w:val="en-US"/>
        </w:rPr>
        <w:t>muzplanet</w:t>
      </w:r>
      <w:proofErr w:type="spellEnd"/>
      <w:r w:rsidR="006B2F11" w:rsidRPr="006B2F11">
        <w:rPr>
          <w:szCs w:val="28"/>
          <w:lang w:val="ru-RU"/>
        </w:rPr>
        <w:t>.</w:t>
      </w:r>
      <w:r w:rsidR="006B2F11">
        <w:rPr>
          <w:szCs w:val="28"/>
          <w:lang w:val="en-US"/>
        </w:rPr>
        <w:t>com</w:t>
      </w:r>
      <w:r>
        <w:rPr>
          <w:szCs w:val="28"/>
        </w:rPr>
        <w:t>»</w:t>
      </w:r>
    </w:p>
    <w:p w14:paraId="3BC0160D" w14:textId="77777777" w:rsidR="004E51BC" w:rsidRPr="004E51BC" w:rsidRDefault="004E51BC" w:rsidP="004E51BC">
      <w:pPr>
        <w:pStyle w:val="af4"/>
      </w:pPr>
      <w:r w:rsidRPr="004E51BC">
        <w:t>Дизайн сайта MuzPlanet.com в целом приятный и профессиональный. Он использует сдержанные цвета и четкий шрифт, что обеспечивает хорошую читаемость.</w:t>
      </w:r>
    </w:p>
    <w:p w14:paraId="1B870968" w14:textId="5A3DC697" w:rsidR="004E51BC" w:rsidRDefault="004F617D" w:rsidP="004F617D">
      <w:pPr>
        <w:pStyle w:val="a9"/>
        <w:rPr>
          <w:szCs w:val="28"/>
        </w:rPr>
      </w:pPr>
      <w:r>
        <w:rPr>
          <w:szCs w:val="28"/>
        </w:rPr>
        <w:t xml:space="preserve"> Цветовая гамма </w:t>
      </w:r>
      <w:r w:rsidR="004E51BC">
        <w:rPr>
          <w:szCs w:val="28"/>
        </w:rPr>
        <w:t>довольно-таки</w:t>
      </w:r>
      <w:r>
        <w:rPr>
          <w:szCs w:val="28"/>
        </w:rPr>
        <w:t xml:space="preserve"> приятная, </w:t>
      </w:r>
      <w:r w:rsidR="004E51BC">
        <w:rPr>
          <w:szCs w:val="28"/>
        </w:rPr>
        <w:t xml:space="preserve">в основных цветах </w:t>
      </w:r>
      <w:r>
        <w:rPr>
          <w:szCs w:val="28"/>
        </w:rPr>
        <w:t xml:space="preserve">используется белый, черный и </w:t>
      </w:r>
      <w:r w:rsidR="004E51BC">
        <w:rPr>
          <w:szCs w:val="28"/>
        </w:rPr>
        <w:t>салатовый</w:t>
      </w:r>
      <w:r w:rsidR="001D4910">
        <w:rPr>
          <w:szCs w:val="28"/>
        </w:rPr>
        <w:t>. Это создает чистый и профессиональный вид</w:t>
      </w:r>
      <w:r>
        <w:rPr>
          <w:szCs w:val="28"/>
        </w:rPr>
        <w:t>.</w:t>
      </w:r>
      <w:r w:rsidR="001D4910">
        <w:rPr>
          <w:szCs w:val="28"/>
        </w:rPr>
        <w:t xml:space="preserve"> </w:t>
      </w:r>
      <w:r w:rsidR="001D4910" w:rsidRPr="001D4910">
        <w:rPr>
          <w:szCs w:val="28"/>
        </w:rPr>
        <w:t>Шрифты четкие и хорошо читаемые. Они подходят для контента сайта.</w:t>
      </w:r>
    </w:p>
    <w:p w14:paraId="2CB1CE2A" w14:textId="79062E47" w:rsidR="004F617D" w:rsidRDefault="004F617D" w:rsidP="004F617D">
      <w:pPr>
        <w:pStyle w:val="a9"/>
        <w:rPr>
          <w:szCs w:val="28"/>
        </w:rPr>
      </w:pPr>
      <w:r>
        <w:rPr>
          <w:szCs w:val="28"/>
        </w:rPr>
        <w:t xml:space="preserve"> </w:t>
      </w:r>
      <w:r w:rsidR="004E51BC" w:rsidRPr="004E51BC">
        <w:rPr>
          <w:szCs w:val="28"/>
        </w:rPr>
        <w:t>Макет страницы удобно организован, с понятным меню и размещением элементов.</w:t>
      </w:r>
      <w:r w:rsidR="004E51BC">
        <w:rPr>
          <w:szCs w:val="28"/>
        </w:rPr>
        <w:t xml:space="preserve"> </w:t>
      </w:r>
      <w:r w:rsidR="001D4910" w:rsidRPr="001D4910">
        <w:rPr>
          <w:szCs w:val="28"/>
        </w:rPr>
        <w:t>Навигация на сайте интуитивно понятна. Меню расположено в верхней части страницы, что обеспечивает удобную навигацию.</w:t>
      </w:r>
    </w:p>
    <w:p w14:paraId="5F1B7374" w14:textId="77777777" w:rsidR="00247EA3" w:rsidRDefault="00247EA3" w:rsidP="00247EA3">
      <w:pPr>
        <w:pStyle w:val="a9"/>
        <w:jc w:val="center"/>
        <w:rPr>
          <w:szCs w:val="28"/>
        </w:rPr>
      </w:pPr>
      <w:r w:rsidRPr="00A8277D">
        <w:rPr>
          <w:noProof/>
          <w:szCs w:val="28"/>
        </w:rPr>
        <w:lastRenderedPageBreak/>
        <w:drawing>
          <wp:inline distT="0" distB="0" distL="0" distR="0" wp14:anchorId="31E80BE3" wp14:editId="02658C12">
            <wp:extent cx="5723138" cy="2594610"/>
            <wp:effectExtent l="19050" t="19050" r="11430" b="1524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117" cy="2607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913C4" w14:textId="1C6C735A" w:rsidR="00247EA3" w:rsidRDefault="00247EA3" w:rsidP="00247EA3">
      <w:pPr>
        <w:pStyle w:val="a9"/>
        <w:spacing w:before="240" w:after="280"/>
        <w:ind w:firstLine="284"/>
        <w:jc w:val="center"/>
        <w:rPr>
          <w:szCs w:val="28"/>
        </w:rPr>
      </w:pPr>
      <w:r>
        <w:rPr>
          <w:szCs w:val="28"/>
        </w:rPr>
        <w:t xml:space="preserve">Рисунок 1.2 – </w:t>
      </w:r>
      <w:r>
        <w:rPr>
          <w:szCs w:val="28"/>
        </w:rPr>
        <w:t>Каталог сайта</w:t>
      </w:r>
    </w:p>
    <w:p w14:paraId="7D2A545F" w14:textId="608578D6" w:rsidR="001D4910" w:rsidRDefault="00247EA3" w:rsidP="004F617D">
      <w:pPr>
        <w:pStyle w:val="a9"/>
        <w:rPr>
          <w:szCs w:val="28"/>
        </w:rPr>
      </w:pPr>
      <w:r w:rsidRPr="00247EA3">
        <w:rPr>
          <w:szCs w:val="28"/>
        </w:rPr>
        <w:t>Окно каталога на сайте представляет собой место, где пользователи могут просматривать и выбирать музыкальные инструменты и оборудование.</w:t>
      </w:r>
      <w:r>
        <w:rPr>
          <w:szCs w:val="28"/>
        </w:rPr>
        <w:t xml:space="preserve"> </w:t>
      </w:r>
      <w:r w:rsidRPr="00247EA3">
        <w:rPr>
          <w:szCs w:val="28"/>
        </w:rPr>
        <w:t>Окно каталога обеспечивает удобный просмотр товаров и быстрый доступ к информации о них.</w:t>
      </w:r>
    </w:p>
    <w:p w14:paraId="7B79A5E5" w14:textId="77777777" w:rsidR="00247EA3" w:rsidRDefault="00247EA3" w:rsidP="004F617D">
      <w:pPr>
        <w:pStyle w:val="a9"/>
        <w:rPr>
          <w:szCs w:val="28"/>
        </w:rPr>
      </w:pPr>
    </w:p>
    <w:p w14:paraId="4F25B33D" w14:textId="77777777" w:rsidR="00247EA3" w:rsidRDefault="00247EA3" w:rsidP="00247EA3">
      <w:pPr>
        <w:pStyle w:val="a9"/>
        <w:jc w:val="center"/>
        <w:rPr>
          <w:szCs w:val="28"/>
        </w:rPr>
      </w:pPr>
      <w:r w:rsidRPr="00A8277D">
        <w:rPr>
          <w:noProof/>
          <w:szCs w:val="28"/>
        </w:rPr>
        <w:drawing>
          <wp:inline distT="0" distB="0" distL="0" distR="0" wp14:anchorId="3E840B65" wp14:editId="128525BB">
            <wp:extent cx="5844817" cy="2686050"/>
            <wp:effectExtent l="19050" t="19050" r="22860" b="1905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916" cy="2696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5A127C" w14:textId="0EBAC087" w:rsidR="00247EA3" w:rsidRDefault="00247EA3" w:rsidP="00247EA3">
      <w:pPr>
        <w:pStyle w:val="a9"/>
        <w:spacing w:before="240" w:after="280"/>
        <w:ind w:firstLine="284"/>
        <w:jc w:val="center"/>
        <w:rPr>
          <w:szCs w:val="28"/>
        </w:rPr>
      </w:pPr>
      <w:r>
        <w:rPr>
          <w:szCs w:val="28"/>
        </w:rPr>
        <w:t>Рисунок 1.</w:t>
      </w:r>
      <w:r>
        <w:rPr>
          <w:szCs w:val="28"/>
        </w:rPr>
        <w:t>3</w:t>
      </w:r>
      <w:r>
        <w:rPr>
          <w:szCs w:val="28"/>
        </w:rPr>
        <w:t xml:space="preserve"> – </w:t>
      </w:r>
      <w:r>
        <w:rPr>
          <w:szCs w:val="28"/>
        </w:rPr>
        <w:t>Раздел сайта «Популярное сейчас»</w:t>
      </w:r>
    </w:p>
    <w:p w14:paraId="4D15342E" w14:textId="3F86AD4B" w:rsidR="00247EA3" w:rsidRPr="00247EA3" w:rsidRDefault="00247EA3" w:rsidP="00D42E02">
      <w:pPr>
        <w:pStyle w:val="a9"/>
        <w:ind w:firstLine="709"/>
        <w:jc w:val="both"/>
        <w:rPr>
          <w:szCs w:val="28"/>
        </w:rPr>
      </w:pPr>
      <w:r w:rsidRPr="00247EA3">
        <w:rPr>
          <w:szCs w:val="28"/>
        </w:rPr>
        <w:t xml:space="preserve">На сайте раздел </w:t>
      </w:r>
      <w:r>
        <w:rPr>
          <w:szCs w:val="28"/>
        </w:rPr>
        <w:t>«</w:t>
      </w:r>
      <w:r w:rsidRPr="00247EA3">
        <w:rPr>
          <w:szCs w:val="28"/>
        </w:rPr>
        <w:t>Популярное сейчас</w:t>
      </w:r>
      <w:r>
        <w:rPr>
          <w:szCs w:val="28"/>
        </w:rPr>
        <w:t>»</w:t>
      </w:r>
      <w:r w:rsidRPr="00247EA3">
        <w:rPr>
          <w:szCs w:val="28"/>
        </w:rPr>
        <w:t xml:space="preserve"> введен для следующих целей и целевых групп пользователей:</w:t>
      </w:r>
    </w:p>
    <w:p w14:paraId="417F9C08" w14:textId="5EB6ECD9" w:rsidR="00247EA3" w:rsidRPr="00D42E02" w:rsidRDefault="00247EA3" w:rsidP="00D42E02">
      <w:pPr>
        <w:pStyle w:val="a"/>
        <w:numPr>
          <w:ilvl w:val="0"/>
          <w:numId w:val="43"/>
        </w:numPr>
        <w:ind w:left="692" w:firstLine="709"/>
      </w:pPr>
      <w:r w:rsidRPr="00D42E02">
        <w:t>Для удобства посетителей сайта, чтобы они могли быстро узнать, какие товары или услуги в данный момент пользуются наибольшим спросом.</w:t>
      </w:r>
    </w:p>
    <w:p w14:paraId="4BF14EB7" w14:textId="3EE068D9" w:rsidR="00247EA3" w:rsidRPr="00D42E02" w:rsidRDefault="00247EA3" w:rsidP="00D42E02">
      <w:pPr>
        <w:pStyle w:val="a"/>
        <w:numPr>
          <w:ilvl w:val="0"/>
          <w:numId w:val="43"/>
        </w:numPr>
        <w:ind w:left="0" w:firstLine="709"/>
      </w:pPr>
      <w:r w:rsidRPr="00D42E02">
        <w:lastRenderedPageBreak/>
        <w:t>Для стимулирования продаж популярных товаров или услуг, так как видимый спрос может помочь увеличить конверсию.</w:t>
      </w:r>
    </w:p>
    <w:p w14:paraId="69FA40AD" w14:textId="6C2A4314" w:rsidR="00247EA3" w:rsidRPr="00D42E02" w:rsidRDefault="00247EA3" w:rsidP="00D42E02">
      <w:pPr>
        <w:pStyle w:val="a"/>
        <w:numPr>
          <w:ilvl w:val="0"/>
          <w:numId w:val="43"/>
        </w:numPr>
        <w:ind w:left="0" w:firstLine="709"/>
      </w:pPr>
      <w:r w:rsidRPr="00D42E02">
        <w:t>Для создания чувства актуальности и динамичности у посетителей, заставляя их верить, что сайт постоянно обновляется и предлагает актуальную информацию.</w:t>
      </w:r>
    </w:p>
    <w:p w14:paraId="75BE41A9" w14:textId="4E443366" w:rsidR="00247EA3" w:rsidRPr="00D42E02" w:rsidRDefault="00247EA3" w:rsidP="00D42E02">
      <w:pPr>
        <w:pStyle w:val="a"/>
        <w:numPr>
          <w:ilvl w:val="0"/>
          <w:numId w:val="43"/>
        </w:numPr>
        <w:ind w:left="0" w:firstLine="709"/>
      </w:pPr>
      <w:r w:rsidRPr="00D42E02">
        <w:t>Для привлечения внимания новых посетителей, которые могут быть заинтересованы в продуктах или услугах, которые уже пользуются популярностью.</w:t>
      </w:r>
    </w:p>
    <w:p w14:paraId="1A929621" w14:textId="48891A51" w:rsidR="00247EA3" w:rsidRPr="00D42E02" w:rsidRDefault="00247EA3" w:rsidP="00D42E02">
      <w:pPr>
        <w:pStyle w:val="a"/>
        <w:numPr>
          <w:ilvl w:val="0"/>
          <w:numId w:val="43"/>
        </w:numPr>
        <w:ind w:left="0" w:firstLine="709"/>
      </w:pPr>
      <w:r w:rsidRPr="00D42E02">
        <w:t>Для повышения доверия к сайту у посетителей, так как популярные товары могут вызывать ощущение надежности и качества.</w:t>
      </w:r>
    </w:p>
    <w:p w14:paraId="0496396C" w14:textId="32549367" w:rsidR="00247EA3" w:rsidRPr="00D42E02" w:rsidRDefault="00247EA3" w:rsidP="00D42E02">
      <w:pPr>
        <w:pStyle w:val="a"/>
        <w:numPr>
          <w:ilvl w:val="0"/>
          <w:numId w:val="43"/>
        </w:numPr>
        <w:ind w:left="692" w:firstLine="709"/>
      </w:pPr>
      <w:r w:rsidRPr="00D42E02">
        <w:t>Для анализа тенденций и потребностей аудитории, благодаря чему администраторы сайта могут узнать, какие товары и услуги в данный момент наиболее востребованы.</w:t>
      </w:r>
    </w:p>
    <w:p w14:paraId="12259803" w14:textId="77777777" w:rsidR="00247EA3" w:rsidRPr="00247EA3" w:rsidRDefault="00247EA3" w:rsidP="00247EA3">
      <w:pPr>
        <w:pStyle w:val="a9"/>
        <w:ind w:firstLine="709"/>
        <w:jc w:val="both"/>
        <w:rPr>
          <w:szCs w:val="28"/>
        </w:rPr>
      </w:pPr>
    </w:p>
    <w:p w14:paraId="1FF061A8" w14:textId="77777777" w:rsidR="00D42E02" w:rsidRDefault="00D42E02" w:rsidP="00D42E02">
      <w:pPr>
        <w:pStyle w:val="a9"/>
        <w:jc w:val="center"/>
        <w:rPr>
          <w:szCs w:val="28"/>
        </w:rPr>
      </w:pPr>
      <w:r w:rsidRPr="00A8277D">
        <w:rPr>
          <w:noProof/>
          <w:szCs w:val="28"/>
        </w:rPr>
        <w:drawing>
          <wp:inline distT="0" distB="0" distL="0" distR="0" wp14:anchorId="0278CA86" wp14:editId="465969BE">
            <wp:extent cx="5868328" cy="2366010"/>
            <wp:effectExtent l="19050" t="19050" r="18415" b="1524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563" cy="2377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DF2419" w14:textId="745EDE28" w:rsidR="00D42E02" w:rsidRDefault="00D42E02" w:rsidP="00D42E02">
      <w:pPr>
        <w:pStyle w:val="a9"/>
        <w:spacing w:before="240" w:after="280"/>
        <w:ind w:firstLine="284"/>
        <w:jc w:val="center"/>
        <w:rPr>
          <w:szCs w:val="28"/>
        </w:rPr>
      </w:pPr>
      <w:r>
        <w:rPr>
          <w:szCs w:val="28"/>
        </w:rPr>
        <w:t>Рисунок 1.</w:t>
      </w:r>
      <w:r>
        <w:rPr>
          <w:szCs w:val="28"/>
        </w:rPr>
        <w:t>4</w:t>
      </w:r>
      <w:r>
        <w:rPr>
          <w:szCs w:val="28"/>
        </w:rPr>
        <w:t xml:space="preserve"> – </w:t>
      </w:r>
      <w:r>
        <w:rPr>
          <w:szCs w:val="28"/>
        </w:rPr>
        <w:t>Раздел сайта «Бренды»</w:t>
      </w:r>
    </w:p>
    <w:p w14:paraId="4E3DB056" w14:textId="4D6038E0" w:rsidR="00247EA3" w:rsidRPr="00247EA3" w:rsidRDefault="00D42E02" w:rsidP="00247EA3">
      <w:pPr>
        <w:pStyle w:val="a9"/>
        <w:ind w:firstLine="709"/>
        <w:jc w:val="both"/>
        <w:rPr>
          <w:szCs w:val="28"/>
        </w:rPr>
      </w:pPr>
      <w:r w:rsidRPr="00D42E02">
        <w:rPr>
          <w:szCs w:val="28"/>
        </w:rPr>
        <w:t xml:space="preserve">Раздел </w:t>
      </w:r>
      <w:r>
        <w:rPr>
          <w:szCs w:val="28"/>
        </w:rPr>
        <w:t>«</w:t>
      </w:r>
      <w:r w:rsidRPr="00D42E02">
        <w:rPr>
          <w:szCs w:val="28"/>
        </w:rPr>
        <w:t>Бренды</w:t>
      </w:r>
      <w:r>
        <w:rPr>
          <w:szCs w:val="28"/>
        </w:rPr>
        <w:t>»</w:t>
      </w:r>
      <w:r w:rsidRPr="00D42E02">
        <w:rPr>
          <w:szCs w:val="28"/>
        </w:rPr>
        <w:t xml:space="preserve"> на сайте предназначен для того, чтобы пользователи могли ознакомиться с известными брендами, представленными на ресурсе. Здесь можно найти информацию о производителях, историю их создания, ассортимент продукции и многое другое. Посетители сайта могут использовать раздел </w:t>
      </w:r>
      <w:r>
        <w:rPr>
          <w:szCs w:val="28"/>
        </w:rPr>
        <w:t>«</w:t>
      </w:r>
      <w:r w:rsidRPr="00D42E02">
        <w:rPr>
          <w:szCs w:val="28"/>
        </w:rPr>
        <w:t>Бренды</w:t>
      </w:r>
      <w:r>
        <w:rPr>
          <w:szCs w:val="28"/>
        </w:rPr>
        <w:t>»</w:t>
      </w:r>
      <w:r w:rsidRPr="00D42E02">
        <w:rPr>
          <w:szCs w:val="28"/>
        </w:rPr>
        <w:t xml:space="preserve"> для быстрого поиска товаров от конкретных производителей, которым они доверяют. Также здесь можно узнать о новинках, скидках и акциях от определенных брендов, что делает поиск и выбор товаров более удобным и интересным. Кроме того, раздел "Бренды" способствует повышению доверия к сайту, так как позволяет пользователям легче ориентироваться и делать осознанный выбор при покупке товаров.</w:t>
      </w:r>
    </w:p>
    <w:p w14:paraId="0D52C1C3" w14:textId="050E2136" w:rsidR="00247EA3" w:rsidRDefault="00247EA3" w:rsidP="00247EA3">
      <w:pPr>
        <w:pStyle w:val="a9"/>
        <w:rPr>
          <w:szCs w:val="28"/>
        </w:rPr>
      </w:pPr>
    </w:p>
    <w:p w14:paraId="0A1CD61C" w14:textId="33CE3787" w:rsidR="00B032AA" w:rsidRPr="00B032AA" w:rsidRDefault="00B032AA" w:rsidP="00247EA3">
      <w:pPr>
        <w:pStyle w:val="a9"/>
        <w:rPr>
          <w:rStyle w:val="af3"/>
        </w:rPr>
      </w:pPr>
      <w:r>
        <w:rPr>
          <w:szCs w:val="28"/>
        </w:rPr>
        <w:t xml:space="preserve">Рассматриваемый сайт адаптивен под разные устройства, что является огромным плюсом. </w:t>
      </w:r>
      <w:r w:rsidRPr="00B032AA">
        <w:rPr>
          <w:szCs w:val="28"/>
        </w:rPr>
        <w:t xml:space="preserve">Благодаря адаптивности сайта пользователи получают удобный и качественный пользовательский опыт независимо от устройства, с </w:t>
      </w:r>
      <w:r w:rsidRPr="00B032AA">
        <w:rPr>
          <w:szCs w:val="28"/>
        </w:rPr>
        <w:lastRenderedPageBreak/>
        <w:t xml:space="preserve">которого они заходят на ресурс. Это позволяет улучшить пользовательскую навигацию, увеличить удобство пользования и уменьшить отток посетителей. </w:t>
      </w:r>
      <w:r w:rsidRPr="00B032AA">
        <w:rPr>
          <w:rStyle w:val="af3"/>
        </w:rPr>
        <w:t>Благодаря адаптивности возрастает вероятность привлечения новых посетителей и повышается уровень удовлетворенности имеющихся клиентов. Наконец, адаптивный дизайн помогает увеличить конверсию и снизить процент отказов на сайте, что в итоге способствует повышению доходов и эффективности деятельности онлайн-бизнеса.</w:t>
      </w:r>
    </w:p>
    <w:p w14:paraId="0935070B" w14:textId="77777777" w:rsidR="00B032AA" w:rsidRDefault="00B032AA" w:rsidP="00247EA3">
      <w:pPr>
        <w:pStyle w:val="a9"/>
        <w:rPr>
          <w:szCs w:val="28"/>
        </w:rPr>
      </w:pPr>
    </w:p>
    <w:p w14:paraId="165870F8" w14:textId="77777777" w:rsidR="00D42E02" w:rsidRDefault="00D42E02" w:rsidP="00D42E02">
      <w:pPr>
        <w:pStyle w:val="a9"/>
        <w:jc w:val="center"/>
        <w:rPr>
          <w:szCs w:val="28"/>
        </w:rPr>
      </w:pPr>
      <w:r w:rsidRPr="00A8277D">
        <w:rPr>
          <w:noProof/>
          <w:szCs w:val="28"/>
        </w:rPr>
        <w:drawing>
          <wp:inline distT="0" distB="0" distL="0" distR="0" wp14:anchorId="4961A962" wp14:editId="7D4CBD7E">
            <wp:extent cx="3501390" cy="4992601"/>
            <wp:effectExtent l="19050" t="19050" r="22860" b="1778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334" cy="501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28EEB" w14:textId="44F6DEB7" w:rsidR="00D42E02" w:rsidRDefault="00D42E02" w:rsidP="00D42E02">
      <w:pPr>
        <w:pStyle w:val="a9"/>
        <w:spacing w:before="240" w:after="280"/>
        <w:ind w:firstLine="284"/>
        <w:jc w:val="center"/>
        <w:rPr>
          <w:szCs w:val="28"/>
        </w:rPr>
      </w:pPr>
      <w:r>
        <w:rPr>
          <w:szCs w:val="28"/>
        </w:rPr>
        <w:t>Рисунок 1.</w:t>
      </w:r>
      <w:r w:rsidR="00B032AA">
        <w:rPr>
          <w:szCs w:val="28"/>
        </w:rPr>
        <w:t>5</w:t>
      </w:r>
      <w:r>
        <w:rPr>
          <w:szCs w:val="28"/>
        </w:rPr>
        <w:t xml:space="preserve"> – </w:t>
      </w:r>
      <w:r w:rsidR="00B032AA">
        <w:rPr>
          <w:szCs w:val="28"/>
        </w:rPr>
        <w:t>Вид главной страницы сайта на мобильном устройстве</w:t>
      </w:r>
    </w:p>
    <w:p w14:paraId="65BCC82E" w14:textId="77777777" w:rsidR="00D42E02" w:rsidRPr="00247EA3" w:rsidRDefault="00D42E02" w:rsidP="00247EA3">
      <w:pPr>
        <w:pStyle w:val="a9"/>
        <w:ind w:firstLine="709"/>
        <w:jc w:val="both"/>
        <w:rPr>
          <w:szCs w:val="28"/>
        </w:rPr>
      </w:pPr>
    </w:p>
    <w:p w14:paraId="0335F551" w14:textId="0C6182FF" w:rsidR="004F617D" w:rsidRDefault="00B032AA" w:rsidP="00B032AA">
      <w:pPr>
        <w:pStyle w:val="af4"/>
      </w:pPr>
      <w:r>
        <w:t>По итогу, можно сказать, что сайт сделан профессионально, что является залогом привлечения большого количества клиентов. Многие моменты отсюда будут учтены при верстке сайта.</w:t>
      </w:r>
    </w:p>
    <w:p w14:paraId="13EB35E0" w14:textId="417E7F8F" w:rsidR="00CD3255" w:rsidRDefault="00CD3255" w:rsidP="00B032AA">
      <w:pPr>
        <w:pStyle w:val="af4"/>
      </w:pPr>
    </w:p>
    <w:p w14:paraId="2CF058BB" w14:textId="77777777" w:rsidR="00CD3255" w:rsidRDefault="00CD3255" w:rsidP="00B032AA">
      <w:pPr>
        <w:pStyle w:val="af4"/>
      </w:pPr>
    </w:p>
    <w:p w14:paraId="3CC66C3C" w14:textId="6AB370E2" w:rsidR="004F617D" w:rsidRDefault="004F617D" w:rsidP="004F617D">
      <w:pPr>
        <w:pStyle w:val="a9"/>
        <w:spacing w:before="360" w:after="240"/>
        <w:outlineLvl w:val="1"/>
        <w:rPr>
          <w:b/>
          <w:bCs/>
          <w:szCs w:val="28"/>
        </w:rPr>
      </w:pPr>
      <w:bookmarkStart w:id="11" w:name="_Toc161962008"/>
      <w:bookmarkStart w:id="12" w:name="_Toc166001992"/>
      <w:r w:rsidRPr="009F238C">
        <w:rPr>
          <w:b/>
          <w:bCs/>
          <w:szCs w:val="28"/>
        </w:rPr>
        <w:lastRenderedPageBreak/>
        <w:t>1.2 Техническое задание</w:t>
      </w:r>
      <w:bookmarkEnd w:id="11"/>
      <w:bookmarkEnd w:id="12"/>
    </w:p>
    <w:p w14:paraId="006120F2" w14:textId="77777777" w:rsidR="003020C9" w:rsidRDefault="003020C9" w:rsidP="003020C9">
      <w:pPr>
        <w:pStyle w:val="a9"/>
      </w:pPr>
      <w:r>
        <w:rPr>
          <w:rFonts w:eastAsia="Times New Roman"/>
        </w:rPr>
        <w:t>Стоит</w:t>
      </w:r>
      <w:r w:rsidRPr="00AA6C74">
        <w:rPr>
          <w:rFonts w:eastAsia="Times New Roman"/>
        </w:rPr>
        <w:t xml:space="preserve"> задача реализовать </w:t>
      </w:r>
      <w:r w:rsidRPr="00AA6C74">
        <w:t>многостраничный</w:t>
      </w:r>
      <w:r w:rsidRPr="00AA6C74">
        <w:rPr>
          <w:rFonts w:eastAsia="Times New Roman"/>
        </w:rPr>
        <w:t xml:space="preserve"> веб-сайт на тему </w:t>
      </w:r>
      <w:r w:rsidRPr="00AA6C74">
        <w:t>«</w:t>
      </w:r>
      <w:r>
        <w:rPr>
          <w:rFonts w:eastAsia="Times New Roman"/>
        </w:rPr>
        <w:t>Интернет-магазин музыкальных инструментов</w:t>
      </w:r>
      <w:r w:rsidRPr="00AA6C74">
        <w:t>»</w:t>
      </w:r>
      <w:r w:rsidRPr="00AA6C74">
        <w:rPr>
          <w:rFonts w:eastAsia="Times New Roman"/>
        </w:rPr>
        <w:t xml:space="preserve">. </w:t>
      </w:r>
      <w:r w:rsidRPr="00AA6C74">
        <w:t>На сайт должна быть представлена информаци</w:t>
      </w:r>
      <w:r>
        <w:t>я о магазине</w:t>
      </w:r>
      <w:r w:rsidRPr="00AA6C74">
        <w:t>, так</w:t>
      </w:r>
      <w:r>
        <w:t>ая</w:t>
      </w:r>
      <w:r w:rsidRPr="00AA6C74">
        <w:t xml:space="preserve"> как контактные данные, описание магазина. </w:t>
      </w:r>
    </w:p>
    <w:p w14:paraId="543EEDFE" w14:textId="64A09AD7" w:rsidR="003020C9" w:rsidRDefault="003020C9" w:rsidP="003020C9">
      <w:pPr>
        <w:pStyle w:val="a9"/>
      </w:pPr>
      <w:r w:rsidRPr="003020C9">
        <w:t xml:space="preserve">В проекте предусмотрено создание главной страницы, страниц каталога товаров, страниц товаров с подробными описаниями, корзины покупок, страниц оформления заказа и контактной информации. Дизайн сайта должен быть адаптивным и интуитивно понятным для пользователей любых устройств. Важно обеспечить удобную навигацию, быстрый поиск товаров и удобную систему фильтрации по характеристикам товаров. Сайт должен иметь четкую структуру, легко читаемый текст, качественные изображения </w:t>
      </w:r>
      <w:r>
        <w:t>для</w:t>
      </w:r>
      <w:r w:rsidRPr="003020C9">
        <w:t xml:space="preserve"> возможност</w:t>
      </w:r>
      <w:r>
        <w:t>и</w:t>
      </w:r>
      <w:r w:rsidRPr="003020C9">
        <w:t xml:space="preserve"> просмотра музыкальных инструментов.</w:t>
      </w:r>
    </w:p>
    <w:p w14:paraId="77E92A41" w14:textId="6D7295BD" w:rsidR="003020C9" w:rsidRPr="00AA6C74" w:rsidRDefault="003020C9" w:rsidP="003020C9">
      <w:pPr>
        <w:pStyle w:val="a9"/>
      </w:pPr>
      <w:r w:rsidRPr="003020C9">
        <w:t xml:space="preserve">Верстка сайта должна быть адаптивной и </w:t>
      </w:r>
      <w:proofErr w:type="spellStart"/>
      <w:r w:rsidRPr="003020C9">
        <w:t>кроссбраузерной</w:t>
      </w:r>
      <w:proofErr w:type="spellEnd"/>
      <w:r>
        <w:t>.</w:t>
      </w:r>
    </w:p>
    <w:p w14:paraId="0D3CFEEB" w14:textId="77777777" w:rsidR="003020C9" w:rsidRDefault="003020C9" w:rsidP="003020C9">
      <w:pPr>
        <w:pStyle w:val="a9"/>
      </w:pPr>
      <w:r w:rsidRPr="00AA6C74"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44738568" w14:textId="77777777" w:rsidR="004F617D" w:rsidRPr="00F5648D" w:rsidRDefault="004F617D" w:rsidP="004F617D">
      <w:pPr>
        <w:pStyle w:val="a9"/>
        <w:spacing w:before="360" w:after="240"/>
        <w:outlineLvl w:val="1"/>
        <w:rPr>
          <w:b/>
          <w:bCs/>
        </w:rPr>
      </w:pPr>
      <w:bookmarkStart w:id="13" w:name="_Toc161962009"/>
      <w:bookmarkStart w:id="14" w:name="_Toc166001993"/>
      <w:r w:rsidRPr="001C253D">
        <w:rPr>
          <w:b/>
          <w:bCs/>
        </w:rPr>
        <w:t>1.3 Выбор средств реализации программного продукта</w:t>
      </w:r>
      <w:bookmarkEnd w:id="13"/>
      <w:bookmarkEnd w:id="14"/>
    </w:p>
    <w:p w14:paraId="1ED1C7D1" w14:textId="77777777" w:rsidR="004F617D" w:rsidRPr="00AA6C74" w:rsidRDefault="004F617D" w:rsidP="004F617D">
      <w:pPr>
        <w:pStyle w:val="a9"/>
        <w:rPr>
          <w:szCs w:val="28"/>
        </w:rPr>
      </w:pPr>
      <w:r w:rsidRPr="00AA6C74">
        <w:rPr>
          <w:szCs w:val="28"/>
        </w:rPr>
        <w:t xml:space="preserve">Курсовая работа выполняется в редакторе кода </w:t>
      </w:r>
      <w:r w:rsidRPr="00AA6C74">
        <w:rPr>
          <w:szCs w:val="28"/>
          <w:lang w:val="en-US"/>
        </w:rPr>
        <w:t>Visual</w:t>
      </w:r>
      <w:r w:rsidRPr="00AA6C74">
        <w:rPr>
          <w:szCs w:val="28"/>
        </w:rPr>
        <w:t xml:space="preserve"> </w:t>
      </w:r>
      <w:r w:rsidRPr="00AA6C74">
        <w:rPr>
          <w:szCs w:val="28"/>
          <w:lang w:val="en-US"/>
        </w:rPr>
        <w:t>Studio</w:t>
      </w:r>
      <w:r w:rsidRPr="00AA6C74">
        <w:rPr>
          <w:szCs w:val="28"/>
        </w:rPr>
        <w:t xml:space="preserve"> </w:t>
      </w:r>
      <w:r w:rsidRPr="00AA6C74">
        <w:rPr>
          <w:szCs w:val="28"/>
          <w:lang w:val="en-US"/>
        </w:rPr>
        <w:t>Code</w:t>
      </w:r>
      <w:r w:rsidRPr="00AA6C74">
        <w:rPr>
          <w:szCs w:val="28"/>
        </w:rPr>
        <w:t>.</w:t>
      </w:r>
    </w:p>
    <w:p w14:paraId="70EB5904" w14:textId="1C19B537" w:rsidR="004F617D" w:rsidRPr="00AA6C74" w:rsidRDefault="004F617D" w:rsidP="004F617D">
      <w:pPr>
        <w:pStyle w:val="a9"/>
        <w:rPr>
          <w:color w:val="000000"/>
          <w:szCs w:val="28"/>
        </w:rPr>
      </w:pPr>
      <w:r w:rsidRPr="00AA6C74">
        <w:rPr>
          <w:color w:val="000000"/>
          <w:szCs w:val="28"/>
        </w:rPr>
        <w:t xml:space="preserve">При создании веб-страниц </w:t>
      </w:r>
      <w:r w:rsidR="003020C9">
        <w:rPr>
          <w:color w:val="000000"/>
          <w:szCs w:val="28"/>
        </w:rPr>
        <w:t>используются</w:t>
      </w:r>
      <w:r>
        <w:rPr>
          <w:color w:val="000000"/>
          <w:szCs w:val="28"/>
        </w:rPr>
        <w:t xml:space="preserve"> языки: HTML, CSS, JS, </w:t>
      </w:r>
      <w:r>
        <w:rPr>
          <w:color w:val="000000"/>
          <w:szCs w:val="28"/>
          <w:lang w:val="en-US"/>
        </w:rPr>
        <w:t>XML</w:t>
      </w:r>
      <w:r w:rsidRPr="00AA6C74">
        <w:rPr>
          <w:color w:val="000000"/>
          <w:szCs w:val="28"/>
        </w:rPr>
        <w:t>.</w:t>
      </w:r>
    </w:p>
    <w:p w14:paraId="0FC2E238" w14:textId="77777777" w:rsidR="004F617D" w:rsidRPr="00AA6C74" w:rsidRDefault="004F617D" w:rsidP="004F617D">
      <w:pPr>
        <w:pStyle w:val="a9"/>
        <w:rPr>
          <w:color w:val="000000"/>
          <w:szCs w:val="28"/>
        </w:rPr>
      </w:pPr>
      <w:r w:rsidRPr="00AA6C74">
        <w:rPr>
          <w:color w:val="000000"/>
          <w:szCs w:val="28"/>
        </w:rPr>
        <w:t>HTML (</w:t>
      </w:r>
      <w:proofErr w:type="spellStart"/>
      <w:r w:rsidRPr="00AA6C74">
        <w:rPr>
          <w:color w:val="000000"/>
          <w:szCs w:val="28"/>
        </w:rPr>
        <w:t>HyperText</w:t>
      </w:r>
      <w:proofErr w:type="spellEnd"/>
      <w:r w:rsidRPr="00AA6C74">
        <w:rPr>
          <w:color w:val="000000"/>
          <w:szCs w:val="28"/>
        </w:rPr>
        <w:t xml:space="preserve"> </w:t>
      </w:r>
      <w:proofErr w:type="spellStart"/>
      <w:r w:rsidRPr="00AA6C74">
        <w:rPr>
          <w:color w:val="000000"/>
          <w:szCs w:val="28"/>
        </w:rPr>
        <w:t>Markup</w:t>
      </w:r>
      <w:proofErr w:type="spellEnd"/>
      <w:r w:rsidRPr="00AA6C74">
        <w:rPr>
          <w:color w:val="000000"/>
          <w:szCs w:val="28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426D4A3F" w14:textId="77777777" w:rsidR="004F617D" w:rsidRPr="00AA6C74" w:rsidRDefault="004F617D" w:rsidP="004F617D">
      <w:pPr>
        <w:pStyle w:val="a9"/>
        <w:rPr>
          <w:color w:val="000000"/>
          <w:szCs w:val="28"/>
        </w:rPr>
      </w:pPr>
      <w:r w:rsidRPr="00AA6C74">
        <w:rPr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75C62CCC" w14:textId="77777777" w:rsidR="004F617D" w:rsidRPr="00AA6C74" w:rsidRDefault="004F617D" w:rsidP="004F617D">
      <w:pPr>
        <w:pStyle w:val="a9"/>
        <w:rPr>
          <w:color w:val="000000"/>
          <w:szCs w:val="28"/>
        </w:rPr>
      </w:pPr>
      <w:r w:rsidRPr="00AA6C74">
        <w:rPr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4EB18D1D" w14:textId="77777777" w:rsidR="004F617D" w:rsidRPr="00FE0EC0" w:rsidRDefault="004F617D" w:rsidP="004F617D">
      <w:pPr>
        <w:pStyle w:val="a9"/>
        <w:rPr>
          <w:color w:val="000000"/>
          <w:szCs w:val="28"/>
        </w:rPr>
      </w:pPr>
      <w:r w:rsidRPr="00AA6C74">
        <w:rPr>
          <w:color w:val="000000"/>
          <w:szCs w:val="28"/>
        </w:rPr>
        <w:t xml:space="preserve">JavaScript это язык, который позволяет применять сложные вещи на </w:t>
      </w:r>
      <w:proofErr w:type="spellStart"/>
      <w:r w:rsidRPr="00AA6C74">
        <w:rPr>
          <w:color w:val="000000"/>
          <w:szCs w:val="28"/>
        </w:rPr>
        <w:t>web</w:t>
      </w:r>
      <w:proofErr w:type="spellEnd"/>
      <w:r w:rsidRPr="00AA6C74">
        <w:rPr>
          <w:color w:val="000000"/>
          <w:szCs w:val="28"/>
        </w:rPr>
        <w:t xml:space="preserve">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0C7F66E2" w14:textId="77777777" w:rsidR="004F617D" w:rsidRDefault="004F617D" w:rsidP="004F617D">
      <w:pPr>
        <w:pStyle w:val="a9"/>
        <w:rPr>
          <w:color w:val="000000"/>
          <w:szCs w:val="28"/>
        </w:rPr>
      </w:pPr>
      <w:r w:rsidRPr="00FE0EC0">
        <w:rPr>
          <w:color w:val="000000"/>
          <w:szCs w:val="28"/>
        </w:rPr>
        <w:lastRenderedPageBreak/>
        <w:t>XML (</w:t>
      </w:r>
      <w:proofErr w:type="spellStart"/>
      <w:r w:rsidRPr="00FE0EC0">
        <w:rPr>
          <w:color w:val="000000"/>
          <w:szCs w:val="28"/>
        </w:rPr>
        <w:t>eXtensible</w:t>
      </w:r>
      <w:proofErr w:type="spellEnd"/>
      <w:r w:rsidRPr="00FE0EC0">
        <w:rPr>
          <w:color w:val="000000"/>
          <w:szCs w:val="28"/>
        </w:rPr>
        <w:t xml:space="preserve"> </w:t>
      </w:r>
      <w:proofErr w:type="spellStart"/>
      <w:r w:rsidRPr="00FE0EC0">
        <w:rPr>
          <w:color w:val="000000"/>
          <w:szCs w:val="28"/>
        </w:rPr>
        <w:t>Markup</w:t>
      </w:r>
      <w:proofErr w:type="spellEnd"/>
      <w:r w:rsidRPr="00FE0EC0">
        <w:rPr>
          <w:color w:val="000000"/>
          <w:szCs w:val="28"/>
        </w:rPr>
        <w:t xml:space="preserve"> Language) </w:t>
      </w:r>
      <w:r w:rsidRPr="00AA6C74">
        <w:rPr>
          <w:color w:val="000000"/>
          <w:szCs w:val="28"/>
        </w:rPr>
        <w:t>—</w:t>
      </w:r>
      <w:r w:rsidRPr="00FE0EC0">
        <w:rPr>
          <w:color w:val="000000"/>
          <w:szCs w:val="28"/>
        </w:rPr>
        <w:t xml:space="preserve">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0E9A9B4F" w14:textId="77777777" w:rsidR="004F617D" w:rsidRPr="00F940B1" w:rsidRDefault="004F617D" w:rsidP="004F617D">
      <w:pPr>
        <w:pStyle w:val="a9"/>
        <w:rPr>
          <w:color w:val="000000"/>
          <w:szCs w:val="28"/>
        </w:rPr>
      </w:pPr>
      <w:r>
        <w:rPr>
          <w:color w:val="000000"/>
          <w:szCs w:val="28"/>
        </w:rPr>
        <w:t>Также будут использованы плагины «</w:t>
      </w:r>
      <w:r>
        <w:rPr>
          <w:color w:val="000000"/>
          <w:szCs w:val="28"/>
          <w:lang w:val="en-US"/>
        </w:rPr>
        <w:t>Live</w:t>
      </w:r>
      <w:r w:rsidRPr="00A04827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Server</w:t>
      </w:r>
      <w:r>
        <w:rPr>
          <w:color w:val="000000"/>
          <w:szCs w:val="28"/>
        </w:rPr>
        <w:t>»</w:t>
      </w:r>
      <w:r w:rsidRPr="00A04827">
        <w:rPr>
          <w:color w:val="000000"/>
          <w:szCs w:val="28"/>
        </w:rPr>
        <w:t xml:space="preserve">, </w:t>
      </w:r>
      <w:r>
        <w:rPr>
          <w:color w:val="000000"/>
          <w:szCs w:val="28"/>
        </w:rPr>
        <w:t>«</w:t>
      </w:r>
      <w:r>
        <w:rPr>
          <w:color w:val="000000"/>
          <w:szCs w:val="28"/>
          <w:lang w:val="en-US"/>
        </w:rPr>
        <w:t>Live</w:t>
      </w:r>
      <w:r w:rsidRPr="00F940B1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Sass</w:t>
      </w:r>
      <w:r w:rsidRPr="00F940B1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Compiler</w:t>
      </w:r>
      <w:r>
        <w:rPr>
          <w:color w:val="000000"/>
          <w:szCs w:val="28"/>
        </w:rPr>
        <w:t>»</w:t>
      </w:r>
      <w:r w:rsidRPr="00F940B1">
        <w:rPr>
          <w:color w:val="000000"/>
          <w:szCs w:val="28"/>
        </w:rPr>
        <w:t>.</w:t>
      </w:r>
    </w:p>
    <w:p w14:paraId="5C44E9CF" w14:textId="77777777" w:rsidR="004F617D" w:rsidRPr="00A04827" w:rsidRDefault="004F617D" w:rsidP="004F617D">
      <w:pPr>
        <w:pStyle w:val="a9"/>
        <w:rPr>
          <w:color w:val="000000"/>
          <w:szCs w:val="28"/>
        </w:rPr>
      </w:pPr>
      <w:r>
        <w:rPr>
          <w:color w:val="000000"/>
          <w:szCs w:val="28"/>
          <w:lang w:val="en-US"/>
        </w:rPr>
        <w:t>Live</w:t>
      </w:r>
      <w:r w:rsidRPr="00A04827">
        <w:rPr>
          <w:color w:val="000000"/>
          <w:szCs w:val="28"/>
        </w:rPr>
        <w:t xml:space="preserve"> </w:t>
      </w:r>
      <w:r>
        <w:rPr>
          <w:color w:val="000000"/>
          <w:szCs w:val="28"/>
          <w:lang w:val="en-US"/>
        </w:rPr>
        <w:t>Server</w:t>
      </w:r>
      <w:r w:rsidRPr="00A04827">
        <w:rPr>
          <w:color w:val="000000"/>
          <w:szCs w:val="28"/>
        </w:rPr>
        <w:t xml:space="preserve"> </w:t>
      </w:r>
      <w:r>
        <w:rPr>
          <w:color w:val="000000"/>
          <w:szCs w:val="28"/>
        </w:rPr>
        <w:t xml:space="preserve">создаёт локальный сервер и автоматически транслирует на </w:t>
      </w:r>
    </w:p>
    <w:p w14:paraId="5ACA884F" w14:textId="77777777" w:rsidR="004F617D" w:rsidRDefault="004F617D" w:rsidP="003020C9">
      <w:pPr>
        <w:pStyle w:val="a9"/>
      </w:pPr>
      <w:r>
        <w:rPr>
          <w:lang w:val="en-US"/>
        </w:rPr>
        <w:t>Html</w:t>
      </w:r>
      <w:r w:rsidRPr="00A04827">
        <w:t>-</w:t>
      </w:r>
      <w:r>
        <w:t>страницу изменения, внесённые в код.</w:t>
      </w:r>
    </w:p>
    <w:p w14:paraId="26DC1DEF" w14:textId="4E5661AF" w:rsidR="004F617D" w:rsidRPr="00A62172" w:rsidRDefault="004F617D" w:rsidP="004F617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en-US"/>
        </w:rPr>
        <w:t>Live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Compiler</w:t>
      </w:r>
      <w:r>
        <w:rPr>
          <w:rFonts w:ascii="Times New Roman" w:hAnsi="Times New Roman"/>
          <w:sz w:val="28"/>
          <w:szCs w:val="28"/>
        </w:rPr>
        <w:t xml:space="preserve"> – расширение, которое в интерактивном режиме компилирует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/>
          <w:sz w:val="28"/>
          <w:szCs w:val="28"/>
        </w:rPr>
        <w:t xml:space="preserve">-файлы 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/>
          <w:sz w:val="28"/>
          <w:szCs w:val="28"/>
        </w:rPr>
        <w:t xml:space="preserve">-файлы. </w:t>
      </w:r>
    </w:p>
    <w:p w14:paraId="65752E7E" w14:textId="77777777" w:rsidR="004F617D" w:rsidRPr="00A62172" w:rsidRDefault="004F617D" w:rsidP="004F617D">
      <w:pPr>
        <w:pStyle w:val="a9"/>
        <w:spacing w:before="360" w:after="240"/>
        <w:outlineLvl w:val="1"/>
        <w:rPr>
          <w:b/>
          <w:bCs/>
        </w:rPr>
      </w:pPr>
      <w:bookmarkStart w:id="15" w:name="_Toc161962010"/>
      <w:bookmarkStart w:id="16" w:name="_Toc166001994"/>
      <w:r w:rsidRPr="001C253D">
        <w:rPr>
          <w:b/>
          <w:bCs/>
        </w:rPr>
        <w:t>1.4 Вывод</w:t>
      </w:r>
      <w:bookmarkEnd w:id="15"/>
      <w:bookmarkEnd w:id="16"/>
    </w:p>
    <w:p w14:paraId="5B857B5A" w14:textId="77777777" w:rsidR="004F617D" w:rsidRDefault="004F617D" w:rsidP="004F617D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</w:rPr>
        <w:t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</w:t>
      </w:r>
    </w:p>
    <w:p w14:paraId="2ADA14E5" w14:textId="77777777" w:rsidR="004F617D" w:rsidRDefault="004F617D" w:rsidP="004F617D">
      <w:pPr>
        <w:pStyle w:val="af4"/>
      </w:pPr>
      <w:r>
        <w:t>На основе технического задания был проведен отбор инструментов и технологий, которые будут применяться при реализации программного продукта. Выбор средств реализации — это критически важный этап, так как от этого зависит не только скорость и эффективность разработки, но и удобство последующей поддержки и развития проекта. Важно выбрать такие инструменты, которые не только обеспечат выполнение всех поставленных задач, но и будут максимально удобны в работе для команды разработчиков.</w:t>
      </w:r>
    </w:p>
    <w:p w14:paraId="0B606FEF" w14:textId="77777777" w:rsidR="004F617D" w:rsidRDefault="004F617D" w:rsidP="004F617D">
      <w:pPr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0DB2D608" w14:textId="77777777" w:rsidR="004F617D" w:rsidRDefault="004F617D" w:rsidP="004F617D">
      <w:pPr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20C998D8" w14:textId="77777777" w:rsidR="004F617D" w:rsidRDefault="004F617D" w:rsidP="004F617D">
      <w:pPr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70F96930" w14:textId="77777777" w:rsidR="004F617D" w:rsidRDefault="004F617D" w:rsidP="004F617D">
      <w:pPr>
        <w:spacing w:line="259" w:lineRule="auto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14:paraId="2B4544A9" w14:textId="77777777" w:rsidR="004F617D" w:rsidRPr="00B854C5" w:rsidRDefault="004F617D" w:rsidP="004F617D">
      <w:pPr>
        <w:pStyle w:val="1"/>
        <w:spacing w:before="360" w:after="240" w:line="240" w:lineRule="auto"/>
        <w:ind w:firstLine="709"/>
        <w:rPr>
          <w:rFonts w:ascii="Times New Roman" w:hAnsi="Times New Roman"/>
          <w:b/>
          <w:bCs/>
          <w:color w:val="000000"/>
          <w:sz w:val="28"/>
          <w:szCs w:val="28"/>
          <w:lang w:val="ru-RU"/>
        </w:rPr>
      </w:pPr>
      <w:bookmarkStart w:id="17" w:name="_Toc166001995"/>
      <w:r w:rsidRPr="00B854C5">
        <w:rPr>
          <w:rFonts w:ascii="Times New Roman" w:hAnsi="Times New Roman"/>
          <w:b/>
          <w:bCs/>
          <w:color w:val="000000"/>
          <w:sz w:val="28"/>
          <w:szCs w:val="28"/>
          <w:lang w:val="ru-RU"/>
        </w:rPr>
        <w:lastRenderedPageBreak/>
        <w:t>2 Проектирование страниц веб-сайта</w:t>
      </w:r>
      <w:bookmarkEnd w:id="17"/>
    </w:p>
    <w:p w14:paraId="1B67C25E" w14:textId="77777777" w:rsidR="004F617D" w:rsidRPr="007D40B6" w:rsidRDefault="004F617D" w:rsidP="004F617D">
      <w:pPr>
        <w:pStyle w:val="2"/>
        <w:spacing w:after="240" w:line="240" w:lineRule="auto"/>
        <w:ind w:firstLine="709"/>
        <w:rPr>
          <w:rFonts w:ascii="Times New Roman" w:hAnsi="Times New Roman"/>
          <w:color w:val="000000"/>
          <w:sz w:val="28"/>
          <w:szCs w:val="28"/>
          <w:lang w:val="ru-RU"/>
        </w:rPr>
      </w:pPr>
      <w:bookmarkStart w:id="18" w:name="_Toc166001996"/>
      <w:r w:rsidRPr="00B854C5">
        <w:rPr>
          <w:rFonts w:ascii="Times New Roman" w:hAnsi="Times New Roman"/>
          <w:b/>
          <w:bCs/>
          <w:color w:val="000000"/>
          <w:sz w:val="28"/>
          <w:szCs w:val="28"/>
          <w:lang w:val="ru-RU"/>
        </w:rPr>
        <w:t>2.1 Выбор способа вёрстки</w:t>
      </w:r>
      <w:bookmarkEnd w:id="18"/>
    </w:p>
    <w:p w14:paraId="6D04FDA9" w14:textId="77777777" w:rsidR="00A54C71" w:rsidRDefault="004F617D" w:rsidP="00A54C71">
      <w:pPr>
        <w:pStyle w:val="af4"/>
      </w:pPr>
      <w:r>
        <w:t xml:space="preserve">Так как техническое задание включает в себя </w:t>
      </w:r>
      <w:proofErr w:type="spellStart"/>
      <w:r>
        <w:t>кроссбраузерность</w:t>
      </w:r>
      <w:proofErr w:type="spellEnd"/>
      <w:r>
        <w:t xml:space="preserve"> и адаптивность, то за способ верстки были выбран</w:t>
      </w:r>
      <w:r w:rsidR="00A54C71">
        <w:t xml:space="preserve">а </w:t>
      </w:r>
      <w:r>
        <w:rPr>
          <w:lang w:val="en-US"/>
        </w:rPr>
        <w:t>flexbox</w:t>
      </w:r>
      <w:r w:rsidRPr="00B854C5">
        <w:t xml:space="preserve"> </w:t>
      </w:r>
      <w:r>
        <w:t>вёрстк</w:t>
      </w:r>
      <w:r w:rsidR="00A54C71">
        <w:t>а</w:t>
      </w:r>
      <w:r>
        <w:t>.</w:t>
      </w:r>
      <w:bookmarkStart w:id="19" w:name="_Toc166001997"/>
      <w:r w:rsidR="00A54C71">
        <w:t xml:space="preserve"> </w:t>
      </w:r>
    </w:p>
    <w:p w14:paraId="302FECB2" w14:textId="77777777" w:rsidR="00A54C71" w:rsidRDefault="00A54C71" w:rsidP="00A54C71">
      <w:pPr>
        <w:pStyle w:val="af4"/>
      </w:pPr>
      <w:proofErr w:type="spellStart"/>
      <w:r w:rsidRPr="00A54C71">
        <w:rPr>
          <w:rFonts w:eastAsiaTheme="minorHAnsi"/>
          <w:szCs w:val="28"/>
        </w:rPr>
        <w:t>Flexbox</w:t>
      </w:r>
      <w:proofErr w:type="spellEnd"/>
      <w:r w:rsidRPr="00A54C71">
        <w:rPr>
          <w:rFonts w:eastAsiaTheme="minorHAnsi"/>
          <w:szCs w:val="28"/>
        </w:rPr>
        <w:t xml:space="preserve"> (или гибкая верстка) выбирается в основном благодаря своей простоте и удобству для создания адаптивных и распределенных по контейнеру элементов на веб-странице. С помощью </w:t>
      </w:r>
      <w:proofErr w:type="spellStart"/>
      <w:r w:rsidRPr="00A54C71">
        <w:rPr>
          <w:rFonts w:eastAsiaTheme="minorHAnsi"/>
          <w:szCs w:val="28"/>
        </w:rPr>
        <w:t>flexbox</w:t>
      </w:r>
      <w:proofErr w:type="spellEnd"/>
      <w:r w:rsidRPr="00A54C71">
        <w:rPr>
          <w:rFonts w:eastAsiaTheme="minorHAnsi"/>
          <w:szCs w:val="28"/>
        </w:rPr>
        <w:t xml:space="preserve"> можно легко управлять расположением элементов как в строке, так и в столбце, изменять их порядок, выравнивать по различным осям, задавать отступы между элементами и их размеры. Это позволяет создавать гибкий дизайн, который легко адаптируется под различные экраны и устройства, что особенно важно в современной веб-разработке, где акцент делается на адаптивность и отзывчивость сайтов. Таким образом, </w:t>
      </w:r>
      <w:proofErr w:type="spellStart"/>
      <w:r w:rsidRPr="00A54C71">
        <w:rPr>
          <w:rFonts w:eastAsiaTheme="minorHAnsi"/>
          <w:szCs w:val="28"/>
        </w:rPr>
        <w:t>flexbox</w:t>
      </w:r>
      <w:proofErr w:type="spellEnd"/>
      <w:r w:rsidRPr="00A54C71">
        <w:rPr>
          <w:rFonts w:eastAsiaTheme="minorHAnsi"/>
          <w:szCs w:val="28"/>
        </w:rPr>
        <w:t xml:space="preserve"> является мощным инструментом для упрощения верстки и создания современных и гибких веб-интерфейсов.</w:t>
      </w:r>
    </w:p>
    <w:p w14:paraId="2095680A" w14:textId="77777777" w:rsidR="00A54C71" w:rsidRDefault="00A54C71" w:rsidP="00A54C71">
      <w:pPr>
        <w:pStyle w:val="af4"/>
      </w:pPr>
    </w:p>
    <w:p w14:paraId="066A9888" w14:textId="77777777" w:rsidR="004F617D" w:rsidRPr="00A54C71" w:rsidRDefault="004F617D" w:rsidP="00A54C71">
      <w:pPr>
        <w:pStyle w:val="af4"/>
        <w:rPr>
          <w:rFonts w:ascii="Segoe UI" w:hAnsi="Segoe UI" w:cs="Segoe UI"/>
          <w:color w:val="ECECEC"/>
          <w:shd w:val="clear" w:color="auto" w:fill="212121"/>
        </w:rPr>
      </w:pPr>
      <w:r w:rsidRPr="00715A44">
        <w:rPr>
          <w:b/>
          <w:bCs/>
        </w:rPr>
        <w:t>2.2 Выбор стилевого оформления</w:t>
      </w:r>
      <w:bookmarkEnd w:id="19"/>
    </w:p>
    <w:p w14:paraId="2C2B9517" w14:textId="6CE4F51E" w:rsidR="00120184" w:rsidRDefault="00A54C71" w:rsidP="00A54C71">
      <w:pPr>
        <w:pStyle w:val="af4"/>
      </w:pPr>
      <w:r w:rsidRPr="00A54C71">
        <w:t xml:space="preserve">При выборе стилевого оформления веб-сайта важно учитывать его целевую аудиторию и бренд-идентичность. </w:t>
      </w:r>
      <w:r w:rsidR="004B46D7">
        <w:t xml:space="preserve">Необходимо взять во внимание </w:t>
      </w:r>
      <w:r w:rsidR="00120184">
        <w:t>следующие аспекты:</w:t>
      </w:r>
    </w:p>
    <w:p w14:paraId="46825187" w14:textId="48DF4133" w:rsidR="00120184" w:rsidRDefault="00A54C71" w:rsidP="00120184">
      <w:pPr>
        <w:pStyle w:val="a"/>
        <w:numPr>
          <w:ilvl w:val="0"/>
          <w:numId w:val="45"/>
        </w:numPr>
        <w:ind w:left="0" w:firstLine="709"/>
      </w:pPr>
      <w:r w:rsidRPr="00A54C71">
        <w:t>Определ</w:t>
      </w:r>
      <w:r w:rsidR="00120184">
        <w:t>ение</w:t>
      </w:r>
      <w:r w:rsidRPr="00A54C71">
        <w:t xml:space="preserve"> основной цветовой палитр</w:t>
      </w:r>
      <w:r w:rsidR="00120184">
        <w:t>ы</w:t>
      </w:r>
      <w:r w:rsidRPr="00A54C71">
        <w:t xml:space="preserve"> сайта, которая будет соответствовать бренду или передавать нужное эмоциональное сообщение. </w:t>
      </w:r>
    </w:p>
    <w:p w14:paraId="5EE51CCF" w14:textId="68FC39EC" w:rsidR="00120184" w:rsidRDefault="00120184" w:rsidP="00120184">
      <w:pPr>
        <w:pStyle w:val="a"/>
        <w:ind w:firstLine="709"/>
      </w:pPr>
      <w:r w:rsidRPr="00A54C71">
        <w:t>Разработ</w:t>
      </w:r>
      <w:r>
        <w:t>ка</w:t>
      </w:r>
      <w:r w:rsidRPr="00A54C71">
        <w:t xml:space="preserve"> концепци</w:t>
      </w:r>
      <w:r>
        <w:t>и</w:t>
      </w:r>
      <w:r w:rsidRPr="00A54C71">
        <w:t xml:space="preserve"> дизайна, которая будет неповторимой и запоминающейся, чтобы выделиться из массы.</w:t>
      </w:r>
    </w:p>
    <w:p w14:paraId="0A6D7BE0" w14:textId="2FE94527" w:rsidR="00120184" w:rsidRDefault="00120184" w:rsidP="00120184">
      <w:pPr>
        <w:pStyle w:val="a"/>
        <w:ind w:firstLine="709"/>
      </w:pPr>
      <w:r w:rsidRPr="00A54C71">
        <w:t>Подб</w:t>
      </w:r>
      <w:r>
        <w:t>ор</w:t>
      </w:r>
      <w:r w:rsidRPr="00A54C71">
        <w:t xml:space="preserve"> элемен</w:t>
      </w:r>
      <w:r>
        <w:t>тов</w:t>
      </w:r>
      <w:r w:rsidRPr="00A54C71">
        <w:t xml:space="preserve"> дизайна, такие как иллюстрации, иконки и текстуры, которые будут гармонировать друг с другом и подчер</w:t>
      </w:r>
      <w:r>
        <w:t>кивать</w:t>
      </w:r>
      <w:r w:rsidRPr="00A54C71">
        <w:t xml:space="preserve"> уникальность сайта.</w:t>
      </w:r>
    </w:p>
    <w:p w14:paraId="230EBBAB" w14:textId="291F69EA" w:rsidR="00120184" w:rsidRDefault="00120184" w:rsidP="00120184">
      <w:pPr>
        <w:pStyle w:val="a"/>
        <w:ind w:firstLine="709"/>
      </w:pPr>
      <w:r>
        <w:t xml:space="preserve">Использование </w:t>
      </w:r>
      <w:r w:rsidRPr="00A54C71">
        <w:t>различны</w:t>
      </w:r>
      <w:r>
        <w:t>х</w:t>
      </w:r>
      <w:r w:rsidRPr="00A54C71">
        <w:t xml:space="preserve"> форм контента, например, видео, анимаци</w:t>
      </w:r>
      <w:r>
        <w:t>и</w:t>
      </w:r>
      <w:r w:rsidRPr="00A54C71">
        <w:t xml:space="preserve"> и интерактивн</w:t>
      </w:r>
      <w:r>
        <w:t>ые</w:t>
      </w:r>
      <w:r w:rsidRPr="00A54C71">
        <w:t xml:space="preserve"> элемент</w:t>
      </w:r>
      <w:r>
        <w:t>ы</w:t>
      </w:r>
      <w:r w:rsidRPr="00A54C71">
        <w:t>, чтобы сделать сайт более интересным и привлекательным.</w:t>
      </w:r>
    </w:p>
    <w:p w14:paraId="352F01FC" w14:textId="1C29E6AA" w:rsidR="00120184" w:rsidRDefault="00120184" w:rsidP="00120184">
      <w:pPr>
        <w:pStyle w:val="a"/>
        <w:ind w:firstLine="709"/>
      </w:pPr>
      <w:r w:rsidRPr="00A54C71">
        <w:t>Поддерж</w:t>
      </w:r>
      <w:r>
        <w:t>ка</w:t>
      </w:r>
      <w:r w:rsidRPr="00A54C71">
        <w:t xml:space="preserve"> единообраз</w:t>
      </w:r>
      <w:r>
        <w:t>ного</w:t>
      </w:r>
      <w:r w:rsidRPr="00A54C71">
        <w:t xml:space="preserve"> стил</w:t>
      </w:r>
      <w:r>
        <w:t>я</w:t>
      </w:r>
      <w:r w:rsidRPr="00A54C71">
        <w:t xml:space="preserve"> на всех страницах сайта, чтобы создать целостное визуальное впечатление.</w:t>
      </w:r>
    </w:p>
    <w:p w14:paraId="0E82C713" w14:textId="36B39580" w:rsidR="00120184" w:rsidRDefault="00120184" w:rsidP="00120184">
      <w:pPr>
        <w:pStyle w:val="a"/>
        <w:ind w:firstLine="709"/>
      </w:pPr>
      <w:r w:rsidRPr="00A54C71">
        <w:t>Использ</w:t>
      </w:r>
      <w:r>
        <w:t>ование</w:t>
      </w:r>
      <w:r w:rsidRPr="00A54C71">
        <w:t xml:space="preserve"> контрастны</w:t>
      </w:r>
      <w:r>
        <w:t>х</w:t>
      </w:r>
      <w:r w:rsidRPr="00A54C71">
        <w:t xml:space="preserve"> цвет</w:t>
      </w:r>
      <w:r>
        <w:t>ов</w:t>
      </w:r>
      <w:r w:rsidRPr="00A54C71">
        <w:t xml:space="preserve"> для выделения важной информации и элементов на сайте.</w:t>
      </w:r>
    </w:p>
    <w:p w14:paraId="227B25AB" w14:textId="3FFAA85D" w:rsidR="00120184" w:rsidRDefault="00120184" w:rsidP="00120184">
      <w:pPr>
        <w:pStyle w:val="a"/>
        <w:ind w:left="1398"/>
      </w:pPr>
    </w:p>
    <w:p w14:paraId="57C6A474" w14:textId="264C9EDB" w:rsidR="004B46D7" w:rsidRDefault="004B46D7" w:rsidP="006B157B">
      <w:pPr>
        <w:pStyle w:val="af4"/>
        <w:spacing w:after="0" w:line="240" w:lineRule="auto"/>
        <w:ind w:firstLine="709"/>
        <w:jc w:val="both"/>
      </w:pPr>
      <w:r>
        <w:t>Стиль верстки сайта</w:t>
      </w:r>
      <w:r w:rsidR="006B157B">
        <w:t xml:space="preserve"> будет оформ</w:t>
      </w:r>
      <w:r w:rsidR="002D604D">
        <w:t>л</w:t>
      </w:r>
      <w:r w:rsidR="006B157B">
        <w:t>ен</w:t>
      </w:r>
      <w:r>
        <w:t xml:space="preserve"> с</w:t>
      </w:r>
      <w:r w:rsidR="006B157B">
        <w:t xml:space="preserve"> использованием</w:t>
      </w:r>
      <w:r>
        <w:t xml:space="preserve"> закругленны</w:t>
      </w:r>
      <w:r w:rsidR="006B157B">
        <w:t>х</w:t>
      </w:r>
      <w:r>
        <w:t xml:space="preserve"> блок</w:t>
      </w:r>
      <w:r w:rsidR="006B157B">
        <w:t>ов, и этому есть ряд</w:t>
      </w:r>
      <w:r>
        <w:t xml:space="preserve"> преимуществ</w:t>
      </w:r>
      <w:r w:rsidR="006B157B">
        <w:t>:</w:t>
      </w:r>
    </w:p>
    <w:p w14:paraId="60090135" w14:textId="56A3B447" w:rsidR="004B46D7" w:rsidRPr="006B157B" w:rsidRDefault="004B46D7" w:rsidP="006B157B">
      <w:pPr>
        <w:pStyle w:val="af4"/>
        <w:numPr>
          <w:ilvl w:val="0"/>
          <w:numId w:val="48"/>
        </w:numPr>
        <w:ind w:left="0" w:firstLine="709"/>
      </w:pPr>
      <w:r w:rsidRPr="006B157B">
        <w:t>Мягкий и современный внешний вид: Закругленные углы придают блокам на странице более современный и дружелюбный облик, что может улучшить восприятие дизайна сайта.</w:t>
      </w:r>
    </w:p>
    <w:p w14:paraId="5629D463" w14:textId="2F2D37C1" w:rsidR="004B46D7" w:rsidRDefault="004B46D7" w:rsidP="006B157B">
      <w:pPr>
        <w:pStyle w:val="af4"/>
        <w:numPr>
          <w:ilvl w:val="0"/>
          <w:numId w:val="48"/>
        </w:numPr>
        <w:ind w:left="0" w:firstLine="709"/>
      </w:pPr>
      <w:r>
        <w:lastRenderedPageBreak/>
        <w:t>Создание эффекта плавности: Закругленные углы могут смягчить резкие грани блоков, что делает визуальный опыт более приятным и комфортным для пользователя.</w:t>
      </w:r>
    </w:p>
    <w:p w14:paraId="44F1731C" w14:textId="21F2674E" w:rsidR="004B46D7" w:rsidRDefault="004B46D7" w:rsidP="006B157B">
      <w:pPr>
        <w:pStyle w:val="af4"/>
        <w:numPr>
          <w:ilvl w:val="0"/>
          <w:numId w:val="48"/>
        </w:numPr>
        <w:ind w:left="0" w:firstLine="709"/>
      </w:pPr>
      <w:r>
        <w:t>Улучшение визуальной иерархии: Закругление углов может помочь выделить определенные элементы или блоки на странице, что способствует четкой иерархии контента.</w:t>
      </w:r>
    </w:p>
    <w:p w14:paraId="2A6F5585" w14:textId="5191CBF9" w:rsidR="004B46D7" w:rsidRDefault="004B46D7" w:rsidP="006B157B">
      <w:pPr>
        <w:pStyle w:val="af4"/>
        <w:numPr>
          <w:ilvl w:val="0"/>
          <w:numId w:val="48"/>
        </w:numPr>
        <w:ind w:left="0" w:firstLine="709"/>
      </w:pPr>
      <w:r>
        <w:t>Адаптивность к различным экранам: Закругленные блоки могут лучше адаптироваться к различным размерам экранов устройств, что положительно влияет на отображение сайта на мобильных устройствах.</w:t>
      </w:r>
    </w:p>
    <w:p w14:paraId="3F0D5547" w14:textId="50B1C05D" w:rsidR="004B46D7" w:rsidRDefault="004B46D7" w:rsidP="006B157B">
      <w:pPr>
        <w:pStyle w:val="af4"/>
        <w:numPr>
          <w:ilvl w:val="0"/>
          <w:numId w:val="48"/>
        </w:numPr>
        <w:spacing w:after="0" w:line="240" w:lineRule="auto"/>
        <w:ind w:left="0" w:firstLine="709"/>
        <w:jc w:val="both"/>
      </w:pPr>
      <w:r>
        <w:t>Дополнительная креативность: Использование закругленных блоков может добавить креативности и оригинальности в дизайн сайта, делая его более запоминающимся для пользователей.</w:t>
      </w:r>
    </w:p>
    <w:p w14:paraId="457BF88A" w14:textId="77777777" w:rsidR="00120184" w:rsidRDefault="00120184" w:rsidP="00120184">
      <w:pPr>
        <w:pStyle w:val="a"/>
        <w:ind w:left="1398"/>
      </w:pPr>
    </w:p>
    <w:p w14:paraId="1317D85C" w14:textId="77777777" w:rsidR="004F617D" w:rsidRPr="00275C9F" w:rsidRDefault="004F617D" w:rsidP="004F617D">
      <w:pPr>
        <w:pStyle w:val="af4"/>
        <w:spacing w:before="360" w:after="240"/>
        <w:outlineLvl w:val="1"/>
        <w:rPr>
          <w:b/>
          <w:bCs/>
        </w:rPr>
      </w:pPr>
      <w:bookmarkStart w:id="20" w:name="_Toc166001998"/>
      <w:r w:rsidRPr="00F328C8">
        <w:rPr>
          <w:b/>
          <w:bCs/>
        </w:rPr>
        <w:t>2.3 Выбор шрифтового оформления</w:t>
      </w:r>
      <w:bookmarkEnd w:id="20"/>
    </w:p>
    <w:p w14:paraId="14D3F6EC" w14:textId="77777777" w:rsidR="004F617D" w:rsidRDefault="004F617D" w:rsidP="004F617D">
      <w:pPr>
        <w:pStyle w:val="af4"/>
      </w:pPr>
      <w:r>
        <w:t>Выбор шрифтового оформления при разработке веб-сайта имеет несколько важных аспектов:</w:t>
      </w:r>
    </w:p>
    <w:p w14:paraId="736D1554" w14:textId="1830E9D5" w:rsidR="006B157B" w:rsidRDefault="006B157B" w:rsidP="002D604D">
      <w:pPr>
        <w:pStyle w:val="af4"/>
      </w:pPr>
      <w:r w:rsidRPr="002D604D">
        <w:t>Шрифтовое оформление играет важную роль в дизайне сайта, поскольку шрифты влияют на удобство чтения контента и общее визуальное восприятие пользователем. При выборе шрифтового оформления для вашего сайта следует учитывать</w:t>
      </w:r>
      <w:r w:rsidR="002D604D">
        <w:t xml:space="preserve"> читаемость, стиль, сочетаемость с другими шрифтами, кросс-браузерная поддержка, адаптивность.</w:t>
      </w:r>
    </w:p>
    <w:p w14:paraId="27874B93" w14:textId="6F6ACE06" w:rsidR="002D604D" w:rsidRPr="002D604D" w:rsidRDefault="002D604D" w:rsidP="002D604D">
      <w:pPr>
        <w:pStyle w:val="af4"/>
        <w:rPr>
          <w:lang w:val="ru-RU"/>
        </w:rPr>
      </w:pPr>
      <w:r>
        <w:t>Для сайта был выбран шрифт «</w:t>
      </w:r>
      <w:r>
        <w:rPr>
          <w:lang w:val="en-US"/>
        </w:rPr>
        <w:t>Rubik</w:t>
      </w:r>
      <w:r>
        <w:t>»</w:t>
      </w:r>
      <w:r w:rsidRPr="002D604D">
        <w:rPr>
          <w:lang w:val="ru-RU"/>
        </w:rPr>
        <w:t>.</w:t>
      </w:r>
    </w:p>
    <w:p w14:paraId="62404403" w14:textId="6EFFDA80" w:rsidR="004F617D" w:rsidRPr="00340C25" w:rsidRDefault="004F617D" w:rsidP="004F617D">
      <w:pPr>
        <w:pStyle w:val="af4"/>
        <w:spacing w:before="360" w:after="240"/>
        <w:outlineLvl w:val="1"/>
        <w:rPr>
          <w:b/>
          <w:bCs/>
        </w:rPr>
      </w:pPr>
      <w:bookmarkStart w:id="21" w:name="_Toc166001999"/>
      <w:r w:rsidRPr="007F7FF6">
        <w:rPr>
          <w:b/>
          <w:bCs/>
        </w:rPr>
        <w:t xml:space="preserve">2.4 </w:t>
      </w:r>
      <w:r w:rsidRPr="00F328C8">
        <w:rPr>
          <w:b/>
          <w:bCs/>
        </w:rPr>
        <w:t>Разработка логотипа</w:t>
      </w:r>
      <w:bookmarkEnd w:id="21"/>
    </w:p>
    <w:p w14:paraId="70FBE48E" w14:textId="2CF7761A" w:rsidR="003B11EC" w:rsidRDefault="003B11EC" w:rsidP="003B11EC">
      <w:pPr>
        <w:pStyle w:val="af4"/>
      </w:pPr>
      <w:r w:rsidRPr="003B11EC">
        <w:t>Разработка логотипа для сайта играет важную роль и имеет несколько причин:</w:t>
      </w:r>
    </w:p>
    <w:p w14:paraId="2C7A8ED3" w14:textId="752B13EC" w:rsidR="003B11EC" w:rsidRDefault="003B11EC" w:rsidP="003B11EC">
      <w:pPr>
        <w:pStyle w:val="af4"/>
        <w:numPr>
          <w:ilvl w:val="0"/>
          <w:numId w:val="49"/>
        </w:numPr>
        <w:ind w:left="0" w:firstLine="709"/>
      </w:pPr>
      <w:r w:rsidRPr="003B11EC">
        <w:t>Идентификация бренда: Логотип является визуальным образом вашего бренда, который помогает его легко узнавать и запоминать среди конкурентов. Он создает единую идентичность для вашего бренда и помогает установить связь с вашими потребителями.</w:t>
      </w:r>
    </w:p>
    <w:p w14:paraId="10A847CA" w14:textId="007B7965" w:rsidR="003B11EC" w:rsidRDefault="003B11EC" w:rsidP="003B11EC">
      <w:pPr>
        <w:pStyle w:val="af4"/>
        <w:numPr>
          <w:ilvl w:val="0"/>
          <w:numId w:val="49"/>
        </w:numPr>
        <w:ind w:left="0" w:firstLine="709"/>
      </w:pPr>
      <w:r w:rsidRPr="003B11EC">
        <w:t>Профессионализм: Наличие качественного и стильного логотипа на сайте придает ему профессиональный вид и говорит о серьезном подходе к деятельности.</w:t>
      </w:r>
    </w:p>
    <w:p w14:paraId="1BECCCD2" w14:textId="6331B949" w:rsidR="003B11EC" w:rsidRDefault="003B11EC" w:rsidP="003B11EC">
      <w:pPr>
        <w:pStyle w:val="af4"/>
        <w:numPr>
          <w:ilvl w:val="0"/>
          <w:numId w:val="49"/>
        </w:numPr>
        <w:ind w:left="0" w:firstLine="709"/>
      </w:pPr>
      <w:r w:rsidRPr="003B11EC">
        <w:t>Привлечение внимания: Хороший логотип привлекает внимание посетителей сайта и помогает создать положительное первое впечатление о вашем бренде.</w:t>
      </w:r>
    </w:p>
    <w:p w14:paraId="059E092E" w14:textId="77777777" w:rsidR="003B11EC" w:rsidRDefault="003B11EC" w:rsidP="003B11EC">
      <w:pPr>
        <w:pStyle w:val="af4"/>
        <w:ind w:left="709"/>
      </w:pPr>
    </w:p>
    <w:p w14:paraId="2DE5D62B" w14:textId="77777777" w:rsidR="004F617D" w:rsidRDefault="004F617D" w:rsidP="004F617D">
      <w:pPr>
        <w:pStyle w:val="af4"/>
        <w:jc w:val="center"/>
      </w:pPr>
      <w:r w:rsidRPr="00F328C8">
        <w:rPr>
          <w:noProof/>
        </w:rPr>
        <w:lastRenderedPageBreak/>
        <w:drawing>
          <wp:inline distT="0" distB="0" distL="0" distR="0" wp14:anchorId="5AD1ED67" wp14:editId="275C3AF9">
            <wp:extent cx="3353268" cy="818150"/>
            <wp:effectExtent l="0" t="0" r="0" b="1270"/>
            <wp:docPr id="58912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2353" name="Рисунок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8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0A6F" w14:textId="0669856B" w:rsidR="004F617D" w:rsidRPr="007F7FF6" w:rsidRDefault="004F617D" w:rsidP="004F617D">
      <w:pPr>
        <w:pStyle w:val="a9"/>
        <w:spacing w:before="240" w:after="280"/>
        <w:jc w:val="center"/>
      </w:pPr>
      <w:r>
        <w:t>Рисунок 2.1 – Логотип сайта «</w:t>
      </w:r>
      <w:proofErr w:type="spellStart"/>
      <w:r w:rsidR="003B11EC">
        <w:rPr>
          <w:lang w:val="en-US"/>
        </w:rPr>
        <w:t>AccordArt</w:t>
      </w:r>
      <w:proofErr w:type="spellEnd"/>
      <w:r>
        <w:t>»</w:t>
      </w:r>
    </w:p>
    <w:p w14:paraId="30DB23DC" w14:textId="50A25126" w:rsidR="004F617D" w:rsidRDefault="004F617D" w:rsidP="004F617D">
      <w:pPr>
        <w:pStyle w:val="a9"/>
      </w:pPr>
      <w:r>
        <w:t xml:space="preserve">Логотип представляет собой </w:t>
      </w:r>
      <w:r w:rsidR="00E60478">
        <w:t>конструкцию слов, которая переводится как «Искусство Аккорда».</w:t>
      </w:r>
    </w:p>
    <w:p w14:paraId="0761AD8B" w14:textId="77777777" w:rsidR="004F617D" w:rsidRPr="005D3A22" w:rsidRDefault="004F617D" w:rsidP="004F617D">
      <w:pPr>
        <w:pStyle w:val="a9"/>
        <w:spacing w:before="360" w:after="240"/>
        <w:outlineLvl w:val="1"/>
        <w:rPr>
          <w:b/>
          <w:bCs/>
        </w:rPr>
      </w:pPr>
      <w:bookmarkStart w:id="22" w:name="_Toc166002000"/>
      <w:r w:rsidRPr="004D6C99">
        <w:rPr>
          <w:b/>
          <w:bCs/>
        </w:rPr>
        <w:t>2.5 Разработка пользовательских элементов</w:t>
      </w:r>
      <w:bookmarkEnd w:id="22"/>
    </w:p>
    <w:p w14:paraId="494B71D5" w14:textId="69D543C3" w:rsidR="004F617D" w:rsidRDefault="004F617D" w:rsidP="004F617D">
      <w:pPr>
        <w:pStyle w:val="a9"/>
      </w:pPr>
      <w:r>
        <w:t xml:space="preserve">В проекте присутствуют пользовательские элементы, с которыми пользователь может взаимодействовать: навигационное меню, кнопки, блоки </w:t>
      </w:r>
      <w:r w:rsidR="00E60478">
        <w:t>с категориями музыкальных инструментов.</w:t>
      </w:r>
    </w:p>
    <w:p w14:paraId="279F5FA0" w14:textId="7072290B" w:rsidR="00E60478" w:rsidRDefault="00E60478" w:rsidP="00E60478">
      <w:pPr>
        <w:pStyle w:val="af4"/>
      </w:pPr>
      <w:r w:rsidRPr="00E60478">
        <w:t xml:space="preserve">Навигационное меню на сайте играет ключевую роль в обеспечении удобства использования и эффективной навигации по содержимому сайта. </w:t>
      </w:r>
      <w:r>
        <w:t xml:space="preserve">Оно содержит </w:t>
      </w:r>
      <w:r>
        <w:t>различные элементы, такие как меню, ссылки, кнопки и другие элементы интерфейса, которые помогают пользователям ориентироваться на сайте и находить необходимую им информацию.</w:t>
      </w:r>
    </w:p>
    <w:p w14:paraId="7ECA03FD" w14:textId="28244642" w:rsidR="00E60478" w:rsidRDefault="00E60478" w:rsidP="004F617D">
      <w:pPr>
        <w:pStyle w:val="af4"/>
      </w:pPr>
      <w:r w:rsidRPr="00E60478">
        <w:t>Вот несколько причин, почему навигационное меню необходимо для сайта:</w:t>
      </w:r>
    </w:p>
    <w:p w14:paraId="2EFB4915" w14:textId="5C605B81" w:rsidR="00E60478" w:rsidRDefault="00E60478" w:rsidP="00E60478">
      <w:pPr>
        <w:pStyle w:val="af4"/>
        <w:numPr>
          <w:ilvl w:val="0"/>
          <w:numId w:val="50"/>
        </w:numPr>
        <w:spacing w:after="0" w:line="240" w:lineRule="auto"/>
        <w:ind w:left="0" w:firstLine="709"/>
        <w:jc w:val="both"/>
      </w:pPr>
      <w:r>
        <w:t>Упрощение доступа к контенту</w:t>
      </w:r>
      <w:proofErr w:type="gramStart"/>
      <w:r>
        <w:t>: Оно</w:t>
      </w:r>
      <w:proofErr w:type="gramEnd"/>
      <w:r>
        <w:t xml:space="preserve"> служит своеобразной дорожной картой, позволяющей пользователям ориентироваться в множестве страниц и разделов.</w:t>
      </w:r>
    </w:p>
    <w:p w14:paraId="792F861D" w14:textId="03983F5B" w:rsidR="00E60478" w:rsidRDefault="00E60478" w:rsidP="00E60478">
      <w:pPr>
        <w:pStyle w:val="af4"/>
        <w:numPr>
          <w:ilvl w:val="0"/>
          <w:numId w:val="50"/>
        </w:numPr>
        <w:spacing w:after="0" w:line="240" w:lineRule="auto"/>
        <w:ind w:left="0" w:firstLine="709"/>
        <w:jc w:val="both"/>
      </w:pPr>
      <w:r>
        <w:t>Улучшение пользовательского опыта</w:t>
      </w:r>
      <w:proofErr w:type="gramStart"/>
      <w:r>
        <w:t>:</w:t>
      </w:r>
      <w:r>
        <w:t xml:space="preserve"> </w:t>
      </w:r>
      <w:r>
        <w:t>Хорошо</w:t>
      </w:r>
      <w:proofErr w:type="gramEnd"/>
      <w:r>
        <w:t xml:space="preserve"> спроектированное навигационное меню делает пользовательский опыт более удобным и приятным. Пользователи могут легко переходить между разделами, быстро находить нужную информацию и не теряться на сайте.</w:t>
      </w:r>
    </w:p>
    <w:p w14:paraId="2F38FE6C" w14:textId="4DD59CD4" w:rsidR="00E60478" w:rsidRDefault="00E60478" w:rsidP="00E60478">
      <w:pPr>
        <w:pStyle w:val="af4"/>
        <w:numPr>
          <w:ilvl w:val="0"/>
          <w:numId w:val="50"/>
        </w:numPr>
        <w:spacing w:after="0" w:line="240" w:lineRule="auto"/>
        <w:ind w:left="0" w:firstLine="709"/>
        <w:jc w:val="both"/>
      </w:pPr>
      <w:r>
        <w:t xml:space="preserve">Повышение конверсии: Четкая навигация помогает пользователям быстро добраться до целевых страниц, таких как страницы товаров или контактная информация. </w:t>
      </w:r>
    </w:p>
    <w:p w14:paraId="27B6263D" w14:textId="0858E573" w:rsidR="004F617D" w:rsidRDefault="00E60478" w:rsidP="00762777">
      <w:pPr>
        <w:pStyle w:val="af4"/>
        <w:numPr>
          <w:ilvl w:val="0"/>
          <w:numId w:val="50"/>
        </w:numPr>
        <w:ind w:left="0" w:firstLine="709"/>
      </w:pPr>
      <w:r>
        <w:t xml:space="preserve">Брендинг и дизайн: Навигационное меню также может быть использовано для укрепления бренда и поддержания соответствия дизайна сайта. </w:t>
      </w:r>
    </w:p>
    <w:p w14:paraId="55672F2A" w14:textId="77777777" w:rsidR="00762777" w:rsidRDefault="00762777" w:rsidP="00762777">
      <w:pPr>
        <w:pStyle w:val="af4"/>
        <w:spacing w:after="0"/>
        <w:ind w:left="709"/>
        <w:jc w:val="both"/>
      </w:pPr>
    </w:p>
    <w:p w14:paraId="11E5B2C0" w14:textId="77777777" w:rsidR="004F617D" w:rsidRPr="00FA3415" w:rsidRDefault="004F617D" w:rsidP="004F617D">
      <w:pPr>
        <w:pStyle w:val="a9"/>
      </w:pPr>
      <w:r w:rsidRPr="006C485E">
        <w:rPr>
          <w:noProof/>
        </w:rPr>
        <w:drawing>
          <wp:inline distT="0" distB="0" distL="0" distR="0" wp14:anchorId="4613433C" wp14:editId="44272097">
            <wp:extent cx="5936987" cy="670560"/>
            <wp:effectExtent l="0" t="0" r="6985" b="0"/>
            <wp:docPr id="1148141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41749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174" cy="67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3941" w14:textId="77777777" w:rsidR="004F617D" w:rsidRDefault="004F617D" w:rsidP="004F617D">
      <w:pPr>
        <w:pStyle w:val="a9"/>
        <w:jc w:val="center"/>
        <w:rPr>
          <w:szCs w:val="28"/>
        </w:rPr>
      </w:pPr>
    </w:p>
    <w:p w14:paraId="142C53B9" w14:textId="77777777" w:rsidR="004F617D" w:rsidRPr="00A85C94" w:rsidRDefault="004F617D" w:rsidP="004F617D">
      <w:pPr>
        <w:pStyle w:val="a9"/>
        <w:spacing w:before="240" w:after="280"/>
        <w:jc w:val="center"/>
        <w:rPr>
          <w:szCs w:val="28"/>
        </w:rPr>
      </w:pPr>
      <w:r>
        <w:rPr>
          <w:szCs w:val="28"/>
        </w:rPr>
        <w:t>Рисунок 2.2 – Навигационное меню сайта «</w:t>
      </w:r>
      <w:r>
        <w:rPr>
          <w:szCs w:val="28"/>
          <w:lang w:val="en-US"/>
        </w:rPr>
        <w:t>Auto</w:t>
      </w:r>
      <w:r w:rsidRPr="00482AFD">
        <w:rPr>
          <w:szCs w:val="28"/>
        </w:rPr>
        <w:t xml:space="preserve"> </w:t>
      </w:r>
      <w:r>
        <w:rPr>
          <w:szCs w:val="28"/>
          <w:lang w:val="en-US"/>
        </w:rPr>
        <w:t>Portal</w:t>
      </w:r>
      <w:r>
        <w:rPr>
          <w:szCs w:val="28"/>
        </w:rPr>
        <w:t>»</w:t>
      </w:r>
    </w:p>
    <w:p w14:paraId="53267C6F" w14:textId="208ACA40" w:rsidR="00F728F1" w:rsidRDefault="00F728F1" w:rsidP="004F617D">
      <w:pPr>
        <w:spacing w:after="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 w:rsidRPr="00F728F1">
        <w:rPr>
          <w:rFonts w:ascii="Times New Roman" w:hAnsi="Times New Roman"/>
          <w:sz w:val="28"/>
          <w:szCs w:val="28"/>
          <w:lang w:val="ru-RU"/>
        </w:rPr>
        <w:lastRenderedPageBreak/>
        <w:t xml:space="preserve">Раздел </w:t>
      </w:r>
      <w:r>
        <w:rPr>
          <w:rFonts w:ascii="Times New Roman" w:hAnsi="Times New Roman"/>
          <w:sz w:val="28"/>
          <w:szCs w:val="28"/>
          <w:lang w:val="ru-RU"/>
        </w:rPr>
        <w:t>«</w:t>
      </w:r>
      <w:r w:rsidRPr="00F728F1">
        <w:rPr>
          <w:rFonts w:ascii="Times New Roman" w:hAnsi="Times New Roman"/>
          <w:sz w:val="28"/>
          <w:szCs w:val="28"/>
          <w:lang w:val="ru-RU"/>
        </w:rPr>
        <w:t>Популярные категории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F728F1">
        <w:rPr>
          <w:rFonts w:ascii="Times New Roman" w:hAnsi="Times New Roman"/>
          <w:sz w:val="28"/>
          <w:szCs w:val="28"/>
          <w:lang w:val="ru-RU"/>
        </w:rPr>
        <w:t xml:space="preserve"> на сайте выполняет важную роль в навигации и привлечении пользователей. Он позволяет быстро ознакомиться с ключевыми категориями товаров или услуг, которые предлагает ваш интернет-магазин. Посетители могут легко перейти к интересующим их разделам, что способствует удобству использования сайта и повышает вероятность совершения покупок.</w:t>
      </w:r>
    </w:p>
    <w:p w14:paraId="0A4BBD8A" w14:textId="77777777" w:rsidR="004F617D" w:rsidRDefault="004F617D" w:rsidP="004F617D">
      <w:pPr>
        <w:spacing w:line="259" w:lineRule="auto"/>
        <w:rPr>
          <w:rFonts w:ascii="Times New Roman" w:hAnsi="Times New Roman"/>
          <w:sz w:val="28"/>
          <w:szCs w:val="28"/>
          <w:lang w:val="ru-RU"/>
        </w:rPr>
      </w:pPr>
      <w:r w:rsidRPr="00482AFD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68B7CA5A" wp14:editId="3F9AD0AB">
            <wp:extent cx="5775209" cy="3134360"/>
            <wp:effectExtent l="0" t="0" r="0" b="8890"/>
            <wp:docPr id="1333711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11305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209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0045" w14:textId="011A80E5" w:rsidR="004F617D" w:rsidRPr="00482AFD" w:rsidRDefault="004F617D" w:rsidP="004F617D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2.3 – </w:t>
      </w:r>
      <w:r w:rsidR="00F728F1">
        <w:rPr>
          <w:rFonts w:ascii="Times New Roman" w:hAnsi="Times New Roman"/>
          <w:sz w:val="28"/>
          <w:szCs w:val="28"/>
          <w:lang w:val="ru-RU"/>
        </w:rPr>
        <w:t>Категории товаров</w:t>
      </w:r>
    </w:p>
    <w:p w14:paraId="6F6714BD" w14:textId="1D27CF82" w:rsidR="004F617D" w:rsidRDefault="00762777" w:rsidP="004F617D">
      <w:pPr>
        <w:spacing w:after="28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 w:rsidRPr="00762777">
        <w:rPr>
          <w:rFonts w:ascii="Times New Roman" w:hAnsi="Times New Roman"/>
          <w:sz w:val="28"/>
          <w:szCs w:val="28"/>
          <w:lang w:val="ru-RU"/>
        </w:rPr>
        <w:t>Окно каталога на сайте может быть полезным элементом для удобной навигации пользователя по различным категориям продуктов, услуг или информации, которую представляет сайт.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62777">
        <w:rPr>
          <w:rFonts w:ascii="Times New Roman" w:hAnsi="Times New Roman"/>
          <w:sz w:val="28"/>
          <w:szCs w:val="28"/>
          <w:lang w:val="ru-RU"/>
        </w:rPr>
        <w:t>Окно каталога предоставляет быстрый доступ к различным разделам сайта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60938301" w14:textId="77777777" w:rsidR="004F617D" w:rsidRDefault="004F617D" w:rsidP="00762777">
      <w:pPr>
        <w:spacing w:line="259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4D6C99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7F9D7B1F" wp14:editId="16AF3E53">
            <wp:extent cx="5227320" cy="2483927"/>
            <wp:effectExtent l="0" t="0" r="0" b="0"/>
            <wp:docPr id="1262578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78405" name="Рисунок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50" cy="251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B062" w14:textId="1C6640D4" w:rsidR="004F617D" w:rsidRDefault="004F617D" w:rsidP="004F617D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2.4 – </w:t>
      </w:r>
      <w:r w:rsidR="00762777">
        <w:rPr>
          <w:rFonts w:ascii="Times New Roman" w:hAnsi="Times New Roman"/>
          <w:sz w:val="28"/>
          <w:szCs w:val="28"/>
          <w:lang w:val="ru-RU"/>
        </w:rPr>
        <w:t>Окно каталога</w:t>
      </w:r>
    </w:p>
    <w:p w14:paraId="676DCC8F" w14:textId="7A4D8773" w:rsidR="00762777" w:rsidRDefault="00762777" w:rsidP="004F617D">
      <w:pPr>
        <w:spacing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 w:rsidRPr="00762777">
        <w:rPr>
          <w:rFonts w:ascii="Times New Roman" w:hAnsi="Times New Roman"/>
          <w:sz w:val="28"/>
          <w:szCs w:val="28"/>
          <w:lang w:val="ru-RU"/>
        </w:rPr>
        <w:lastRenderedPageBreak/>
        <w:t xml:space="preserve">Добавление окна </w:t>
      </w:r>
      <w:r>
        <w:rPr>
          <w:rFonts w:ascii="Times New Roman" w:hAnsi="Times New Roman"/>
          <w:sz w:val="28"/>
          <w:szCs w:val="28"/>
          <w:lang w:val="ru-RU"/>
        </w:rPr>
        <w:t>«</w:t>
      </w:r>
      <w:r w:rsidRPr="00762777">
        <w:rPr>
          <w:rFonts w:ascii="Times New Roman" w:hAnsi="Times New Roman"/>
          <w:sz w:val="28"/>
          <w:szCs w:val="28"/>
          <w:lang w:val="ru-RU"/>
        </w:rPr>
        <w:t>Подпишитесь на рассылку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762777">
        <w:rPr>
          <w:rFonts w:ascii="Times New Roman" w:hAnsi="Times New Roman"/>
          <w:sz w:val="28"/>
          <w:szCs w:val="28"/>
          <w:lang w:val="ru-RU"/>
        </w:rPr>
        <w:t xml:space="preserve"> на сайт интернет-магазина музыкальных инструментов может иметь несколько плюсов</w:t>
      </w:r>
      <w:r>
        <w:rPr>
          <w:rFonts w:ascii="Times New Roman" w:hAnsi="Times New Roman"/>
          <w:sz w:val="28"/>
          <w:szCs w:val="28"/>
          <w:lang w:val="ru-RU"/>
        </w:rPr>
        <w:t>: р</w:t>
      </w:r>
      <w:r w:rsidRPr="00762777">
        <w:rPr>
          <w:rFonts w:ascii="Times New Roman" w:hAnsi="Times New Roman"/>
          <w:sz w:val="28"/>
          <w:szCs w:val="28"/>
          <w:lang w:val="ru-RU"/>
        </w:rPr>
        <w:t>асширение базы клиентов</w:t>
      </w:r>
      <w:r>
        <w:rPr>
          <w:rFonts w:ascii="Times New Roman" w:hAnsi="Times New Roman"/>
          <w:sz w:val="28"/>
          <w:szCs w:val="28"/>
          <w:lang w:val="ru-RU"/>
        </w:rPr>
        <w:t>, п</w:t>
      </w:r>
      <w:r w:rsidRPr="00762777">
        <w:rPr>
          <w:rFonts w:ascii="Times New Roman" w:hAnsi="Times New Roman"/>
          <w:sz w:val="28"/>
          <w:szCs w:val="28"/>
          <w:lang w:val="ru-RU"/>
        </w:rPr>
        <w:t>родвижение продуктов</w:t>
      </w:r>
      <w:r>
        <w:rPr>
          <w:rFonts w:ascii="Times New Roman" w:hAnsi="Times New Roman"/>
          <w:sz w:val="28"/>
          <w:szCs w:val="28"/>
          <w:lang w:val="ru-RU"/>
        </w:rPr>
        <w:t>, у</w:t>
      </w:r>
      <w:r w:rsidRPr="00762777">
        <w:rPr>
          <w:rFonts w:ascii="Times New Roman" w:hAnsi="Times New Roman"/>
          <w:sz w:val="28"/>
          <w:szCs w:val="28"/>
          <w:lang w:val="ru-RU"/>
        </w:rPr>
        <w:t>лучшение взаимодействия с клиентами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14:paraId="51374302" w14:textId="77777777" w:rsidR="00762777" w:rsidRDefault="00762777" w:rsidP="00762777">
      <w:pPr>
        <w:spacing w:line="259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4D6C99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739E105C" wp14:editId="58F3998E">
            <wp:extent cx="5875139" cy="2689860"/>
            <wp:effectExtent l="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512" cy="269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92FF" w14:textId="7ABE9DC0" w:rsidR="00762777" w:rsidRDefault="00762777" w:rsidP="00762777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2.4 – Окно </w:t>
      </w:r>
      <w:r>
        <w:rPr>
          <w:rFonts w:ascii="Times New Roman" w:hAnsi="Times New Roman"/>
          <w:sz w:val="28"/>
          <w:szCs w:val="28"/>
          <w:lang w:val="ru-RU"/>
        </w:rPr>
        <w:t>«Подпишитесь на рассылку»</w:t>
      </w:r>
    </w:p>
    <w:p w14:paraId="1F2CDEEB" w14:textId="77777777" w:rsidR="00762777" w:rsidRDefault="00762777" w:rsidP="004F617D">
      <w:pPr>
        <w:spacing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</w:p>
    <w:p w14:paraId="2DA0A3F7" w14:textId="77777777" w:rsidR="004F617D" w:rsidRPr="00F32E46" w:rsidRDefault="004F617D" w:rsidP="004F617D">
      <w:pPr>
        <w:pStyle w:val="2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</w:pPr>
      <w:bookmarkStart w:id="23" w:name="_Toc166002001"/>
      <w:r w:rsidRPr="00F32E46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>2.6 Разработка спецэффектов</w:t>
      </w:r>
      <w:bookmarkEnd w:id="23"/>
    </w:p>
    <w:p w14:paraId="6809405E" w14:textId="30A75BAF" w:rsidR="004F617D" w:rsidRDefault="00C2544F" w:rsidP="004F617D">
      <w:pPr>
        <w:spacing w:after="28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 w:rsidRPr="00C2544F">
        <w:rPr>
          <w:rFonts w:ascii="Times New Roman" w:hAnsi="Times New Roman"/>
          <w:sz w:val="28"/>
          <w:szCs w:val="28"/>
        </w:rPr>
        <w:t xml:space="preserve">На веб-сайте используются разнообразные спецэффекты, которые придают ему интерактивность и делают его более реалистичным и живым для пользователей. Например, при наведении на ссылки меняется цвет </w:t>
      </w:r>
      <w:r>
        <w:rPr>
          <w:rFonts w:ascii="Times New Roman" w:hAnsi="Times New Roman"/>
          <w:sz w:val="28"/>
          <w:szCs w:val="28"/>
          <w:lang w:val="ru-RU"/>
        </w:rPr>
        <w:t>или</w:t>
      </w:r>
      <w:r w:rsidRPr="00C2544F">
        <w:rPr>
          <w:rFonts w:ascii="Times New Roman" w:hAnsi="Times New Roman"/>
          <w:sz w:val="28"/>
          <w:szCs w:val="28"/>
        </w:rPr>
        <w:t xml:space="preserve"> они подчеркиваются соответствующим цветом. Также </w:t>
      </w:r>
      <w:r>
        <w:rPr>
          <w:rFonts w:ascii="Times New Roman" w:hAnsi="Times New Roman"/>
          <w:sz w:val="28"/>
          <w:szCs w:val="28"/>
          <w:lang w:val="ru-RU"/>
        </w:rPr>
        <w:t>изображение категории товаров</w:t>
      </w:r>
      <w:r w:rsidRPr="00C2544F">
        <w:rPr>
          <w:rFonts w:ascii="Times New Roman" w:hAnsi="Times New Roman"/>
          <w:sz w:val="28"/>
          <w:szCs w:val="28"/>
        </w:rPr>
        <w:t>, представленные на рисунке 2.3, увеличиваются в масштабе при наведении</w:t>
      </w:r>
      <w:r w:rsidR="004F617D">
        <w:rPr>
          <w:rFonts w:ascii="Times New Roman" w:hAnsi="Times New Roman"/>
          <w:sz w:val="28"/>
          <w:szCs w:val="28"/>
          <w:lang w:val="ru-RU"/>
        </w:rPr>
        <w:t>.</w:t>
      </w:r>
    </w:p>
    <w:p w14:paraId="45F75693" w14:textId="342C8702" w:rsidR="004F617D" w:rsidRDefault="004F617D" w:rsidP="004F617D">
      <w:pPr>
        <w:spacing w:line="259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091BD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49C23341" wp14:editId="70F808F7">
            <wp:extent cx="868680" cy="868680"/>
            <wp:effectExtent l="0" t="0" r="7620" b="7620"/>
            <wp:docPr id="1901879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79141" name="Рисунок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799" cy="8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44F" w:rsidRPr="00091BD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2B4424AE" wp14:editId="0D012F42">
            <wp:extent cx="914400" cy="825909"/>
            <wp:effectExtent l="0" t="0" r="0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321" cy="83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2BFB" w14:textId="44C108FF" w:rsidR="004F617D" w:rsidRDefault="004F617D" w:rsidP="004F617D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2.5 – Состояние </w:t>
      </w:r>
      <w:r w:rsidR="00C2544F">
        <w:rPr>
          <w:rFonts w:ascii="Times New Roman" w:hAnsi="Times New Roman"/>
          <w:sz w:val="28"/>
          <w:szCs w:val="28"/>
          <w:lang w:val="ru-RU"/>
        </w:rPr>
        <w:t>кнопки каталога в обычном состоянии и</w:t>
      </w:r>
      <w:r>
        <w:rPr>
          <w:rFonts w:ascii="Times New Roman" w:hAnsi="Times New Roman"/>
          <w:sz w:val="28"/>
          <w:szCs w:val="28"/>
          <w:lang w:val="ru-RU"/>
        </w:rPr>
        <w:t xml:space="preserve"> при наведении</w:t>
      </w:r>
    </w:p>
    <w:p w14:paraId="795D1027" w14:textId="77777777" w:rsidR="00C2544F" w:rsidRDefault="00C2544F" w:rsidP="00C2544F">
      <w:pPr>
        <w:spacing w:line="259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091BD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2CB12D27" wp14:editId="40774CEB">
            <wp:extent cx="1082040" cy="211571"/>
            <wp:effectExtent l="0" t="0" r="3810" b="0"/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668" cy="21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BD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2E03E6A3" wp14:editId="6CF8B8FD">
            <wp:extent cx="1066800" cy="214552"/>
            <wp:effectExtent l="0" t="0" r="0" b="0"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60" cy="2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ADB2" w14:textId="030D25B8" w:rsidR="00C2544F" w:rsidRDefault="00C2544F" w:rsidP="00C2544F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2.</w:t>
      </w:r>
      <w:r w:rsidR="003C62F8">
        <w:rPr>
          <w:rFonts w:ascii="Times New Roman" w:hAnsi="Times New Roman"/>
          <w:sz w:val="28"/>
          <w:szCs w:val="28"/>
          <w:lang w:val="ru-RU"/>
        </w:rPr>
        <w:t>6</w:t>
      </w:r>
      <w:r>
        <w:rPr>
          <w:rFonts w:ascii="Times New Roman" w:hAnsi="Times New Roman"/>
          <w:sz w:val="28"/>
          <w:szCs w:val="28"/>
          <w:lang w:val="ru-RU"/>
        </w:rPr>
        <w:t xml:space="preserve"> – Состояние </w:t>
      </w:r>
      <w:r w:rsidR="003C62F8">
        <w:rPr>
          <w:rFonts w:ascii="Times New Roman" w:hAnsi="Times New Roman"/>
          <w:sz w:val="28"/>
          <w:szCs w:val="28"/>
          <w:lang w:val="ru-RU"/>
        </w:rPr>
        <w:t>ссылки контакта</w:t>
      </w:r>
      <w:r>
        <w:rPr>
          <w:rFonts w:ascii="Times New Roman" w:hAnsi="Times New Roman"/>
          <w:sz w:val="28"/>
          <w:szCs w:val="28"/>
          <w:lang w:val="ru-RU"/>
        </w:rPr>
        <w:t xml:space="preserve"> в обычном состоянии и при наведении</w:t>
      </w:r>
    </w:p>
    <w:p w14:paraId="59C10935" w14:textId="213624D0" w:rsidR="004F617D" w:rsidRDefault="004F617D" w:rsidP="004F617D">
      <w:pPr>
        <w:spacing w:before="240" w:after="28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</w:p>
    <w:p w14:paraId="40B8A6C8" w14:textId="77777777" w:rsidR="003C62F8" w:rsidRDefault="003C62F8" w:rsidP="004F617D">
      <w:pPr>
        <w:spacing w:line="259" w:lineRule="auto"/>
        <w:rPr>
          <w:rFonts w:ascii="Times New Roman" w:hAnsi="Times New Roman"/>
          <w:noProof/>
          <w:sz w:val="28"/>
          <w:szCs w:val="28"/>
          <w:lang w:val="ru-RU"/>
        </w:rPr>
      </w:pPr>
    </w:p>
    <w:p w14:paraId="31080BE3" w14:textId="77777777" w:rsidR="003C62F8" w:rsidRDefault="003C62F8" w:rsidP="004F617D">
      <w:pPr>
        <w:spacing w:line="259" w:lineRule="auto"/>
        <w:rPr>
          <w:rFonts w:ascii="Times New Roman" w:hAnsi="Times New Roman"/>
          <w:noProof/>
          <w:sz w:val="28"/>
          <w:szCs w:val="28"/>
          <w:lang w:val="ru-RU"/>
        </w:rPr>
      </w:pPr>
    </w:p>
    <w:p w14:paraId="5D8B2BF7" w14:textId="6624E8E8" w:rsidR="004F617D" w:rsidRDefault="004F617D" w:rsidP="004F617D">
      <w:pPr>
        <w:spacing w:line="259" w:lineRule="auto"/>
        <w:rPr>
          <w:rFonts w:ascii="Times New Roman" w:hAnsi="Times New Roman"/>
          <w:sz w:val="28"/>
          <w:szCs w:val="28"/>
          <w:lang w:val="ru-RU"/>
        </w:rPr>
      </w:pPr>
      <w:r w:rsidRPr="00961B8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232036D7" wp14:editId="17670484">
            <wp:extent cx="2574925" cy="2621280"/>
            <wp:effectExtent l="0" t="0" r="0" b="7620"/>
            <wp:docPr id="769598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98441" name="Рисунок 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8" b="3562"/>
                    <a:stretch/>
                  </pic:blipFill>
                  <pic:spPr bwMode="auto">
                    <a:xfrm>
                      <a:off x="0" y="0"/>
                      <a:ext cx="2575560" cy="262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val="ru-RU"/>
        </w:rPr>
        <w:t xml:space="preserve">    </w:t>
      </w:r>
      <w:r w:rsidR="003C62F8" w:rsidRPr="00961B8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0D2AAB78" wp14:editId="67343FE7">
            <wp:extent cx="2586376" cy="2736508"/>
            <wp:effectExtent l="0" t="0" r="4445" b="6985"/>
            <wp:docPr id="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76" cy="27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8A48" w14:textId="4D76FB72" w:rsidR="004F617D" w:rsidRDefault="004F617D" w:rsidP="004F617D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2.</w:t>
      </w:r>
      <w:r w:rsidR="003C62F8">
        <w:rPr>
          <w:rFonts w:ascii="Times New Roman" w:hAnsi="Times New Roman"/>
          <w:sz w:val="28"/>
          <w:szCs w:val="28"/>
          <w:lang w:val="ru-RU"/>
        </w:rPr>
        <w:t>7</w:t>
      </w:r>
      <w:r>
        <w:rPr>
          <w:rFonts w:ascii="Times New Roman" w:hAnsi="Times New Roman"/>
          <w:sz w:val="28"/>
          <w:szCs w:val="28"/>
          <w:lang w:val="ru-RU"/>
        </w:rPr>
        <w:t xml:space="preserve"> – Состояние </w:t>
      </w:r>
      <w:r w:rsidR="003C62F8">
        <w:rPr>
          <w:rFonts w:ascii="Times New Roman" w:hAnsi="Times New Roman"/>
          <w:sz w:val="28"/>
          <w:szCs w:val="28"/>
          <w:lang w:val="ru-RU"/>
        </w:rPr>
        <w:t>блока категории товара в обычном состоянии и при наведении</w:t>
      </w:r>
    </w:p>
    <w:p w14:paraId="7D23D77F" w14:textId="50EBB8EE" w:rsidR="004F617D" w:rsidRDefault="003C62F8" w:rsidP="003C62F8">
      <w:pPr>
        <w:spacing w:line="259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 w:rsidRPr="00961B8B">
        <w:rPr>
          <w:rFonts w:ascii="Times New Roman" w:hAnsi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639C94F" wp14:editId="7E225C12">
            <wp:extent cx="2373765" cy="651622"/>
            <wp:effectExtent l="0" t="0" r="7620" b="0"/>
            <wp:docPr id="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765" cy="6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F8E" w14:textId="13B2ABBD" w:rsidR="004F617D" w:rsidRPr="003C62F8" w:rsidRDefault="004F617D" w:rsidP="004F617D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2.</w:t>
      </w:r>
      <w:r w:rsidR="003C62F8">
        <w:rPr>
          <w:rFonts w:ascii="Times New Roman" w:hAnsi="Times New Roman"/>
          <w:sz w:val="28"/>
          <w:szCs w:val="28"/>
          <w:lang w:val="ru-RU"/>
        </w:rPr>
        <w:t>8</w:t>
      </w:r>
      <w:r>
        <w:rPr>
          <w:rFonts w:ascii="Times New Roman" w:hAnsi="Times New Roman"/>
          <w:sz w:val="28"/>
          <w:szCs w:val="28"/>
          <w:lang w:val="ru-RU"/>
        </w:rPr>
        <w:t xml:space="preserve"> – Состояние </w:t>
      </w:r>
      <w:r w:rsidR="003C62F8">
        <w:rPr>
          <w:rFonts w:ascii="Times New Roman" w:hAnsi="Times New Roman"/>
          <w:sz w:val="28"/>
          <w:szCs w:val="28"/>
          <w:lang w:val="ru-RU"/>
        </w:rPr>
        <w:t>иконки в обычном состоянии и при наведении</w:t>
      </w:r>
    </w:p>
    <w:p w14:paraId="221D33EC" w14:textId="1CC9DC02" w:rsidR="004F617D" w:rsidRPr="00961B8B" w:rsidRDefault="004F617D" w:rsidP="004F617D">
      <w:pPr>
        <w:spacing w:line="259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</w:t>
      </w:r>
    </w:p>
    <w:p w14:paraId="02B66084" w14:textId="77777777" w:rsidR="004F617D" w:rsidRPr="00B00FE2" w:rsidRDefault="004F617D" w:rsidP="004F617D">
      <w:pPr>
        <w:pStyle w:val="2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</w:pPr>
      <w:bookmarkStart w:id="24" w:name="_Toc166002002"/>
      <w:r w:rsidRPr="00B00FE2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>2.7 Вывод</w:t>
      </w:r>
      <w:bookmarkEnd w:id="24"/>
    </w:p>
    <w:p w14:paraId="29A1689E" w14:textId="4CED30AE" w:rsidR="004F617D" w:rsidRPr="00B62151" w:rsidRDefault="004F617D" w:rsidP="004F617D">
      <w:pPr>
        <w:pStyle w:val="af4"/>
      </w:pPr>
      <w:r>
        <w:t>В данном разделе был определен способ верстки, единое стилевое оформление, шрифтовое оформление. Был разработан логотип, дизайн пользовательских элементов, спецэффекты.</w:t>
      </w:r>
    </w:p>
    <w:p w14:paraId="303745E0" w14:textId="77777777" w:rsidR="004F617D" w:rsidRDefault="004F617D" w:rsidP="004F617D">
      <w:pPr>
        <w:spacing w:before="360" w:after="240" w:line="240" w:lineRule="auto"/>
        <w:ind w:firstLine="709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71F02B79" w14:textId="77777777" w:rsidR="004F617D" w:rsidRDefault="004F617D" w:rsidP="004F617D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25C0B16D" w14:textId="77777777" w:rsidR="004F617D" w:rsidRPr="00311A1E" w:rsidRDefault="004F617D" w:rsidP="004F617D">
      <w:pPr>
        <w:pStyle w:val="1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</w:pPr>
      <w:bookmarkStart w:id="25" w:name="_Toc166002003"/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>Реализация структуры веб-сайта</w:t>
      </w:r>
      <w:bookmarkEnd w:id="25"/>
    </w:p>
    <w:p w14:paraId="6C636ECC" w14:textId="77777777" w:rsidR="004F617D" w:rsidRPr="00311A1E" w:rsidRDefault="004F617D" w:rsidP="004F617D">
      <w:pPr>
        <w:pStyle w:val="2"/>
        <w:spacing w:before="24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</w:pPr>
      <w:bookmarkStart w:id="26" w:name="_Toc166002004"/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 xml:space="preserve">3.1 Структура 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>-документа</w:t>
      </w:r>
      <w:bookmarkEnd w:id="26"/>
    </w:p>
    <w:p w14:paraId="308F08D8" w14:textId="63379277" w:rsidR="00641ADB" w:rsidRDefault="00641ADB" w:rsidP="004F617D">
      <w:pPr>
        <w:pStyle w:val="af4"/>
      </w:pPr>
      <w:r w:rsidRPr="00641ADB">
        <w:t xml:space="preserve">Структура сайта </w:t>
      </w:r>
      <w:proofErr w:type="gramStart"/>
      <w:r w:rsidRPr="00641ADB">
        <w:t>—  это</w:t>
      </w:r>
      <w:proofErr w:type="gramEnd"/>
      <w:r w:rsidRPr="00641ADB">
        <w:t xml:space="preserve"> связь документов, принадлежащих ему, между собой. Правильная структура позволит посетителям легко перемещаться между его страницами. Формируя </w:t>
      </w:r>
      <w:proofErr w:type="gramStart"/>
      <w:r w:rsidRPr="00641ADB">
        <w:t>структуру</w:t>
      </w:r>
      <w:proofErr w:type="gramEnd"/>
      <w:r w:rsidRPr="00641ADB">
        <w:t xml:space="preserve"> стоит разобраться в желаниях потенциальных посетителей, что они будут искать, и какая информация их интересует.</w:t>
      </w:r>
    </w:p>
    <w:p w14:paraId="7C297E63" w14:textId="0276701A" w:rsidR="00641ADB" w:rsidRDefault="00641ADB" w:rsidP="00D04089">
      <w:pPr>
        <w:pStyle w:val="af4"/>
        <w:ind w:firstLine="709"/>
      </w:pPr>
      <w:r w:rsidRPr="00641ADB">
        <w:t>В начале документа в теге &lt;</w:t>
      </w:r>
      <w:proofErr w:type="spellStart"/>
      <w:r w:rsidRPr="00641ADB">
        <w:t>head</w:t>
      </w:r>
      <w:proofErr w:type="spellEnd"/>
      <w:r w:rsidRPr="00641ADB">
        <w:t>&gt;&lt;/</w:t>
      </w:r>
      <w:proofErr w:type="spellStart"/>
      <w:r w:rsidRPr="00641ADB">
        <w:t>head</w:t>
      </w:r>
      <w:proofErr w:type="spellEnd"/>
      <w:r w:rsidRPr="00641ADB">
        <w:t>&gt; прописана служебная информация, название веб-сайта. Тег &lt;</w:t>
      </w:r>
      <w:proofErr w:type="spellStart"/>
      <w:r w:rsidRPr="00641ADB">
        <w:t>head</w:t>
      </w:r>
      <w:proofErr w:type="spellEnd"/>
      <w:r w:rsidRPr="00641ADB">
        <w:t>&gt; предназначен для хранения других элементов, цель которых — помочь браузеру в работе с данными. Также внутри контейнера &lt;</w:t>
      </w:r>
      <w:proofErr w:type="spellStart"/>
      <w:r w:rsidRPr="00641ADB">
        <w:t>head</w:t>
      </w:r>
      <w:proofErr w:type="spellEnd"/>
      <w:r w:rsidRPr="00641ADB">
        <w:t xml:space="preserve">&gt; находятся </w:t>
      </w:r>
      <w:proofErr w:type="spellStart"/>
      <w:r w:rsidRPr="00641ADB">
        <w:t>метатеги</w:t>
      </w:r>
      <w:proofErr w:type="spellEnd"/>
      <w:r w:rsidRPr="00641ADB">
        <w:t xml:space="preserve">, которые используются для хранения </w:t>
      </w:r>
      <w:proofErr w:type="gramStart"/>
      <w:r w:rsidRPr="00641ADB">
        <w:t>информации</w:t>
      </w:r>
      <w:proofErr w:type="gramEnd"/>
      <w:r w:rsidRPr="00641ADB">
        <w:t xml:space="preserve"> предназначенной для браузеров</w:t>
      </w:r>
      <w:r w:rsidR="00D04089">
        <w:t>.</w:t>
      </w:r>
    </w:p>
    <w:p w14:paraId="4B26F894" w14:textId="77777777" w:rsidR="004F617D" w:rsidRDefault="004F617D" w:rsidP="004F617D">
      <w:pPr>
        <w:pStyle w:val="af4"/>
      </w:pP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54"/>
      </w:tblGrid>
      <w:tr w:rsidR="004F617D" w:rsidRPr="00A62172" w14:paraId="472A6FEC" w14:textId="77777777" w:rsidTr="00D04089">
        <w:trPr>
          <w:trHeight w:val="7908"/>
        </w:trPr>
        <w:tc>
          <w:tcPr>
            <w:tcW w:w="9164" w:type="dxa"/>
          </w:tcPr>
          <w:p w14:paraId="15EB86B5" w14:textId="7480DDF2" w:rsidR="00641ADB" w:rsidRPr="00641ADB" w:rsidRDefault="004F617D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2172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="00641ADB">
              <w:t xml:space="preserve"> </w:t>
            </w:r>
            <w:r w:rsidR="00641ADB"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079B9D1B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7E6D5FE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6DAC7286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BB26543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55E36214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>&lt;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meta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author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Pavel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Redzko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" 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>="Интернет-магазин музыкальных инструментов"&gt;</w:t>
            </w:r>
          </w:p>
          <w:p w14:paraId="0F366F96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&lt;meta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keyeords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музыуальные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инструменты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6638A8F" w14:textId="265AFCC9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="https://fonts.googleapis.com"&gt;</w:t>
            </w:r>
          </w:p>
          <w:p w14:paraId="23C76B37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="https://fonts.gstatic.com"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crossorigin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468D999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="stylesheet" href="</w:t>
            </w:r>
            <w:proofErr w:type="gram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https://fonts.googleapis.com/css2?family=Rubik:ital,wght@0,300..</w:t>
            </w:r>
            <w:proofErr w:type="gram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900;1,300..900&amp;display=swap"&gt;    </w:t>
            </w:r>
          </w:p>
          <w:p w14:paraId="35709A66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3BE01066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AccordArt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DE1EEA0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F8C343B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A0E0B7B" w14:textId="7E6C4CD2" w:rsidR="00641ADB" w:rsidRPr="00641ADB" w:rsidRDefault="00641ADB" w:rsidP="00641ADB">
            <w:pPr>
              <w:pStyle w:val="af4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0AD9477C" w14:textId="0C9E27B8" w:rsidR="00641ADB" w:rsidRDefault="00641ADB" w:rsidP="00641ADB">
            <w:pPr>
              <w:pStyle w:val="af4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2A667C43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9827E7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7422A514" w14:textId="47EBB7A4" w:rsidR="00641ADB" w:rsidRDefault="00641ADB" w:rsidP="00641ADB">
            <w:pPr>
              <w:pStyle w:val="af4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38F0E56C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EFB23C" w14:textId="393F2E9B" w:rsidR="00641ADB" w:rsidRPr="00641ADB" w:rsidRDefault="00641ADB" w:rsidP="00641ADB">
            <w:pPr>
              <w:pStyle w:val="af4"/>
              <w:ind w:firstLine="709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66959AA9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145B3F15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js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/main.js"&gt;&lt;/script&gt;</w:t>
            </w:r>
          </w:p>
          <w:p w14:paraId="0B8FBB82" w14:textId="77777777" w:rsidR="00641ADB" w:rsidRPr="00641ADB" w:rsidRDefault="00641ADB" w:rsidP="00641ADB">
            <w:pPr>
              <w:pStyle w:val="af4"/>
              <w:spacing w:after="0" w:line="240" w:lineRule="auto"/>
              <w:ind w:firstLine="709"/>
              <w:jc w:val="both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448BEDB1" w14:textId="24192A84" w:rsidR="004F617D" w:rsidRPr="00A62172" w:rsidRDefault="00641ADB" w:rsidP="00641ADB">
            <w:pPr>
              <w:pStyle w:val="af4"/>
              <w:rPr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2149BA8" w14:textId="77777777" w:rsidR="004F617D" w:rsidRPr="00D04089" w:rsidRDefault="004F617D" w:rsidP="004F617D">
      <w:pPr>
        <w:pStyle w:val="af4"/>
        <w:spacing w:before="240" w:after="280"/>
        <w:jc w:val="center"/>
        <w:rPr>
          <w:lang w:val="ru-RU"/>
        </w:rPr>
      </w:pPr>
      <w:r>
        <w:t>Листинг</w:t>
      </w:r>
      <w:r w:rsidRPr="00D04089">
        <w:rPr>
          <w:lang w:val="ru-RU"/>
        </w:rPr>
        <w:t xml:space="preserve"> 3.1 – </w:t>
      </w:r>
      <w:r>
        <w:t>Структура</w:t>
      </w:r>
      <w:r w:rsidRPr="00D04089">
        <w:rPr>
          <w:lang w:val="ru-RU"/>
        </w:rPr>
        <w:t xml:space="preserve"> </w:t>
      </w:r>
      <w:r>
        <w:rPr>
          <w:lang w:val="en-US"/>
        </w:rPr>
        <w:t>HTML</w:t>
      </w:r>
      <w:r w:rsidRPr="00D04089">
        <w:rPr>
          <w:lang w:val="ru-RU"/>
        </w:rPr>
        <w:t>-</w:t>
      </w:r>
      <w:r>
        <w:t>документа</w:t>
      </w:r>
      <w:r w:rsidRPr="00D04089">
        <w:rPr>
          <w:lang w:val="ru-RU"/>
        </w:rPr>
        <w:t xml:space="preserve"> </w:t>
      </w:r>
      <w:r>
        <w:t>главной</w:t>
      </w:r>
      <w:r w:rsidRPr="00D04089">
        <w:rPr>
          <w:lang w:val="ru-RU"/>
        </w:rPr>
        <w:t xml:space="preserve"> </w:t>
      </w:r>
      <w:r>
        <w:t>страницы</w:t>
      </w:r>
    </w:p>
    <w:p w14:paraId="37F736B4" w14:textId="77777777" w:rsidR="004F617D" w:rsidRDefault="004F617D" w:rsidP="004F617D">
      <w:pPr>
        <w:pStyle w:val="af4"/>
        <w:spacing w:before="360" w:after="240"/>
        <w:outlineLvl w:val="1"/>
        <w:rPr>
          <w:b/>
          <w:bCs/>
        </w:rPr>
      </w:pPr>
      <w:bookmarkStart w:id="27" w:name="_Toc166002005"/>
      <w:r w:rsidRPr="00DE3E2E">
        <w:rPr>
          <w:b/>
          <w:bCs/>
        </w:rPr>
        <w:lastRenderedPageBreak/>
        <w:t>3.</w:t>
      </w:r>
      <w:r>
        <w:rPr>
          <w:b/>
          <w:bCs/>
        </w:rPr>
        <w:t xml:space="preserve">2 </w:t>
      </w:r>
      <w:r w:rsidRPr="005700BC">
        <w:rPr>
          <w:b/>
          <w:bCs/>
        </w:rPr>
        <w:t xml:space="preserve">Добавление таблиц стилей </w:t>
      </w:r>
      <w:r w:rsidRPr="005700BC">
        <w:rPr>
          <w:b/>
          <w:bCs/>
          <w:lang w:val="en-US"/>
        </w:rPr>
        <w:t>SCSS</w:t>
      </w:r>
      <w:r w:rsidRPr="005700BC">
        <w:rPr>
          <w:b/>
          <w:bCs/>
        </w:rPr>
        <w:t xml:space="preserve"> и </w:t>
      </w:r>
      <w:r w:rsidRPr="005700BC">
        <w:rPr>
          <w:b/>
          <w:bCs/>
          <w:lang w:val="en-US"/>
        </w:rPr>
        <w:t>CSS</w:t>
      </w:r>
      <w:bookmarkEnd w:id="27"/>
    </w:p>
    <w:p w14:paraId="21FA65D8" w14:textId="097206A7" w:rsidR="004F617D" w:rsidRDefault="004F617D" w:rsidP="004F617D">
      <w:pPr>
        <w:pStyle w:val="af4"/>
      </w:pPr>
      <w:r>
        <w:t xml:space="preserve">В </w:t>
      </w:r>
      <w:r w:rsidR="00D04089">
        <w:t>процессе</w:t>
      </w:r>
      <w:r>
        <w:t xml:space="preserve"> разработки был</w:t>
      </w:r>
      <w:r w:rsidR="00D04089">
        <w:t>о</w:t>
      </w:r>
      <w:r>
        <w:t xml:space="preserve"> примен</w:t>
      </w:r>
      <w:r w:rsidR="00D04089">
        <w:t>ено</w:t>
      </w:r>
      <w:r>
        <w:t xml:space="preserve"> внешнее подключение</w:t>
      </w:r>
      <w:r w:rsidR="00D04089">
        <w:t xml:space="preserve"> таблиц стилей</w:t>
      </w:r>
      <w:r>
        <w:t>.</w:t>
      </w:r>
      <w:r w:rsidR="00D04089">
        <w:t xml:space="preserve"> </w:t>
      </w:r>
      <w:r w:rsidR="00D04089">
        <w:rPr>
          <w:rFonts w:ascii="Times New Roman" w:eastAsia="Times New Roman" w:hAnsi="Times New Roman"/>
          <w:color w:val="000000"/>
          <w:sz w:val="28"/>
          <w:szCs w:val="28"/>
        </w:rPr>
        <w:t>Стили хранятся в отдельном файле, который может быть использован для любых веб-страниц.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9345"/>
      </w:tblGrid>
      <w:tr w:rsidR="004F617D" w14:paraId="31C062D9" w14:textId="77777777" w:rsidTr="00FC7B80">
        <w:tc>
          <w:tcPr>
            <w:tcW w:w="9345" w:type="dxa"/>
          </w:tcPr>
          <w:p w14:paraId="1E21C9C4" w14:textId="77777777" w:rsidR="004F617D" w:rsidRPr="00C6028D" w:rsidRDefault="004F617D" w:rsidP="00FC7B80">
            <w:pPr>
              <w:pStyle w:val="af4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028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114623D2" w14:textId="77777777" w:rsidR="004F617D" w:rsidRPr="00C6028D" w:rsidRDefault="004F617D" w:rsidP="00FC7B80">
            <w:pPr>
              <w:pStyle w:val="af4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02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…</w:t>
            </w:r>
          </w:p>
          <w:p w14:paraId="7FFD754B" w14:textId="77777777" w:rsidR="00D04089" w:rsidRDefault="004F617D" w:rsidP="00FC7B80">
            <w:pPr>
              <w:pStyle w:val="af4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02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7EB99CC6" w14:textId="4C0F3F55" w:rsidR="004F617D" w:rsidRPr="00DE3E2E" w:rsidRDefault="004F617D" w:rsidP="00FC7B80">
            <w:pPr>
              <w:pStyle w:val="af4"/>
              <w:rPr>
                <w:rFonts w:ascii="Courier New" w:hAnsi="Courier New" w:cs="Courier New"/>
              </w:rPr>
            </w:pPr>
            <w:r w:rsidRPr="00C6028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</w:tc>
      </w:tr>
    </w:tbl>
    <w:p w14:paraId="3C9CEFAE" w14:textId="77777777" w:rsidR="004F617D" w:rsidRPr="00C6028D" w:rsidRDefault="004F617D" w:rsidP="004F617D">
      <w:pPr>
        <w:pStyle w:val="af4"/>
        <w:spacing w:before="240" w:after="280"/>
        <w:jc w:val="center"/>
      </w:pPr>
      <w:r>
        <w:t>Листинг 3.2 – Пример внешнего подключения</w:t>
      </w:r>
    </w:p>
    <w:p w14:paraId="03FD250C" w14:textId="36A6DED2" w:rsidR="004F617D" w:rsidRDefault="00D04089" w:rsidP="00497089">
      <w:pPr>
        <w:pStyle w:val="af4"/>
      </w:pPr>
      <w:r w:rsidRPr="00D04089">
        <w:t>SCSS (</w:t>
      </w:r>
      <w:proofErr w:type="spellStart"/>
      <w:r w:rsidRPr="00D04089">
        <w:t>Sassy</w:t>
      </w:r>
      <w:proofErr w:type="spellEnd"/>
      <w:r w:rsidRPr="00D04089">
        <w:t xml:space="preserve"> CSS) — это препроцессор, который упрощает написание CSS стилей. Он предоставляет дополнительные возможности, такие как переменные, функции и наследование, что делает работу с стилями более удобной</w:t>
      </w:r>
      <w:r w:rsidR="00497089">
        <w:t xml:space="preserve">. </w:t>
      </w:r>
    </w:p>
    <w:p w14:paraId="193F4A90" w14:textId="77777777" w:rsidR="00497089" w:rsidRDefault="00497089" w:rsidP="00497089">
      <w:pPr>
        <w:pStyle w:val="af4"/>
        <w:spacing w:line="240" w:lineRule="auto"/>
        <w:ind w:firstLine="709"/>
        <w:jc w:val="both"/>
      </w:pPr>
      <w:r>
        <w:t xml:space="preserve">Вложенность — SCSS позволяет вкладывать правила CSS друг в друга. Вложенные правила применяются только для элементов, соответствующих внешним селекторам (а если речь идёт о </w:t>
      </w:r>
      <w:proofErr w:type="spellStart"/>
      <w:r>
        <w:t>Sass</w:t>
      </w:r>
      <w:proofErr w:type="spellEnd"/>
      <w:r>
        <w:t>, то там и без скобок всё красиво и интуитивно понятно).</w:t>
      </w:r>
    </w:p>
    <w:p w14:paraId="2C1C3C72" w14:textId="77777777" w:rsidR="00497089" w:rsidRDefault="00497089" w:rsidP="00497089">
      <w:pPr>
        <w:pStyle w:val="af4"/>
        <w:spacing w:line="240" w:lineRule="auto"/>
        <w:ind w:firstLine="709"/>
        <w:jc w:val="both"/>
      </w:pPr>
      <w:r>
        <w:t xml:space="preserve">Переменные — в стандартном CSS тоже есть понятие переменных, но в </w:t>
      </w:r>
      <w:proofErr w:type="spellStart"/>
      <w:r>
        <w:t>Sass</w:t>
      </w:r>
      <w:proofErr w:type="spellEnd"/>
      <w:r>
        <w:t xml:space="preserve"> с ними можно работать немного по-другому. Например, повторять их через директиву @for. Или генерировать свойства динамически. Подробнее можете изучить на русскоязычном сайте проекта.</w:t>
      </w:r>
    </w:p>
    <w:p w14:paraId="5247BBDA" w14:textId="77777777" w:rsidR="00497089" w:rsidRDefault="00497089" w:rsidP="00497089">
      <w:pPr>
        <w:pStyle w:val="af4"/>
        <w:spacing w:line="240" w:lineRule="auto"/>
        <w:ind w:firstLine="709"/>
        <w:jc w:val="both"/>
      </w:pPr>
      <w:r>
        <w:t xml:space="preserve">Улучшенные математические операции— можно складывать, вычитать, умножать и делить значения CSS. В отличие от стандартного CSS, </w:t>
      </w:r>
      <w:proofErr w:type="spellStart"/>
      <w:r>
        <w:t>Sass</w:t>
      </w:r>
      <w:proofErr w:type="spellEnd"/>
      <w:r>
        <w:t xml:space="preserve">/SCSS позволяют обойтись без </w:t>
      </w:r>
      <w:proofErr w:type="spellStart"/>
      <w:proofErr w:type="gramStart"/>
      <w:r>
        <w:t>calc</w:t>
      </w:r>
      <w:proofErr w:type="spellEnd"/>
      <w:r>
        <w:t>(</w:t>
      </w:r>
      <w:proofErr w:type="gramEnd"/>
      <w:r>
        <w:t>).</w:t>
      </w:r>
    </w:p>
    <w:p w14:paraId="24FE7D41" w14:textId="483C9E73" w:rsidR="00497089" w:rsidRDefault="00497089" w:rsidP="00497089">
      <w:pPr>
        <w:pStyle w:val="af4"/>
        <w:spacing w:line="240" w:lineRule="auto"/>
        <w:ind w:firstLine="709"/>
        <w:jc w:val="both"/>
      </w:pPr>
      <w:r>
        <w:t>Тригонометрия</w:t>
      </w:r>
      <w:r>
        <w:t xml:space="preserve"> </w:t>
      </w:r>
      <w:r>
        <w:t xml:space="preserve">— SCSS позволяет писать собственные (синусоидальные и </w:t>
      </w:r>
      <w:proofErr w:type="spellStart"/>
      <w:r>
        <w:t>косинусоидальные</w:t>
      </w:r>
      <w:proofErr w:type="spellEnd"/>
      <w:r>
        <w:t xml:space="preserve">) функции, используя только синтаксис </w:t>
      </w:r>
      <w:proofErr w:type="spellStart"/>
      <w:r>
        <w:t>Sass</w:t>
      </w:r>
      <w:proofErr w:type="spellEnd"/>
      <w:r>
        <w:t>/SCSS, подобно тому, как это можно делать в других языках вроде JavaScript.</w:t>
      </w:r>
    </w:p>
    <w:p w14:paraId="5217DF09" w14:textId="77777777" w:rsidR="00497089" w:rsidRDefault="00497089" w:rsidP="00497089">
      <w:pPr>
        <w:pStyle w:val="af4"/>
        <w:spacing w:line="240" w:lineRule="auto"/>
        <w:ind w:firstLine="709"/>
        <w:jc w:val="both"/>
      </w:pPr>
      <w:r>
        <w:t>Директивы @for, @while и выражение @if-else — можно писать CSS-код, используя знакомые элементы из других языков. Но не обольщайтесь — в итоге на выходе будет обычный CSS.</w:t>
      </w:r>
    </w:p>
    <w:p w14:paraId="78D42D7D" w14:textId="77777777" w:rsidR="00497089" w:rsidRDefault="00497089" w:rsidP="00497089">
      <w:pPr>
        <w:pStyle w:val="af4"/>
        <w:spacing w:line="240" w:lineRule="auto"/>
        <w:ind w:firstLine="709"/>
        <w:jc w:val="both"/>
      </w:pPr>
      <w:proofErr w:type="spellStart"/>
      <w:r>
        <w:t>Миксины</w:t>
      </w:r>
      <w:proofErr w:type="spellEnd"/>
      <w:r>
        <w:t xml:space="preserve"> (примеси) — можно один раз создать набор CSS-свойств и работать с ними повторно или смешивать с другими значениями. </w:t>
      </w:r>
      <w:proofErr w:type="spellStart"/>
      <w:r>
        <w:t>Миксины</w:t>
      </w:r>
      <w:proofErr w:type="spellEnd"/>
      <w:r>
        <w:t xml:space="preserve"> можно использовать для создания отдельных тем одного макета. Примеси также могут содержать целые CSS-правила или что-либо другое, разрешённое в </w:t>
      </w:r>
      <w:proofErr w:type="spellStart"/>
      <w:r>
        <w:t>Sass</w:t>
      </w:r>
      <w:proofErr w:type="spellEnd"/>
      <w:r>
        <w:t xml:space="preserve">-документе. Они даже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>
        <w:t>миксинов</w:t>
      </w:r>
      <w:proofErr w:type="spellEnd"/>
      <w:r>
        <w:t>.</w:t>
      </w:r>
    </w:p>
    <w:p w14:paraId="75F2B569" w14:textId="7EE210B6" w:rsidR="00497089" w:rsidRPr="007F7FF6" w:rsidRDefault="00497089" w:rsidP="00497089">
      <w:pPr>
        <w:pStyle w:val="af4"/>
      </w:pPr>
      <w:r>
        <w:t>Функции — можно создавать определения CSS в виде функций для многократного использования.</w:t>
      </w:r>
    </w:p>
    <w:p w14:paraId="2A419EA1" w14:textId="77777777" w:rsidR="004F617D" w:rsidRPr="00E854F9" w:rsidRDefault="004F617D" w:rsidP="004F617D">
      <w:pPr>
        <w:pStyle w:val="af4"/>
        <w:spacing w:before="360" w:after="240"/>
        <w:outlineLvl w:val="1"/>
        <w:rPr>
          <w:b/>
          <w:bCs/>
        </w:rPr>
      </w:pPr>
      <w:bookmarkStart w:id="28" w:name="_Toc166002006"/>
      <w:r w:rsidRPr="00E854F9">
        <w:rPr>
          <w:b/>
          <w:bCs/>
        </w:rPr>
        <w:lastRenderedPageBreak/>
        <w:t xml:space="preserve">3.3 Использование стандартов </w:t>
      </w:r>
      <w:r w:rsidRPr="00E854F9">
        <w:rPr>
          <w:b/>
          <w:bCs/>
          <w:lang w:val="en-US"/>
        </w:rPr>
        <w:t>XML</w:t>
      </w:r>
      <w:r w:rsidRPr="00E854F9">
        <w:rPr>
          <w:b/>
          <w:bCs/>
        </w:rPr>
        <w:t xml:space="preserve"> (</w:t>
      </w:r>
      <w:r w:rsidRPr="00E854F9">
        <w:rPr>
          <w:b/>
          <w:bCs/>
          <w:lang w:val="en-US"/>
        </w:rPr>
        <w:t>SVG</w:t>
      </w:r>
      <w:r w:rsidRPr="00E854F9">
        <w:rPr>
          <w:b/>
          <w:bCs/>
        </w:rPr>
        <w:t>)</w:t>
      </w:r>
      <w:bookmarkEnd w:id="28"/>
    </w:p>
    <w:p w14:paraId="491AB2B6" w14:textId="77777777" w:rsidR="00497089" w:rsidRDefault="00497089" w:rsidP="00497089">
      <w:pPr>
        <w:pStyle w:val="af4"/>
        <w:spacing w:line="240" w:lineRule="auto"/>
        <w:ind w:firstLine="709"/>
        <w:jc w:val="both"/>
      </w:pPr>
      <w:r>
        <w:t>SVG-графика и связанные с ней поведения определяются в текстовых XML-файлах, что означает, что их можно искать, индексировать, создавать сценарии и сжимать. Кроме того, это означает, что они могут быть созданы и отредактированы с помощью любого текстового редактора и программ для рисования.</w:t>
      </w:r>
    </w:p>
    <w:p w14:paraId="2046BE7F" w14:textId="77777777" w:rsidR="00497089" w:rsidRDefault="00497089" w:rsidP="00497089">
      <w:pPr>
        <w:pStyle w:val="af4"/>
        <w:spacing w:line="240" w:lineRule="auto"/>
        <w:ind w:firstLine="709"/>
        <w:jc w:val="both"/>
      </w:pPr>
      <w:r>
        <w:t xml:space="preserve">Для создания логотипа сайта и иконок было принято использование SVG-формата. Этот формат позволяет картинкам сохранять свое качество, несмотря на размер экрана. </w:t>
      </w:r>
    </w:p>
    <w:p w14:paraId="729299FA" w14:textId="7F5D40D8" w:rsidR="00497089" w:rsidRDefault="00497089" w:rsidP="00497089">
      <w:pPr>
        <w:pStyle w:val="af4"/>
        <w:ind w:firstLine="709"/>
      </w:pPr>
      <w:r>
        <w:t xml:space="preserve">Данные хранения каталога </w:t>
      </w:r>
      <w:r>
        <w:t>товаров</w:t>
      </w:r>
      <w:r>
        <w:t xml:space="preserve"> удобно хранить отдельно в XML-документах. В проекте в XML-файлах хранятся названия и цены всех </w:t>
      </w:r>
      <w:r>
        <w:t>товаров</w:t>
      </w:r>
      <w:r>
        <w:t>.</w:t>
      </w:r>
    </w:p>
    <w:p w14:paraId="3A874B9D" w14:textId="77777777" w:rsidR="004F617D" w:rsidRPr="00F140FA" w:rsidRDefault="004F617D" w:rsidP="004F617D">
      <w:pPr>
        <w:pStyle w:val="af4"/>
        <w:spacing w:before="360" w:after="240"/>
        <w:outlineLvl w:val="1"/>
        <w:rPr>
          <w:b/>
          <w:bCs/>
        </w:rPr>
      </w:pPr>
      <w:bookmarkStart w:id="29" w:name="_Toc166002007"/>
      <w:r w:rsidRPr="00E854F9">
        <w:rPr>
          <w:b/>
          <w:bCs/>
        </w:rPr>
        <w:t xml:space="preserve">3.4 Использование </w:t>
      </w:r>
      <w:r w:rsidRPr="00E854F9">
        <w:rPr>
          <w:b/>
          <w:bCs/>
          <w:lang w:val="en-US"/>
        </w:rPr>
        <w:t>JavaScript</w:t>
      </w:r>
      <w:bookmarkEnd w:id="29"/>
    </w:p>
    <w:p w14:paraId="736CA485" w14:textId="05E29791" w:rsidR="004F617D" w:rsidRDefault="004F617D" w:rsidP="004F617D">
      <w:pPr>
        <w:pStyle w:val="af4"/>
      </w:pPr>
      <w:r>
        <w:t>JavaScript (JS) — это высокоуровневый, интерпретируемый язык программирования, который применяется в веб-разработке для создания интерактивных веб-страниц. JS позволяет добавлять динамическое поведение к веб-сайтам, взаимодействовать с пользователем, управлять содержимым страницы, обрабатывать события</w:t>
      </w:r>
      <w:r w:rsidR="00CD3255">
        <w:t>.</w:t>
      </w:r>
    </w:p>
    <w:p w14:paraId="3B810F1F" w14:textId="77777777" w:rsidR="004F617D" w:rsidRPr="00E854F9" w:rsidRDefault="004F617D" w:rsidP="004F617D">
      <w:pPr>
        <w:pStyle w:val="af4"/>
        <w:spacing w:before="360" w:after="240"/>
        <w:outlineLvl w:val="1"/>
        <w:rPr>
          <w:b/>
          <w:bCs/>
        </w:rPr>
      </w:pPr>
      <w:bookmarkStart w:id="30" w:name="_Toc166002008"/>
      <w:r w:rsidRPr="00E854F9">
        <w:rPr>
          <w:b/>
          <w:bCs/>
        </w:rPr>
        <w:t>3.5 Вывод</w:t>
      </w:r>
      <w:bookmarkEnd w:id="30"/>
    </w:p>
    <w:p w14:paraId="612DEAC2" w14:textId="77777777" w:rsidR="004F617D" w:rsidRDefault="004F617D" w:rsidP="004F617D">
      <w:pPr>
        <w:pStyle w:val="af4"/>
      </w:pPr>
      <w:r>
        <w:t xml:space="preserve">В данном разделе была реализована структура веб-сайта, а именно: реализована структура </w:t>
      </w:r>
      <w:r>
        <w:rPr>
          <w:lang w:val="en-US"/>
        </w:rPr>
        <w:t>HTML</w:t>
      </w:r>
      <w:r>
        <w:t xml:space="preserve">-документа, добавлены таблицей стилей </w:t>
      </w:r>
      <w:r>
        <w:rPr>
          <w:lang w:val="en-US"/>
        </w:rPr>
        <w:t>SCSS</w:t>
      </w:r>
      <w:r w:rsidRPr="00E854F9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, реализованы анимации, было продемонстрировано использование стандартов </w:t>
      </w:r>
      <w:r>
        <w:rPr>
          <w:lang w:val="en-US"/>
        </w:rPr>
        <w:t>XML</w:t>
      </w:r>
      <w:r>
        <w:t xml:space="preserve">, </w:t>
      </w:r>
      <w:r>
        <w:rPr>
          <w:lang w:val="en-US"/>
        </w:rPr>
        <w:t>SVG</w:t>
      </w:r>
      <w:r>
        <w:t xml:space="preserve">, а также языка программирования </w:t>
      </w:r>
      <w:r>
        <w:rPr>
          <w:lang w:val="en-US"/>
        </w:rPr>
        <w:t>JavaScript</w:t>
      </w:r>
      <w:r>
        <w:t>.</w:t>
      </w:r>
    </w:p>
    <w:p w14:paraId="3993EDCB" w14:textId="77777777" w:rsidR="004F617D" w:rsidRPr="001D5AB0" w:rsidRDefault="004F617D" w:rsidP="004F617D">
      <w:pPr>
        <w:pStyle w:val="af4"/>
      </w:pPr>
    </w:p>
    <w:p w14:paraId="7B164C00" w14:textId="77777777" w:rsidR="004F617D" w:rsidRDefault="004F617D" w:rsidP="004F617D">
      <w:pPr>
        <w:pStyle w:val="af4"/>
      </w:pPr>
    </w:p>
    <w:p w14:paraId="216E923D" w14:textId="77777777" w:rsidR="004F617D" w:rsidRDefault="004F617D" w:rsidP="004F617D">
      <w:pPr>
        <w:spacing w:line="259" w:lineRule="auto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>
        <w:br w:type="page"/>
      </w:r>
    </w:p>
    <w:p w14:paraId="29ECF9EA" w14:textId="77777777" w:rsidR="004F617D" w:rsidRPr="004B0E56" w:rsidRDefault="004F617D" w:rsidP="004F617D">
      <w:pPr>
        <w:pStyle w:val="af4"/>
        <w:spacing w:before="360" w:after="240"/>
        <w:outlineLvl w:val="0"/>
        <w:rPr>
          <w:b/>
          <w:bCs/>
        </w:rPr>
      </w:pPr>
      <w:bookmarkStart w:id="31" w:name="_Toc166002009"/>
      <w:r w:rsidRPr="004B0E56">
        <w:rPr>
          <w:b/>
          <w:bCs/>
        </w:rPr>
        <w:lastRenderedPageBreak/>
        <w:t>4</w:t>
      </w:r>
      <w:r>
        <w:rPr>
          <w:b/>
          <w:bCs/>
        </w:rPr>
        <w:t xml:space="preserve"> </w:t>
      </w:r>
      <w:r w:rsidRPr="004B0E56">
        <w:rPr>
          <w:b/>
          <w:bCs/>
        </w:rPr>
        <w:t>Тестирование веб-сайта</w:t>
      </w:r>
      <w:bookmarkEnd w:id="31"/>
    </w:p>
    <w:p w14:paraId="033C51FD" w14:textId="77777777" w:rsidR="004F617D" w:rsidRPr="004B0E56" w:rsidRDefault="004F617D" w:rsidP="004F617D">
      <w:pPr>
        <w:pStyle w:val="af4"/>
        <w:spacing w:before="240" w:after="240"/>
        <w:outlineLvl w:val="1"/>
        <w:rPr>
          <w:b/>
          <w:bCs/>
        </w:rPr>
      </w:pPr>
      <w:bookmarkStart w:id="32" w:name="_Toc166002010"/>
      <w:r w:rsidRPr="004B0E56">
        <w:rPr>
          <w:b/>
          <w:bCs/>
        </w:rPr>
        <w:t>4.1 Адаптивный дизайн веб-сайта</w:t>
      </w:r>
      <w:bookmarkEnd w:id="32"/>
    </w:p>
    <w:p w14:paraId="3C22116E" w14:textId="797E5E0F" w:rsidR="004F617D" w:rsidRDefault="004F617D" w:rsidP="004F617D">
      <w:pPr>
        <w:pStyle w:val="af4"/>
      </w:pPr>
      <w:r>
        <w:t>Для адаптивности использовались медиа-запросы.</w:t>
      </w:r>
    </w:p>
    <w:p w14:paraId="02037D7D" w14:textId="383BF919" w:rsidR="004F617D" w:rsidRDefault="004F617D" w:rsidP="004F617D">
      <w:pPr>
        <w:pStyle w:val="af4"/>
        <w:spacing w:after="280"/>
      </w:pPr>
      <w:r>
        <w:t>Если сайт адаптивный, то он должен корректно отображаться на экранах различных устройств: мобильные устройства (рис. 4.1), планшетные устройства (рис 4.2), компьютер (рис 4.3). В данных примерах продемонстрированы скриншоты только с главной страницы</w:t>
      </w:r>
      <w:r w:rsidR="00C15822">
        <w:t>.</w:t>
      </w:r>
    </w:p>
    <w:p w14:paraId="5AF1C454" w14:textId="77777777" w:rsidR="004F617D" w:rsidRDefault="004F617D" w:rsidP="004F617D">
      <w:pPr>
        <w:pStyle w:val="af4"/>
        <w:jc w:val="center"/>
      </w:pPr>
      <w:r w:rsidRPr="000830E4">
        <w:rPr>
          <w:noProof/>
        </w:rPr>
        <w:drawing>
          <wp:inline distT="0" distB="0" distL="0" distR="0" wp14:anchorId="5014E1F6" wp14:editId="3DB3E0D9">
            <wp:extent cx="2564746" cy="3648713"/>
            <wp:effectExtent l="0" t="0" r="7620" b="0"/>
            <wp:docPr id="1796125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25102" name="Рисунок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46" cy="36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B2E6" w14:textId="77777777" w:rsidR="004F617D" w:rsidRDefault="004F617D" w:rsidP="004F617D">
      <w:pPr>
        <w:pStyle w:val="af4"/>
        <w:spacing w:before="240" w:after="280"/>
        <w:jc w:val="center"/>
      </w:pPr>
      <w:r>
        <w:t>Рисунок 4.1 – Вид главной страницы сайта для мобильный устройств</w:t>
      </w:r>
    </w:p>
    <w:p w14:paraId="5DACC6A5" w14:textId="77777777" w:rsidR="004F617D" w:rsidRDefault="004F617D" w:rsidP="004F617D">
      <w:pPr>
        <w:pStyle w:val="af4"/>
        <w:jc w:val="center"/>
      </w:pPr>
      <w:r w:rsidRPr="00B60CB5">
        <w:rPr>
          <w:noProof/>
        </w:rPr>
        <w:lastRenderedPageBreak/>
        <w:drawing>
          <wp:inline distT="0" distB="0" distL="0" distR="0" wp14:anchorId="084E35BB" wp14:editId="1708F124">
            <wp:extent cx="3923894" cy="3139115"/>
            <wp:effectExtent l="0" t="0" r="635" b="4445"/>
            <wp:docPr id="143995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5127" name="Рисунок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94" cy="31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E69" w14:textId="77777777" w:rsidR="004F617D" w:rsidRDefault="004F617D" w:rsidP="004F617D">
      <w:pPr>
        <w:pStyle w:val="af4"/>
        <w:spacing w:before="240" w:after="280"/>
        <w:jc w:val="center"/>
      </w:pPr>
      <w:r>
        <w:t>Рисунок 4.2 – Вид главной страницы сайта с планшетных устройств</w:t>
      </w:r>
    </w:p>
    <w:p w14:paraId="5FF74D25" w14:textId="77777777" w:rsidR="004F617D" w:rsidRPr="00B90829" w:rsidRDefault="004F617D" w:rsidP="004F617D">
      <w:pPr>
        <w:pStyle w:val="af4"/>
        <w:jc w:val="center"/>
      </w:pPr>
      <w:r w:rsidRPr="007645A7">
        <w:rPr>
          <w:noProof/>
        </w:rPr>
        <w:drawing>
          <wp:inline distT="0" distB="0" distL="0" distR="0" wp14:anchorId="502E939A" wp14:editId="3EFE8A6A">
            <wp:extent cx="5627892" cy="3175047"/>
            <wp:effectExtent l="0" t="0" r="0" b="6350"/>
            <wp:docPr id="690998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98817" name="Рисунок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892" cy="317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7DD4" w14:textId="77777777" w:rsidR="004F617D" w:rsidRPr="00F140FA" w:rsidRDefault="004F617D" w:rsidP="004F617D">
      <w:pPr>
        <w:pStyle w:val="af4"/>
        <w:spacing w:before="240" w:after="280"/>
        <w:jc w:val="center"/>
      </w:pPr>
      <w:r>
        <w:t>Рисунок 4.3 – Вид главной страницы сайта с компьютера или ноутбука</w:t>
      </w:r>
    </w:p>
    <w:p w14:paraId="395D7855" w14:textId="77777777" w:rsidR="004F617D" w:rsidRPr="004B0E56" w:rsidRDefault="004F617D" w:rsidP="004F617D">
      <w:pPr>
        <w:pStyle w:val="af4"/>
        <w:spacing w:before="360" w:after="240"/>
        <w:outlineLvl w:val="1"/>
        <w:rPr>
          <w:b/>
          <w:bCs/>
        </w:rPr>
      </w:pPr>
      <w:bookmarkStart w:id="33" w:name="_Toc166002011"/>
      <w:r w:rsidRPr="004B0E56">
        <w:rPr>
          <w:b/>
          <w:bCs/>
        </w:rPr>
        <w:t xml:space="preserve">4.2 </w:t>
      </w:r>
      <w:proofErr w:type="spellStart"/>
      <w:r w:rsidRPr="004B0E56">
        <w:rPr>
          <w:b/>
          <w:bCs/>
        </w:rPr>
        <w:t>Кроссбраузерность</w:t>
      </w:r>
      <w:proofErr w:type="spellEnd"/>
      <w:r w:rsidRPr="004B0E56">
        <w:rPr>
          <w:b/>
          <w:bCs/>
        </w:rPr>
        <w:t xml:space="preserve"> веб-сайта</w:t>
      </w:r>
      <w:bookmarkEnd w:id="33"/>
    </w:p>
    <w:p w14:paraId="51DE35C3" w14:textId="6FCFFB09" w:rsidR="004F617D" w:rsidRDefault="004F617D" w:rsidP="004F617D">
      <w:pPr>
        <w:pStyle w:val="af4"/>
      </w:pPr>
      <w:proofErr w:type="spellStart"/>
      <w:r>
        <w:t>Кроссбраузерность</w:t>
      </w:r>
      <w:proofErr w:type="spellEnd"/>
      <w:r>
        <w:t xml:space="preserve"> веб-сайта означает его способность корректно отображаться и функционировать на различных веб-браузерах, таких как Google </w:t>
      </w:r>
      <w:proofErr w:type="spellStart"/>
      <w:r>
        <w:t>Chrome</w:t>
      </w:r>
      <w:proofErr w:type="spellEnd"/>
      <w:r>
        <w:t xml:space="preserve">, Mozilla Firefox, Safari, Microsoft Edge и других. Это важный аспект разработки веб-приложений, поскольку пользователи могут </w:t>
      </w:r>
      <w:r>
        <w:lastRenderedPageBreak/>
        <w:t>использовать разные браузеры в зависимости от их предпочтений, устройств и операционных систем.</w:t>
      </w:r>
    </w:p>
    <w:p w14:paraId="18DE8900" w14:textId="77777777" w:rsidR="00C15822" w:rsidRDefault="00C15822" w:rsidP="004F617D">
      <w:pPr>
        <w:pStyle w:val="af4"/>
      </w:pPr>
    </w:p>
    <w:p w14:paraId="5A45C723" w14:textId="77777777" w:rsidR="004F617D" w:rsidRDefault="004F617D" w:rsidP="004F617D">
      <w:pPr>
        <w:pStyle w:val="af4"/>
      </w:pPr>
      <w:r w:rsidRPr="00782195">
        <w:rPr>
          <w:noProof/>
        </w:rPr>
        <w:drawing>
          <wp:inline distT="0" distB="0" distL="0" distR="0" wp14:anchorId="52EE38A0" wp14:editId="4882732A">
            <wp:extent cx="6372225" cy="2902268"/>
            <wp:effectExtent l="0" t="0" r="0" b="0"/>
            <wp:docPr id="498765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65049" name="Рисунок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0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7935" w14:textId="77777777" w:rsidR="004F617D" w:rsidRPr="00F140FA" w:rsidRDefault="004F617D" w:rsidP="004F617D">
      <w:pPr>
        <w:pStyle w:val="af4"/>
        <w:spacing w:before="240" w:after="280"/>
        <w:jc w:val="center"/>
      </w:pPr>
      <w:r>
        <w:t>Рисунок 4.4 – Вид главной страницы в браузере «</w:t>
      </w:r>
      <w:r>
        <w:rPr>
          <w:lang w:val="en-US"/>
        </w:rPr>
        <w:t>Google</w:t>
      </w:r>
      <w:r w:rsidRPr="0067232B">
        <w:t xml:space="preserve"> </w:t>
      </w:r>
      <w:r>
        <w:rPr>
          <w:lang w:val="en-US"/>
        </w:rPr>
        <w:t>Chrome</w:t>
      </w:r>
      <w:r>
        <w:t>»</w:t>
      </w:r>
    </w:p>
    <w:p w14:paraId="3F8C3BCB" w14:textId="77777777" w:rsidR="0043305A" w:rsidRPr="00B4463B" w:rsidRDefault="0043305A" w:rsidP="0043305A">
      <w:pPr>
        <w:pStyle w:val="af4"/>
        <w:spacing w:before="240" w:after="280"/>
        <w:jc w:val="both"/>
      </w:pPr>
    </w:p>
    <w:p w14:paraId="44EFA7F9" w14:textId="77777777" w:rsidR="004F617D" w:rsidRPr="004B0E56" w:rsidRDefault="004F617D" w:rsidP="004F617D">
      <w:pPr>
        <w:pStyle w:val="af4"/>
        <w:spacing w:before="360" w:after="240"/>
        <w:outlineLvl w:val="1"/>
        <w:rPr>
          <w:b/>
          <w:bCs/>
        </w:rPr>
      </w:pPr>
      <w:bookmarkStart w:id="34" w:name="_Toc166002012"/>
      <w:r w:rsidRPr="004B0E56">
        <w:rPr>
          <w:b/>
          <w:bCs/>
        </w:rPr>
        <w:t>4.3 Руководство пользователя</w:t>
      </w:r>
      <w:bookmarkEnd w:id="34"/>
    </w:p>
    <w:p w14:paraId="390BE4BB" w14:textId="77777777" w:rsidR="004F617D" w:rsidRDefault="004F617D" w:rsidP="004F617D">
      <w:pPr>
        <w:pStyle w:val="af4"/>
      </w:pPr>
      <w:r>
        <w:t xml:space="preserve">Интерфейс данного веб-сайта интуитивно понятен пользователю. </w:t>
      </w:r>
    </w:p>
    <w:p w14:paraId="1852BBA5" w14:textId="77777777" w:rsidR="004F617D" w:rsidRDefault="004F617D" w:rsidP="004F617D">
      <w:pPr>
        <w:pStyle w:val="af4"/>
      </w:pPr>
      <w:r>
        <w:t>В навигационном меню расположены основные ссылки на ресурсы, которые могут понадобиться пользователям в решении каких-либо возникших вопросов и проблем.</w:t>
      </w:r>
    </w:p>
    <w:p w14:paraId="38F55706" w14:textId="1F2CFAEB" w:rsidR="004F617D" w:rsidRDefault="004F617D" w:rsidP="004F617D">
      <w:pPr>
        <w:pStyle w:val="af4"/>
      </w:pPr>
      <w:r>
        <w:t xml:space="preserve">Главная страница оформлена без излишеств, при попадании на наш сайт пользователь может сразу же обратиться к каталогу, нажав на кнопку, которая сразу же бросается в глаза, при попадании на сайт, в котором может ознакомиться с </w:t>
      </w:r>
      <w:r w:rsidR="0043305A">
        <w:t>различными категориями музыкальных инструментов.</w:t>
      </w:r>
    </w:p>
    <w:p w14:paraId="3ABC53C2" w14:textId="1FD0CC8D" w:rsidR="004F617D" w:rsidRDefault="004F617D" w:rsidP="004F617D">
      <w:pPr>
        <w:pStyle w:val="af4"/>
      </w:pPr>
    </w:p>
    <w:p w14:paraId="46773C7C" w14:textId="0A4669FE" w:rsidR="004F617D" w:rsidRDefault="0043305A" w:rsidP="004F617D">
      <w:pPr>
        <w:pStyle w:val="af4"/>
        <w:spacing w:after="280"/>
      </w:pPr>
      <w:r>
        <w:t>Е</w:t>
      </w:r>
      <w:r w:rsidR="004F617D">
        <w:t xml:space="preserve">сть возможность перейти по ссылкам в разные соцсети и следить за нами там, следить за ближайшими поступлениями </w:t>
      </w:r>
      <w:r>
        <w:t>ин</w:t>
      </w:r>
      <w:r w:rsidR="00CD3255">
        <w:t>с</w:t>
      </w:r>
      <w:r>
        <w:t>трументов</w:t>
      </w:r>
      <w:r w:rsidR="004F617D">
        <w:t xml:space="preserve"> и не только. </w:t>
      </w:r>
    </w:p>
    <w:p w14:paraId="675846CC" w14:textId="77777777" w:rsidR="004F617D" w:rsidRDefault="004F617D" w:rsidP="004F617D">
      <w:pPr>
        <w:pStyle w:val="af4"/>
        <w:jc w:val="center"/>
      </w:pPr>
      <w:r w:rsidRPr="00514F58">
        <w:rPr>
          <w:noProof/>
        </w:rPr>
        <w:drawing>
          <wp:inline distT="0" distB="0" distL="0" distR="0" wp14:anchorId="345FBD5C" wp14:editId="197983B3">
            <wp:extent cx="2575594" cy="704948"/>
            <wp:effectExtent l="0" t="0" r="0" b="0"/>
            <wp:docPr id="1015924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4921" name="Рисунок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9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393" w14:textId="6DE42D93" w:rsidR="004F617D" w:rsidRDefault="004F617D" w:rsidP="004F617D">
      <w:pPr>
        <w:pStyle w:val="af4"/>
        <w:spacing w:before="240" w:after="280"/>
        <w:jc w:val="center"/>
      </w:pPr>
      <w:r>
        <w:t>Рисунок 4.</w:t>
      </w:r>
      <w:r w:rsidR="0043305A">
        <w:t>5</w:t>
      </w:r>
      <w:r>
        <w:t xml:space="preserve"> – Социальные сети нашего Интернет-магазина</w:t>
      </w:r>
    </w:p>
    <w:p w14:paraId="65B550CB" w14:textId="77777777" w:rsidR="00CD3255" w:rsidRDefault="00CD3255" w:rsidP="004F617D">
      <w:pPr>
        <w:pStyle w:val="af4"/>
        <w:spacing w:before="240" w:after="280"/>
        <w:jc w:val="center"/>
      </w:pPr>
    </w:p>
    <w:p w14:paraId="79AD24B7" w14:textId="77777777" w:rsidR="004F617D" w:rsidRPr="004B0E56" w:rsidRDefault="004F617D" w:rsidP="004F617D">
      <w:pPr>
        <w:pStyle w:val="af4"/>
        <w:spacing w:before="360" w:after="240"/>
        <w:outlineLvl w:val="1"/>
        <w:rPr>
          <w:b/>
          <w:bCs/>
        </w:rPr>
      </w:pPr>
      <w:bookmarkStart w:id="35" w:name="_Toc166002013"/>
      <w:r w:rsidRPr="004B0E56">
        <w:rPr>
          <w:b/>
          <w:bCs/>
        </w:rPr>
        <w:lastRenderedPageBreak/>
        <w:t>4.4 Тестирование кода</w:t>
      </w:r>
      <w:bookmarkEnd w:id="35"/>
    </w:p>
    <w:p w14:paraId="02668A47" w14:textId="397E51DA" w:rsidR="004F617D" w:rsidRDefault="004F617D" w:rsidP="004F617D">
      <w:pPr>
        <w:pStyle w:val="af4"/>
      </w:pPr>
      <w:r>
        <w:t xml:space="preserve">Тестирование кода важно для обеспечения качества и надежности веб-приложений. Оно включает в себя проверку кода на различных этапах его разработки, начиная с написания и завершая тестированием в реальных условиях перед выпуском в </w:t>
      </w:r>
      <w:r w:rsidR="00CD3255">
        <w:t>интернет</w:t>
      </w:r>
      <w:r>
        <w:t>.</w:t>
      </w:r>
    </w:p>
    <w:p w14:paraId="293910FA" w14:textId="77777777" w:rsidR="004F617D" w:rsidRDefault="004F617D" w:rsidP="004F617D">
      <w:pPr>
        <w:pStyle w:val="af4"/>
        <w:spacing w:after="280"/>
      </w:pPr>
      <w:r>
        <w:t xml:space="preserve">Для тестирования кода был выбран сервис The W3C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Service. Результат тестирования представлен на следующих рисунках:</w:t>
      </w:r>
    </w:p>
    <w:p w14:paraId="0D4D0F35" w14:textId="77777777" w:rsidR="004F617D" w:rsidRDefault="004F617D" w:rsidP="004F617D">
      <w:pPr>
        <w:pStyle w:val="af4"/>
      </w:pPr>
      <w:r w:rsidRPr="0023790E">
        <w:rPr>
          <w:noProof/>
        </w:rPr>
        <w:drawing>
          <wp:inline distT="0" distB="0" distL="0" distR="0" wp14:anchorId="35BC4545" wp14:editId="12BA2B35">
            <wp:extent cx="6372225" cy="553085"/>
            <wp:effectExtent l="0" t="0" r="9525" b="0"/>
            <wp:docPr id="2129885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851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1A33" w14:textId="77777777" w:rsidR="004F617D" w:rsidRDefault="004F617D" w:rsidP="004F617D">
      <w:pPr>
        <w:pStyle w:val="af4"/>
        <w:spacing w:before="240" w:after="280"/>
        <w:jc w:val="center"/>
      </w:pPr>
      <w:r>
        <w:t>Рисунок 4.8 – Результат тестирования главной страницы</w:t>
      </w:r>
    </w:p>
    <w:p w14:paraId="08F30E57" w14:textId="77777777" w:rsidR="004F617D" w:rsidRDefault="004F617D" w:rsidP="004F617D">
      <w:pPr>
        <w:pStyle w:val="af4"/>
        <w:jc w:val="center"/>
      </w:pPr>
      <w:r w:rsidRPr="0081100C">
        <w:rPr>
          <w:noProof/>
        </w:rPr>
        <w:drawing>
          <wp:inline distT="0" distB="0" distL="0" distR="0" wp14:anchorId="0B183A24" wp14:editId="3B7B3F29">
            <wp:extent cx="6372225" cy="424815"/>
            <wp:effectExtent l="0" t="0" r="9525" b="0"/>
            <wp:docPr id="1351420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204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E416" w14:textId="72036382" w:rsidR="004F617D" w:rsidRPr="004978D7" w:rsidRDefault="004F617D" w:rsidP="004F617D">
      <w:pPr>
        <w:pStyle w:val="af4"/>
        <w:spacing w:before="240" w:after="280"/>
        <w:jc w:val="center"/>
      </w:pPr>
      <w:r>
        <w:t>Рисунок 4.9 – Результат тестирования страницы</w:t>
      </w:r>
      <w:r w:rsidR="0043305A">
        <w:t xml:space="preserve"> Авторизация</w:t>
      </w:r>
    </w:p>
    <w:p w14:paraId="323020F2" w14:textId="77777777" w:rsidR="004F617D" w:rsidRPr="00F97642" w:rsidRDefault="004F617D" w:rsidP="004F617D">
      <w:pPr>
        <w:pStyle w:val="af4"/>
        <w:jc w:val="center"/>
      </w:pPr>
      <w:r w:rsidRPr="003F17F7">
        <w:rPr>
          <w:noProof/>
          <w:lang w:val="en-US"/>
        </w:rPr>
        <w:drawing>
          <wp:inline distT="0" distB="0" distL="0" distR="0" wp14:anchorId="0232D7B2" wp14:editId="73898C4C">
            <wp:extent cx="6372225" cy="382270"/>
            <wp:effectExtent l="0" t="0" r="9525" b="0"/>
            <wp:docPr id="555734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346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AE9D" w14:textId="48D7616B" w:rsidR="004F617D" w:rsidRDefault="004F617D" w:rsidP="004F617D">
      <w:pPr>
        <w:pStyle w:val="af4"/>
        <w:spacing w:before="240" w:after="280"/>
        <w:jc w:val="center"/>
      </w:pPr>
      <w:r>
        <w:t xml:space="preserve">Рисунок 4.10 – Результат тестирования </w:t>
      </w:r>
      <w:r w:rsidR="0043305A">
        <w:t>страницы Регистрации</w:t>
      </w:r>
    </w:p>
    <w:p w14:paraId="1373C0E9" w14:textId="77777777" w:rsidR="004F617D" w:rsidRDefault="004F617D" w:rsidP="004F617D">
      <w:pPr>
        <w:pStyle w:val="af4"/>
        <w:jc w:val="center"/>
      </w:pPr>
      <w:r w:rsidRPr="008561C5">
        <w:rPr>
          <w:noProof/>
        </w:rPr>
        <w:drawing>
          <wp:inline distT="0" distB="0" distL="0" distR="0" wp14:anchorId="7ED82822" wp14:editId="4588A01B">
            <wp:extent cx="6372225" cy="389890"/>
            <wp:effectExtent l="0" t="0" r="9525" b="0"/>
            <wp:docPr id="1236566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66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787E" w14:textId="6238A335" w:rsidR="004F617D" w:rsidRDefault="004F617D" w:rsidP="004F617D">
      <w:pPr>
        <w:pStyle w:val="af4"/>
        <w:spacing w:before="240" w:after="280"/>
        <w:jc w:val="center"/>
      </w:pPr>
      <w:r>
        <w:t>Рисунок 4.11 – Результат тестирования страницы</w:t>
      </w:r>
      <w:r w:rsidR="0043305A">
        <w:t xml:space="preserve"> Цифровые пианино</w:t>
      </w:r>
    </w:p>
    <w:p w14:paraId="172CBAC0" w14:textId="77777777" w:rsidR="0043305A" w:rsidRDefault="0043305A" w:rsidP="0043305A">
      <w:pPr>
        <w:pStyle w:val="af4"/>
        <w:jc w:val="center"/>
      </w:pPr>
      <w:r w:rsidRPr="008561C5">
        <w:rPr>
          <w:noProof/>
        </w:rPr>
        <w:drawing>
          <wp:inline distT="0" distB="0" distL="0" distR="0" wp14:anchorId="20D6E75D" wp14:editId="6F76911B">
            <wp:extent cx="6372225" cy="389890"/>
            <wp:effectExtent l="0" t="0" r="9525" b="0"/>
            <wp:docPr id="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66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1A83" w14:textId="7338D90A" w:rsidR="0043305A" w:rsidRPr="003F17F7" w:rsidRDefault="0043305A" w:rsidP="0043305A">
      <w:pPr>
        <w:pStyle w:val="af4"/>
        <w:spacing w:before="240" w:after="280"/>
        <w:jc w:val="center"/>
      </w:pPr>
      <w:r>
        <w:t>Рисунок 4.1</w:t>
      </w:r>
      <w:r>
        <w:t>2</w:t>
      </w:r>
      <w:r>
        <w:t xml:space="preserve"> – Результат тестирования страницы</w:t>
      </w:r>
      <w:r>
        <w:t xml:space="preserve"> Корзина</w:t>
      </w:r>
    </w:p>
    <w:p w14:paraId="31DA1A39" w14:textId="32A9AD19" w:rsidR="0043305A" w:rsidRDefault="0043305A" w:rsidP="004F617D">
      <w:pPr>
        <w:pStyle w:val="af4"/>
        <w:spacing w:before="240" w:after="280"/>
        <w:jc w:val="center"/>
      </w:pPr>
    </w:p>
    <w:p w14:paraId="124ECB7B" w14:textId="77777777" w:rsidR="0043305A" w:rsidRDefault="0043305A" w:rsidP="0043305A">
      <w:pPr>
        <w:pStyle w:val="af4"/>
        <w:jc w:val="center"/>
      </w:pPr>
      <w:r w:rsidRPr="008561C5">
        <w:rPr>
          <w:noProof/>
        </w:rPr>
        <w:drawing>
          <wp:inline distT="0" distB="0" distL="0" distR="0" wp14:anchorId="15643C7C" wp14:editId="41711D11">
            <wp:extent cx="6372225" cy="389890"/>
            <wp:effectExtent l="0" t="0" r="9525" b="0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66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E2A8" w14:textId="6ACF622F" w:rsidR="0043305A" w:rsidRPr="003F17F7" w:rsidRDefault="0043305A" w:rsidP="0043305A">
      <w:pPr>
        <w:pStyle w:val="af4"/>
        <w:spacing w:before="240" w:after="280"/>
        <w:jc w:val="center"/>
      </w:pPr>
      <w:r>
        <w:t>Рисунок 4.1</w:t>
      </w:r>
      <w:r>
        <w:t>3</w:t>
      </w:r>
      <w:r>
        <w:t xml:space="preserve"> – Результат тестирования страницы</w:t>
      </w:r>
      <w:r>
        <w:t xml:space="preserve"> Избранное</w:t>
      </w:r>
    </w:p>
    <w:p w14:paraId="32626E53" w14:textId="43417430" w:rsidR="0043305A" w:rsidRDefault="0043305A" w:rsidP="004F617D">
      <w:pPr>
        <w:pStyle w:val="af4"/>
        <w:spacing w:before="240" w:after="280"/>
        <w:jc w:val="center"/>
      </w:pPr>
    </w:p>
    <w:p w14:paraId="41132443" w14:textId="77777777" w:rsidR="000B159A" w:rsidRPr="003F17F7" w:rsidRDefault="000B159A" w:rsidP="004F617D">
      <w:pPr>
        <w:pStyle w:val="af4"/>
        <w:spacing w:before="240" w:after="280"/>
        <w:jc w:val="center"/>
      </w:pPr>
    </w:p>
    <w:p w14:paraId="0B676F6A" w14:textId="77777777" w:rsidR="004F617D" w:rsidRPr="004B0E56" w:rsidRDefault="004F617D" w:rsidP="004F617D">
      <w:pPr>
        <w:pStyle w:val="af4"/>
        <w:spacing w:before="360" w:after="240"/>
        <w:outlineLvl w:val="1"/>
        <w:rPr>
          <w:b/>
          <w:bCs/>
        </w:rPr>
      </w:pPr>
      <w:bookmarkStart w:id="36" w:name="_Toc166002014"/>
      <w:r w:rsidRPr="004B0E56">
        <w:rPr>
          <w:b/>
          <w:bCs/>
        </w:rPr>
        <w:lastRenderedPageBreak/>
        <w:t>4.5 Вывод</w:t>
      </w:r>
      <w:bookmarkEnd w:id="36"/>
    </w:p>
    <w:p w14:paraId="1A29EFBB" w14:textId="77777777" w:rsidR="004F617D" w:rsidRDefault="004F617D" w:rsidP="004F617D">
      <w:pPr>
        <w:pStyle w:val="af4"/>
      </w:pPr>
      <w:r>
        <w:t>В данном разделе было рассмотрено поведение веб-сайта на различных устройствах и в различных браузерах. Также в данном разделе было проведено тестирование кода веб-сайта, были оговорены преимущества проведения тестирования.</w:t>
      </w:r>
    </w:p>
    <w:p w14:paraId="55DE9194" w14:textId="77777777" w:rsidR="004F617D" w:rsidRDefault="004F617D" w:rsidP="004F617D">
      <w:pPr>
        <w:pStyle w:val="af4"/>
      </w:pPr>
    </w:p>
    <w:p w14:paraId="5683C0E4" w14:textId="77777777" w:rsidR="004F617D" w:rsidRDefault="004F617D" w:rsidP="004F617D">
      <w:pPr>
        <w:spacing w:line="259" w:lineRule="auto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>
        <w:br w:type="page"/>
      </w:r>
    </w:p>
    <w:p w14:paraId="178BDAC6" w14:textId="77777777" w:rsidR="004F617D" w:rsidRPr="003D1C54" w:rsidRDefault="004F617D" w:rsidP="004F617D">
      <w:pPr>
        <w:pStyle w:val="af4"/>
        <w:spacing w:before="360" w:after="240"/>
        <w:jc w:val="center"/>
        <w:outlineLvl w:val="0"/>
        <w:rPr>
          <w:b/>
          <w:bCs/>
        </w:rPr>
      </w:pPr>
      <w:bookmarkStart w:id="37" w:name="_Toc166002015"/>
      <w:bookmarkStart w:id="38" w:name="_Hlk168914312"/>
      <w:r w:rsidRPr="003D1C54">
        <w:rPr>
          <w:b/>
          <w:bCs/>
        </w:rPr>
        <w:lastRenderedPageBreak/>
        <w:t>Заключение</w:t>
      </w:r>
      <w:bookmarkEnd w:id="37"/>
    </w:p>
    <w:bookmarkEnd w:id="38"/>
    <w:p w14:paraId="6B549FA4" w14:textId="05BD548E" w:rsidR="004F617D" w:rsidRPr="00F140FA" w:rsidRDefault="004F617D" w:rsidP="004F617D">
      <w:pPr>
        <w:pStyle w:val="af4"/>
      </w:pPr>
      <w:r>
        <w:t xml:space="preserve">В ходе выполнения курсовой работы был реализован полноценный веб-сайт Интернет-магазина </w:t>
      </w:r>
      <w:r w:rsidR="0043305A">
        <w:t>музыкальных инструментов</w:t>
      </w:r>
      <w:r>
        <w:t xml:space="preserve"> «</w:t>
      </w:r>
      <w:proofErr w:type="spellStart"/>
      <w:r>
        <w:rPr>
          <w:lang w:val="en-US"/>
        </w:rPr>
        <w:t>A</w:t>
      </w:r>
      <w:r w:rsidR="0043305A">
        <w:rPr>
          <w:lang w:val="en-US"/>
        </w:rPr>
        <w:t>ccordArt</w:t>
      </w:r>
      <w:proofErr w:type="spellEnd"/>
      <w:r>
        <w:t xml:space="preserve">», на котором пользователи могу ознакомиться и приобрести интересующий его </w:t>
      </w:r>
      <w:r w:rsidR="0043305A">
        <w:t>музыкальный инструмент</w:t>
      </w:r>
      <w:r>
        <w:t>.</w:t>
      </w:r>
    </w:p>
    <w:p w14:paraId="287D3BE2" w14:textId="77777777" w:rsidR="004F617D" w:rsidRDefault="004F617D" w:rsidP="004F617D">
      <w:pPr>
        <w:pStyle w:val="af4"/>
      </w:pPr>
      <w:r>
        <w:t xml:space="preserve">При разработке данного веб-сайта был использован широкий ряд языков разметки и таблиц стиля, а именно: </w:t>
      </w:r>
      <w:r>
        <w:rPr>
          <w:lang w:val="en-US"/>
        </w:rPr>
        <w:t>HTML</w:t>
      </w:r>
      <w:r>
        <w:t xml:space="preserve">5, </w:t>
      </w:r>
      <w:r>
        <w:rPr>
          <w:lang w:val="en-US"/>
        </w:rPr>
        <w:t>SCSS</w:t>
      </w:r>
      <w:r>
        <w:t xml:space="preserve">, </w:t>
      </w:r>
      <w:r>
        <w:rPr>
          <w:lang w:val="en-US"/>
        </w:rPr>
        <w:t>CSS</w:t>
      </w:r>
      <w:r>
        <w:t xml:space="preserve">3, </w:t>
      </w:r>
      <w:r>
        <w:rPr>
          <w:lang w:val="en-US"/>
        </w:rPr>
        <w:t>JS</w:t>
      </w:r>
      <w:r>
        <w:t xml:space="preserve">, </w:t>
      </w:r>
      <w:r>
        <w:rPr>
          <w:lang w:val="en-US"/>
        </w:rPr>
        <w:t>XML</w:t>
      </w:r>
      <w:r>
        <w:t>, которое позволило повысить качество продукта и уменьшить временные затраты на его разработку в несколько раз.</w:t>
      </w:r>
    </w:p>
    <w:p w14:paraId="676F16C1" w14:textId="77777777" w:rsidR="004F617D" w:rsidRDefault="004F617D" w:rsidP="004F617D">
      <w:pPr>
        <w:pStyle w:val="af4"/>
      </w:pPr>
      <w:r>
        <w:t>При постановке задачи было рассмотрено некоторые количество аналогичных решений. Были рассмотрены преимущества и недостатки того или иного сайта, в результате чего было составлено техническое задание.</w:t>
      </w:r>
    </w:p>
    <w:p w14:paraId="2BC8D929" w14:textId="77777777" w:rsidR="004F617D" w:rsidRDefault="004F617D" w:rsidP="004F617D">
      <w:pPr>
        <w:pStyle w:val="af4"/>
      </w:pPr>
      <w:r>
        <w:t>При проектировании веб-сайта были разработаны прототипы, далее создан макет дизайна веб-сайт, опираясь на который происходила сама вёрстка.</w:t>
      </w:r>
    </w:p>
    <w:p w14:paraId="4E049A82" w14:textId="77777777" w:rsidR="004F617D" w:rsidRDefault="004F617D" w:rsidP="004F617D">
      <w:pPr>
        <w:pStyle w:val="af4"/>
      </w:pPr>
      <w:r>
        <w:t>Были разработаны пользовательские элементы, различные спецэффекты.</w:t>
      </w:r>
    </w:p>
    <w:p w14:paraId="21A858C0" w14:textId="77777777" w:rsidR="004F617D" w:rsidRDefault="004F617D" w:rsidP="004F617D">
      <w:pPr>
        <w:pStyle w:val="af4"/>
      </w:pPr>
      <w:r>
        <w:t>С нуля был разработан логотип, которые отлично соответствует тематике данного продукта.</w:t>
      </w:r>
    </w:p>
    <w:p w14:paraId="52618A53" w14:textId="77777777" w:rsidR="004F617D" w:rsidRDefault="004F617D" w:rsidP="004F617D">
      <w:pPr>
        <w:pStyle w:val="af4"/>
      </w:pPr>
      <w:r>
        <w:t xml:space="preserve">Для качественного отображения иконок было принято решение использовать </w:t>
      </w:r>
      <w:r>
        <w:rPr>
          <w:lang w:val="en-US"/>
        </w:rPr>
        <w:t>SVG</w:t>
      </w:r>
      <w:r>
        <w:t>-формат хранения изображения.</w:t>
      </w:r>
    </w:p>
    <w:p w14:paraId="0304846C" w14:textId="77777777" w:rsidR="004F617D" w:rsidRDefault="004F617D" w:rsidP="004F617D">
      <w:pPr>
        <w:pStyle w:val="af4"/>
      </w:pPr>
      <w:r>
        <w:t xml:space="preserve">В ходе тестирования веб-сайта была продемонстрирована его </w:t>
      </w:r>
      <w:proofErr w:type="spellStart"/>
      <w:r>
        <w:t>кроссбраузерность</w:t>
      </w:r>
      <w:proofErr w:type="spellEnd"/>
      <w:r>
        <w:t xml:space="preserve"> и адаптивность.</w:t>
      </w:r>
    </w:p>
    <w:p w14:paraId="5F58D6C9" w14:textId="77777777" w:rsidR="004F617D" w:rsidRDefault="004F617D" w:rsidP="004F617D">
      <w:pPr>
        <w:pStyle w:val="af4"/>
      </w:pPr>
      <w:r>
        <w:t>В пояснительной записке к данному курсовому проекту описана реализация поставленных в рамках данного проекта задач:</w:t>
      </w:r>
    </w:p>
    <w:p w14:paraId="6E34B5A9" w14:textId="77777777" w:rsidR="004F617D" w:rsidRDefault="004F617D" w:rsidP="004F617D">
      <w:pPr>
        <w:pStyle w:val="af4"/>
        <w:numPr>
          <w:ilvl w:val="0"/>
          <w:numId w:val="30"/>
        </w:numPr>
      </w:pPr>
      <w:r>
        <w:t>Постановка задачи. Анализ готовых решений и выбор средств реализации.</w:t>
      </w:r>
    </w:p>
    <w:p w14:paraId="772A00AA" w14:textId="76D466D8" w:rsidR="004F617D" w:rsidRDefault="004F617D" w:rsidP="004F617D">
      <w:pPr>
        <w:pStyle w:val="af4"/>
        <w:numPr>
          <w:ilvl w:val="0"/>
          <w:numId w:val="30"/>
        </w:numPr>
      </w:pPr>
      <w:r>
        <w:t>Проектирование веб-сайта</w:t>
      </w:r>
      <w:r w:rsidR="0043305A">
        <w:t>.</w:t>
      </w:r>
    </w:p>
    <w:p w14:paraId="216865BB" w14:textId="77777777" w:rsidR="004F617D" w:rsidRDefault="004F617D" w:rsidP="004F617D">
      <w:pPr>
        <w:pStyle w:val="af4"/>
        <w:numPr>
          <w:ilvl w:val="0"/>
          <w:numId w:val="30"/>
        </w:numPr>
      </w:pPr>
      <w:r>
        <w:t xml:space="preserve">Реализация структура веб-сайта посредством использования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>
        <w:t xml:space="preserve">, </w:t>
      </w:r>
      <w:r>
        <w:rPr>
          <w:lang w:val="en-US"/>
        </w:rPr>
        <w:t>SCSS</w:t>
      </w:r>
      <w:r w:rsidRPr="00F140FA">
        <w:t xml:space="preserve"> </w:t>
      </w:r>
      <w:r>
        <w:t xml:space="preserve">и </w:t>
      </w:r>
      <w:r>
        <w:rPr>
          <w:lang w:val="en-US"/>
        </w:rPr>
        <w:t>JS</w:t>
      </w:r>
      <w:r>
        <w:t>.</w:t>
      </w:r>
    </w:p>
    <w:p w14:paraId="3D138708" w14:textId="77777777" w:rsidR="004F617D" w:rsidRDefault="004F617D" w:rsidP="004F617D">
      <w:pPr>
        <w:pStyle w:val="af4"/>
        <w:numPr>
          <w:ilvl w:val="0"/>
          <w:numId w:val="30"/>
        </w:numPr>
      </w:pPr>
      <w:r>
        <w:t xml:space="preserve">Тестирование веб-сайта на </w:t>
      </w:r>
      <w:proofErr w:type="spellStart"/>
      <w:r>
        <w:t>кроссбраузерность</w:t>
      </w:r>
      <w:proofErr w:type="spellEnd"/>
      <w:r>
        <w:t>, адаптивность.</w:t>
      </w:r>
    </w:p>
    <w:p w14:paraId="31301E6A" w14:textId="77777777" w:rsidR="004F617D" w:rsidRDefault="004F617D" w:rsidP="004F617D">
      <w:pPr>
        <w:pStyle w:val="af4"/>
      </w:pPr>
    </w:p>
    <w:p w14:paraId="1E0BA08D" w14:textId="77777777" w:rsidR="004F617D" w:rsidRDefault="004F617D" w:rsidP="004F617D">
      <w:pPr>
        <w:pStyle w:val="af4"/>
      </w:pPr>
    </w:p>
    <w:p w14:paraId="3F1B051C" w14:textId="77777777" w:rsidR="004F617D" w:rsidRDefault="004F617D" w:rsidP="004F617D">
      <w:pPr>
        <w:pStyle w:val="af4"/>
      </w:pPr>
    </w:p>
    <w:p w14:paraId="0A9FCC61" w14:textId="77777777" w:rsidR="004F617D" w:rsidRDefault="004F617D" w:rsidP="004F617D">
      <w:pPr>
        <w:spacing w:line="259" w:lineRule="auto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>
        <w:br w:type="page"/>
      </w:r>
    </w:p>
    <w:p w14:paraId="2F706A79" w14:textId="77777777" w:rsidR="004F617D" w:rsidRPr="0081481A" w:rsidRDefault="004F617D" w:rsidP="004F617D">
      <w:pPr>
        <w:pStyle w:val="af4"/>
        <w:spacing w:before="360" w:after="240"/>
        <w:jc w:val="center"/>
        <w:outlineLvl w:val="0"/>
        <w:rPr>
          <w:b/>
          <w:bCs/>
        </w:rPr>
      </w:pPr>
      <w:bookmarkStart w:id="39" w:name="_Toc166002016"/>
      <w:r w:rsidRPr="0081481A">
        <w:rPr>
          <w:b/>
          <w:bCs/>
        </w:rPr>
        <w:lastRenderedPageBreak/>
        <w:t>Список использованных источников</w:t>
      </w:r>
      <w:bookmarkEnd w:id="39"/>
    </w:p>
    <w:p w14:paraId="06B17782" w14:textId="49447C92" w:rsidR="004F617D" w:rsidRPr="008D79BF" w:rsidRDefault="004F617D" w:rsidP="004F617D">
      <w:pPr>
        <w:pStyle w:val="a6"/>
        <w:numPr>
          <w:ilvl w:val="3"/>
          <w:numId w:val="30"/>
        </w:numPr>
        <w:spacing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Аналог «</w:t>
      </w:r>
      <w:proofErr w:type="spellStart"/>
      <w:r w:rsidR="00C15822">
        <w:rPr>
          <w:rFonts w:ascii="Times New Roman" w:eastAsiaTheme="minorHAnsi" w:hAnsi="Times New Roman"/>
          <w:sz w:val="28"/>
          <w:szCs w:val="28"/>
          <w:lang w:val="en-US" w:eastAsia="en-US"/>
          <w14:ligatures w14:val="standardContextual"/>
        </w:rPr>
        <w:t>AccordArt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» [Электронный ресурс]. – Режим доступа: </w:t>
      </w:r>
      <w:r w:rsidR="00C15822" w:rsidRPr="00C15822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https://muzplanet.com/</w:t>
      </w:r>
    </w:p>
    <w:p w14:paraId="614257A5" w14:textId="77777777" w:rsidR="004F617D" w:rsidRDefault="004F617D" w:rsidP="004F617D">
      <w:pPr>
        <w:pStyle w:val="a6"/>
        <w:numPr>
          <w:ilvl w:val="3"/>
          <w:numId w:val="30"/>
        </w:numPr>
        <w:spacing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Приложение для разработки макетов и прототипов веб-страниц «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Figma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» [Электронный ресурс]. – Режим доступа: https://www.figma.com/</w:t>
      </w:r>
    </w:p>
    <w:p w14:paraId="49292F3B" w14:textId="77777777" w:rsidR="004F617D" w:rsidRDefault="004F617D" w:rsidP="004F617D">
      <w:pPr>
        <w:pStyle w:val="a6"/>
        <w:numPr>
          <w:ilvl w:val="3"/>
          <w:numId w:val="30"/>
        </w:numPr>
        <w:spacing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Инструмент, который позволяет скачивать иконки в разных форматах [Электронный ресурс]. – Режим доступа: https://icon-icons.com/ru/</w:t>
      </w:r>
    </w:p>
    <w:p w14:paraId="4C05BF8D" w14:textId="0C83A383" w:rsidR="004F617D" w:rsidRDefault="004F617D" w:rsidP="004F617D">
      <w:pPr>
        <w:pStyle w:val="a6"/>
        <w:numPr>
          <w:ilvl w:val="3"/>
          <w:numId w:val="30"/>
        </w:numPr>
        <w:spacing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Библиотека 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Font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 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Awesome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 [Электронный ресурс]. – Режим доступа: </w:t>
      </w:r>
      <w:hyperlink r:id="rId38" w:history="1">
        <w:r w:rsidR="00C15822" w:rsidRPr="00C25CE3">
          <w:rPr>
            <w:rStyle w:val="40"/>
            <w:rFonts w:ascii="Times New Roman" w:eastAsiaTheme="minorHAnsi" w:hAnsi="Times New Roman"/>
            <w:sz w:val="28"/>
            <w:szCs w:val="28"/>
            <w:lang w:val="ru-RU" w:eastAsia="en-US"/>
            <w14:ligatures w14:val="standardContextual"/>
          </w:rPr>
          <w:t>https://cdnjs.com/libraries/font-awesome</w:t>
        </w:r>
      </w:hyperlink>
    </w:p>
    <w:p w14:paraId="6EC1CD18" w14:textId="73A10A81" w:rsidR="00C15822" w:rsidRPr="00C15822" w:rsidRDefault="00C15822" w:rsidP="00C15822">
      <w:pPr>
        <w:pStyle w:val="a6"/>
        <w:numPr>
          <w:ilvl w:val="3"/>
          <w:numId w:val="30"/>
        </w:numPr>
        <w:spacing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Иконки </w:t>
      </w:r>
      <w:r>
        <w:rPr>
          <w:rFonts w:ascii="Times New Roman" w:eastAsiaTheme="minorHAnsi" w:hAnsi="Times New Roman"/>
          <w:sz w:val="28"/>
          <w:szCs w:val="28"/>
          <w:lang w:val="en-US" w:eastAsia="en-US"/>
          <w14:ligatures w14:val="standardContextual"/>
        </w:rPr>
        <w:t>Bootstrap</w:t>
      </w:r>
      <w:r w:rsidRPr="00C15822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 [</w:t>
      </w:r>
      <w:r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Электронный ресурс</w:t>
      </w:r>
      <w:r w:rsidRPr="00C15822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. – Режим доступа: </w:t>
      </w:r>
      <w:r w:rsidRPr="00C15822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https://getbootstrap.ru/docs/icons/</w:t>
      </w:r>
    </w:p>
    <w:p w14:paraId="732946B8" w14:textId="7501ED76" w:rsidR="004F617D" w:rsidRPr="008D79BF" w:rsidRDefault="004F617D" w:rsidP="004F617D">
      <w:pPr>
        <w:pStyle w:val="a6"/>
        <w:numPr>
          <w:ilvl w:val="3"/>
          <w:numId w:val="30"/>
        </w:numPr>
        <w:spacing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Репозиторий проекта на 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GitHub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 [Электронный ресурс]. – Режим доступа: </w:t>
      </w:r>
      <w:r w:rsidR="0043305A" w:rsidRPr="0043305A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https://github.com/mrPavello/-/upload</w:t>
      </w:r>
    </w:p>
    <w:p w14:paraId="58F2A428" w14:textId="27452A01" w:rsidR="00146FE5" w:rsidRDefault="00146FE5" w:rsidP="006C0B77">
      <w:pPr>
        <w:spacing w:after="0"/>
        <w:ind w:firstLine="709"/>
        <w:jc w:val="both"/>
        <w:rPr>
          <w:lang w:val="ru-RU"/>
        </w:rPr>
      </w:pPr>
    </w:p>
    <w:p w14:paraId="23692F53" w14:textId="77777777" w:rsidR="00146FE5" w:rsidRDefault="00146FE5">
      <w:pPr>
        <w:spacing w:line="259" w:lineRule="auto"/>
        <w:rPr>
          <w:lang w:val="ru-RU"/>
        </w:rPr>
      </w:pPr>
      <w:r>
        <w:rPr>
          <w:lang w:val="ru-RU"/>
        </w:rPr>
        <w:br w:type="page"/>
      </w:r>
    </w:p>
    <w:p w14:paraId="59F892FD" w14:textId="07E56F22" w:rsidR="00146FE5" w:rsidRDefault="00146FE5" w:rsidP="00146FE5">
      <w:pPr>
        <w:spacing w:before="360" w:after="240" w:line="240" w:lineRule="auto"/>
        <w:ind w:firstLine="709"/>
        <w:jc w:val="center"/>
        <w:outlineLvl w:val="0"/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</w:pPr>
      <w:bookmarkStart w:id="40" w:name="_Hlk168914514"/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  <w:lastRenderedPageBreak/>
        <w:t xml:space="preserve">Листинг </w:t>
      </w: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  <w:t xml:space="preserve">HTML </w:t>
      </w: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  <w:t>файлов</w:t>
      </w:r>
    </w:p>
    <w:bookmarkEnd w:id="40"/>
    <w:p w14:paraId="07E51324" w14:textId="77777777" w:rsidR="00146FE5" w:rsidRPr="00146FE5" w:rsidRDefault="00146FE5" w:rsidP="00146FE5">
      <w:pPr>
        <w:spacing w:before="360" w:after="240" w:line="240" w:lineRule="auto"/>
        <w:ind w:firstLine="709"/>
        <w:jc w:val="center"/>
        <w:outlineLvl w:val="0"/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</w:pPr>
    </w:p>
    <w:p w14:paraId="09249A6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           &lt;!DOCTYPE html&gt;</w:t>
      </w:r>
    </w:p>
    <w:p w14:paraId="5C4536A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&lt;html lang="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ru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664E12C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&lt;head&gt;</w:t>
      </w:r>
    </w:p>
    <w:p w14:paraId="5C328CD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&lt;meta charset="UTF-8"&gt;</w:t>
      </w:r>
    </w:p>
    <w:p w14:paraId="1A530C2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&lt;meta name="viewport" content="width=device-width, initial-scale=1.0"&gt;</w:t>
      </w:r>
    </w:p>
    <w:p w14:paraId="7F06C08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meta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author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="Pavel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Redzko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description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="Интернет-магазин музыкальных инструментов"&gt;</w:t>
      </w:r>
    </w:p>
    <w:p w14:paraId="4116203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&lt;meta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keyeords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музыуальные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инструменты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08DEB7F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&lt;link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rel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preconnect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="https://fonts.googleapis.com"&gt;</w:t>
      </w:r>
    </w:p>
    <w:p w14:paraId="634484B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&lt;link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rel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preconnect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="https://fonts.gstatic.com"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crossorigin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56A3BE8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&lt;link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rel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="stylesheet" href="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https://fonts.googleapis.com/css2?family=Rubik:ital,wght@0,300..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900;1,300..900&amp;display=swap"&gt;    </w:t>
      </w:r>
    </w:p>
    <w:p w14:paraId="62D1831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&lt;link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rel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="stylesheet"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css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/style.css"&gt;</w:t>
      </w:r>
    </w:p>
    <w:p w14:paraId="1A9F8DE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&lt;title&gt;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AccordArt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&lt;/title&gt;</w:t>
      </w:r>
    </w:p>
    <w:p w14:paraId="7612E03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&lt;/head&gt;</w:t>
      </w:r>
    </w:p>
    <w:p w14:paraId="4D311C1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&lt;body&gt;</w:t>
      </w:r>
    </w:p>
    <w:p w14:paraId="700E698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&lt;header&gt;</w:t>
      </w:r>
    </w:p>
    <w:p w14:paraId="73F43AF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&lt;div class="header-top"&gt;</w:t>
      </w:r>
    </w:p>
    <w:p w14:paraId="7B86C93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&lt;div class="container"&gt;</w:t>
      </w:r>
    </w:p>
    <w:p w14:paraId="7CE1C7F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CC2886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class="location"&gt;</w:t>
      </w:r>
    </w:p>
    <w:p w14:paraId="4DF8DB7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&lt;a target="_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blanck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="https://yandex.ru/maps/?text={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Минск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}"&gt;</w:t>
      </w:r>
    </w:p>
    <w:p w14:paraId="5F08800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xmlns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="http://www.w3.org/2000/svg" width="1vw" height="1vw" fill="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currentColor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 class="bi bi-geo-alt"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viewBox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 0 16 16"&gt;</w:t>
      </w:r>
    </w:p>
    <w:p w14:paraId="6423986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&lt;path d="M12.166 8.94c-.524 1.062-1.234 2.12-1.96 3.07A31.493 31.493 0 0 1 8 14.58a31.481 31.481 0 0 1-2.206-2.57c-.726-.95-1.436-2.008-1.96-3.07C3.304 7.867 3 6.862 3 6a5 5 0 0 1 10 0c0 .862-.305 1.867-.834 2.94zM8 16s6-5.686 6-10A6 6 0 0 0 2 6c0 4.314 6 10 6 10z"/&gt;</w:t>
      </w:r>
    </w:p>
    <w:p w14:paraId="449A92C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&lt;path d="M8 8a2 2 0 1 1 0-4 2 2 0 0 1 0 4zm0 1a3 3 0 1 0 0-6 3 3 0 0 0 0 6z"/&gt;</w:t>
      </w:r>
    </w:p>
    <w:p w14:paraId="78FE346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4B2C8E1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&lt;p&gt;Минск, ул. Островского 14&lt;/p&gt;</w:t>
      </w:r>
    </w:p>
    <w:p w14:paraId="0754A16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4C11FC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0FEDA91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2B7D3C0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: +375257781236"&gt;</w:t>
      </w:r>
    </w:p>
    <w:p w14:paraId="7E750D3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&lt;p&gt;+375 (25) 778-12-36&lt;/p&gt;</w:t>
      </w:r>
    </w:p>
    <w:p w14:paraId="6B880E8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&lt;/a&gt;</w:t>
      </w:r>
    </w:p>
    <w:p w14:paraId="5DA2497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35E8BD1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class="email"&gt;</w:t>
      </w:r>
    </w:p>
    <w:p w14:paraId="3CAAB59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="mailto:shop@accordart.by"&gt;</w:t>
      </w:r>
    </w:p>
    <w:p w14:paraId="7C04DEA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&lt;p&gt;shop@accordart.by&lt;/p&gt;</w:t>
      </w:r>
    </w:p>
    <w:p w14:paraId="61DDCDF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&lt;/a&gt;</w:t>
      </w:r>
    </w:p>
    <w:p w14:paraId="1533196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64635A3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work_time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5289C8B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&lt;p&gt;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Пн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—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пт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: 9:00-18:00&lt;/p&gt;</w:t>
      </w:r>
    </w:p>
    <w:p w14:paraId="0AE656F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41A43CC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</w:p>
    <w:p w14:paraId="54BD0E8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73E29E7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&lt;/div&gt;</w:t>
      </w:r>
    </w:p>
    <w:p w14:paraId="57E6242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304EB3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&lt;div class="header-middle"&gt;</w:t>
      </w:r>
    </w:p>
    <w:p w14:paraId="5EC0860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&lt;div class="container"&gt;</w:t>
      </w:r>
    </w:p>
    <w:p w14:paraId="1AE2ADB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class="logo"&gt;</w:t>
      </w:r>
    </w:p>
    <w:p w14:paraId="052ED99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="AccordArt.html"&gt;</w:t>
      </w:r>
    </w:p>
    <w:p w14:paraId="715D36D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&lt;p&gt;Accord&lt;span&gt;Art&lt;/span&gt;&lt;/p&gt;</w:t>
      </w:r>
    </w:p>
    <w:p w14:paraId="200E960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&lt;/a&gt;</w:t>
      </w:r>
    </w:p>
    <w:p w14:paraId="6A9F3B9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79BD61D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class="catalog-search"&gt;</w:t>
      </w:r>
    </w:p>
    <w:p w14:paraId="715FADC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class="catalog"&gt;</w:t>
      </w:r>
    </w:p>
    <w:p w14:paraId="7E9B87E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&lt;button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tabindex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="0" id="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btn_catalog_open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2FBABC6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xmlns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="http://www.w3.org/2000/svg" width="1.8vw" height="1.8vw" fill="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currentColor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 class="bi bi-grid"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viewBox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 0 16 16"&gt;</w:t>
      </w:r>
    </w:p>
    <w:p w14:paraId="29DAC0D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&lt;path d="M1 2.5A1.5 1.5 0 0 1 2.5 1h3A1.5 1.5 0 0 1 7 2.5v3A1.5 1.5 0 0 1 5.5 7h-3A1.5 1.5 0 0 1 1 5.5v-3zM2.5 2a.5.5 0 0 0-.5.5v3a.5.5 0 0 0 .5.5h3a.5.5 0 0 0 .5-.5v-3a.5.5 0 0 0-.5-.5h-3zm6.5.5A1.5 1.5 0 0 1 10.5 1h3A1.5 1.5 0 0 1 15 2.5v3A1.5 1.5 0 0 1 13.5 7h-3A1.5 1.5 0 0 1 9 5.5v-3zm1.5-.5a.5.5 0 0 0-.5.5v3a.5.5 0 0 0 .5.5h3a.5.5 0 0 0 .5-.5v-3a.5.5 0 0 0-.5-.5h-3zM1 10.5A1.5 1.5 0 0 1 2.5 9h3A1.5 1.5 0 0 1 7 10.5v3A1.5 1.5 0 0 1 5.5 15h-3A1.5 1.5 0 0 1 1 13.5v-3zm1.5-.5a.5.5 0 0 0-.5.5v3a.5.5 0 0 0 .5.5h3a.5.5 0 0 0 .5-.5v-3a.5.5 0 0 0-.5-.5h-3zm6.5.5A1.5 1.5 0 0 1 10.5 9h3a1.5 1.5 0 0 1 1.5 1.5v3a1.5 1.5 0 0 1-1.5 1.5h-3A1.5 1.5 0 0 1 9 13.5v-3zm1.5-.5a.5.5 0 0 0-.5.5v3a.5.5 0 0 0 .5.5h3a.5.5 0 0 0 .5-.5v-3a.5.5 0 0 0-.5-.5h-3z"/&gt;</w:t>
      </w:r>
    </w:p>
    <w:p w14:paraId="4825CB6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6CF8340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&lt;/button&gt;</w:t>
      </w:r>
    </w:p>
    <w:p w14:paraId="08F20BE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48BF587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class="search"&gt;</w:t>
      </w:r>
    </w:p>
    <w:p w14:paraId="6FB2766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&lt;form&gt;</w:t>
      </w:r>
    </w:p>
    <w:p w14:paraId="2C74E95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&lt;div&gt;</w:t>
      </w:r>
    </w:p>
    <w:p w14:paraId="1C298B8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&lt;input placeholder="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Поиск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..." autocomplete="off"&gt;</w:t>
      </w:r>
    </w:p>
    <w:p w14:paraId="00DB4FE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&lt;button&gt;</w:t>
      </w:r>
    </w:p>
    <w:p w14:paraId="7894324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viewBox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 0 1024 1024"&gt;&lt;path class="path1" d="M848.471 928l-263.059-263.059c-48.941 36.706-110.118 55.059-177.412 55.059-171.294 0-312-140.706-312-312s140.706-312 312-312c171.294 0 312 140.706 312 312 0 67.294-24.471 128.471-55.059 177.412l263.059 263.059-79.529 79.529zM189.623 408.078c0 121.364 97.091 218.455 218.455 218.455s218.455-97.091 218.455-218.455c0-121.364-103.159-218.455-218.455-218.455-121.364 0-218.455 97.091-218.455 218.455z"&gt;&lt;/path&gt;&lt;/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685A52F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&lt;/button&gt;</w:t>
      </w:r>
    </w:p>
    <w:p w14:paraId="6C2EC74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59A06D1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&lt;/form&gt;</w:t>
      </w:r>
    </w:p>
    <w:p w14:paraId="7A8644C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0C0A5BD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047137C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class="icons"&gt;</w:t>
      </w:r>
    </w:p>
    <w:p w14:paraId="0675480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&lt;div&gt;</w:t>
      </w:r>
    </w:p>
    <w:p w14:paraId="5C59D92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="AA_favourite.html"&gt;</w:t>
      </w:r>
    </w:p>
    <w:p w14:paraId="7DEBF95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xmlns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="http://www.w3.org/2000/svg" width="1.6vw" height="1.6vw" fill="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currentColor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 class="bi bi-heart"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viewBox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 0 17 15"&gt;</w:t>
      </w:r>
    </w:p>
    <w:p w14:paraId="60C87DF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&lt;path d="m8 2.748-.717-.737C5.6.281 2.514.878 1.4 3.053c-.523 1.023-.641 2.5.314 4.385.92 1.815 2.834 3.989 6.286 6.357 3.452-2.368 5.365-4.542 6.286-6.357.955-1.886.838-3.362.314-4.385C13.486.878 10.4.28 8.717 2.01L8 2.748zM8 15C-7.333 4.868 3.279-3.04 7.824 1.143c.06.055.119.112.176.171a3.12 3.12 0 0 1 .176-.17C12.72-3.042 23.333 4.867 8 15z"/&gt;</w:t>
      </w:r>
    </w:p>
    <w:p w14:paraId="0694D84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1739DF1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&lt;/a&gt;</w:t>
      </w:r>
    </w:p>
    <w:p w14:paraId="222FE07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21C281F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&lt;div&gt;</w:t>
      </w:r>
    </w:p>
    <w:p w14:paraId="3E014AB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="AA_basket.html"&gt;</w:t>
      </w:r>
    </w:p>
    <w:p w14:paraId="529CCBE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xmlns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="http://www.w3.org/2000/svg" width="1.5vw" height="1.5vw" fill="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currentColor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 class="bi bi-cart3"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viewBox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 0 16 16"&gt;</w:t>
      </w:r>
    </w:p>
    <w:p w14:paraId="6446A92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&lt;path d="M0 1.5A.5.5 0 0 1 .5 1H2a.5.5 0 0 1 .485.379L2.89 3H14.5a.5.5 0 0 1 .49.598l-1 5a.5.5 0 0 1-.465.401l-9.397.472L4.415 11H13a.5.5 0 0 1 0 1H4a.5.5 0 0 1-.491-.408L2.01 3.607 1.61 2H.5a.5.5 0 0 1-.5-.5zM3.102 4l.84 4.479 9.144-.459L13.89 4H3.102zM5 12a2 2 0 1 0 0 4 2 2 0 0 0 0-4zm7 0a2 2 0 1 0 0 4 2 2 0 0 0 0-4zm-7 1a1 1 0 1 1 0 2 1 1 0 0 1 0-2zm7 0a1 1 0 1 1 0 2 1 1 0 0 1 0-2z"/&gt;</w:t>
      </w:r>
    </w:p>
    <w:p w14:paraId="05D3B69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260FFFD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&lt;/a&gt;</w:t>
      </w:r>
    </w:p>
    <w:p w14:paraId="4ED6BE2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&lt;/div&gt;</w:t>
      </w:r>
    </w:p>
    <w:p w14:paraId="1F4A09A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&lt;div&gt;</w:t>
      </w:r>
    </w:p>
    <w:p w14:paraId="7662296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="/AA_reg.html"&gt;</w:t>
      </w:r>
    </w:p>
    <w:p w14:paraId="2EDC5D4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xmlns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="http://www.w3.org/2000/svg" width="1.9vw" height="1.9vw" fill="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currentColor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 class="bi bi-person"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viewBox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 0 18 18"&gt;</w:t>
      </w:r>
    </w:p>
    <w:p w14:paraId="56F2E0B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&lt;path d="M8 8a3 3 0 1 0 0-6 3 3 0 0 0 0 6Zm2-3a2 2 0 1 1-4 0 2 2 0 0 1 4 0Zm4 8c0 1-1 1-1 1H3s-1 0-1-1 1-4 6-4 6 3 6 4Zm-1-.004c-.001-.246-.154-.986-.832-1.664C11.516 10.68 10.289 10 8 10c-2.29 0-3.516.68-4.168 1.332-.678.678-.83 1.418-.832 1.664h10Z"/&gt;</w:t>
      </w:r>
    </w:p>
    <w:p w14:paraId="3EA4366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3CC810C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&lt;/a&gt;</w:t>
      </w:r>
    </w:p>
    <w:p w14:paraId="6238190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1D24012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094BE03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&lt;/div&gt;</w:t>
      </w:r>
    </w:p>
    <w:p w14:paraId="3EE5BC0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 id="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0E6A4F4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class="catalog" id="catalog"&gt;</w:t>
      </w:r>
    </w:p>
    <w:p w14:paraId="1F70134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class="categories"&gt;</w:t>
      </w:r>
    </w:p>
    <w:p w14:paraId="299FBB3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class="content"&gt;</w:t>
      </w:r>
    </w:p>
    <w:p w14:paraId="6FDE30E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&lt;ul&gt;</w:t>
      </w:r>
    </w:p>
    <w:p w14:paraId="3A07EF4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&lt;li id="keyboards"&gt;</w:t>
      </w:r>
    </w:p>
    <w:p w14:paraId="5D73684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javascript:vpid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Клавишные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2F757FA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&lt;/li&gt;</w:t>
      </w:r>
    </w:p>
    <w:p w14:paraId="49AF2B8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&lt;li id="guitars"&gt; </w:t>
      </w:r>
    </w:p>
    <w:p w14:paraId="60255ED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javascript:vpid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Гитары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14B4299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&lt;/li&gt;</w:t>
      </w:r>
    </w:p>
    <w:p w14:paraId="5EAB296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&lt;li id="bowed"&gt;</w:t>
      </w:r>
    </w:p>
    <w:p w14:paraId="6760B8D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javascript:vpid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Смычковые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04A13C6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&lt;/li&gt;</w:t>
      </w:r>
    </w:p>
    <w:p w14:paraId="3896D26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&lt;li id="drums"&gt;</w:t>
      </w:r>
    </w:p>
    <w:p w14:paraId="0D134A0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javascript:vpid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Ударные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380B013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&lt;/li&gt;</w:t>
      </w:r>
    </w:p>
    <w:p w14:paraId="193AC10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&lt;li id="percussion"&gt;</w:t>
      </w:r>
    </w:p>
    <w:p w14:paraId="7E0BCA6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javascript:vpid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Перкуссия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2561FA9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&lt;/li&gt;</w:t>
      </w:r>
    </w:p>
    <w:p w14:paraId="3AD6321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&lt;li id="wind"&gt;</w:t>
      </w:r>
    </w:p>
    <w:p w14:paraId="464B822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javascript:vpid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Духовые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9CCF30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&lt;/li&gt;</w:t>
      </w:r>
    </w:p>
    <w:p w14:paraId="26950E3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&lt;li id="accordions"&gt;</w:t>
      </w:r>
    </w:p>
    <w:p w14:paraId="3F50362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javascript:vpid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Аккордеоны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гармонии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033ADAB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&lt;/li&gt;</w:t>
      </w:r>
    </w:p>
    <w:p w14:paraId="03E4DF0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&lt;li id="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studio_eq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7E4C7C0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javascript:vpid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Студийное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оборудование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74059F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&lt;/li&gt;</w:t>
      </w:r>
    </w:p>
    <w:p w14:paraId="5AC7C2C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&lt;li id="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sound_eq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3C881DA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javascript:vpid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Звуковое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оборудование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4CE6E6A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&lt;/li&gt;</w:t>
      </w:r>
    </w:p>
    <w:p w14:paraId="512AD9E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&lt;li id="switching"&gt;</w:t>
      </w:r>
    </w:p>
    <w:p w14:paraId="73F7235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javascript:vpid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Коммутация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B140DC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&lt;/li&gt;</w:t>
      </w:r>
    </w:p>
    <w:p w14:paraId="7B60B23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&lt;li id="accessories"&gt;</w:t>
      </w:r>
    </w:p>
    <w:p w14:paraId="47A14FE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javascript:vpid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Аксессуары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12842B9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&lt;/li&gt;</w:t>
      </w:r>
    </w:p>
    <w:p w14:paraId="7389EAD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&lt;/ul&gt;</w:t>
      </w:r>
    </w:p>
    <w:p w14:paraId="0D024A6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2BEC988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2EA511D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class="subcategories"&gt;</w:t>
      </w:r>
    </w:p>
    <w:p w14:paraId="0DAB57C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class="keyboards"&gt;</w:t>
      </w:r>
    </w:p>
    <w:p w14:paraId="015336E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class="title"&gt;</w:t>
      </w:r>
    </w:p>
    <w:p w14:paraId="706CF11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&lt;h2&gt;</w:t>
      </w:r>
    </w:p>
    <w:p w14:paraId="1E69BE4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="keyboards.html"&gt;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Клавишные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9B63EC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&lt;/h2&gt;</w:t>
      </w:r>
    </w:p>
    <w:p w14:paraId="3F942C7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327AC3F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class="info"&gt;</w:t>
      </w:r>
    </w:p>
    <w:p w14:paraId="2ABBF84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&lt;ul&gt;</w:t>
      </w:r>
    </w:p>
    <w:p w14:paraId="08307BB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4706A64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Акустические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пианино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52584E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B68519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1C0F904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Акустические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рояли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1C1F066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D466F7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4230243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Синтезаторы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4BE9498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4FB6EF8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80FD0F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="digital_pianos.html"&gt;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Цифровые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пианино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1D0025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&lt;/li&gt;</w:t>
      </w:r>
    </w:p>
    <w:p w14:paraId="33F6E4C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21B374F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Цифровые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рояли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C9B1D4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5BF9FD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03649E0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(0)"&gt;MIDI-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клавиатуры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46103E7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78399B6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550C548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Цифровые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органы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51488A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FCB49E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&lt;/ul&gt;</w:t>
      </w:r>
    </w:p>
    <w:p w14:paraId="04E0127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233050D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0F9B29F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class="guitars"&gt;</w:t>
      </w:r>
    </w:p>
    <w:p w14:paraId="4EA6CAD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class="title"&gt;</w:t>
      </w:r>
    </w:p>
    <w:p w14:paraId="6FC0849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&lt;h2&gt;</w:t>
      </w:r>
    </w:p>
    <w:p w14:paraId="47AAFFE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Гитары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0627139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&lt;/h2&gt;</w:t>
      </w:r>
    </w:p>
    <w:p w14:paraId="24281C5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31D4193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class="info"&gt;</w:t>
      </w:r>
    </w:p>
    <w:p w14:paraId="30D7094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&lt;ul&gt;</w:t>
      </w:r>
    </w:p>
    <w:p w14:paraId="448B9D2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B19533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Акустические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гитры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59926B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F6FF36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4D8BE7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Полу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акустические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гитары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A0F6FD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3D423CB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11FCF2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Классические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гитары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2C5C195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444DB3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409AF18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(0)"&gt;12-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струнные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гитары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1330770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4552F6B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1AD0E7D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Электрогитары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B5BC10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A092F2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7D624CB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Электро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акустичесике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гитары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3F271EF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5ADBD30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E3AAF1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Бас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гитары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C5B19F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7E00A73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7A1C050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Элктро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акустические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бас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гитары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1FFAD1B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744C150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25D056B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Педали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эффектов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449B469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13EF7A0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6529255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Гитарные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аксессуары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68ABA1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43131B9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&lt;/ul&gt;</w:t>
      </w:r>
    </w:p>
    <w:p w14:paraId="4F16521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2657F4D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1759276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class="bowed"&gt;</w:t>
      </w:r>
    </w:p>
    <w:p w14:paraId="5248D2C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class="title"&gt;</w:t>
      </w:r>
    </w:p>
    <w:p w14:paraId="4ECB505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&lt;h2&gt;</w:t>
      </w:r>
    </w:p>
    <w:p w14:paraId="68D62C5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Смычковые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B6EEBE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&lt;/h2&gt;</w:t>
      </w:r>
    </w:p>
    <w:p w14:paraId="695DCE6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4EC3D6B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class="info"&gt;</w:t>
      </w:r>
    </w:p>
    <w:p w14:paraId="4A1175D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&lt;ul&gt;</w:t>
      </w:r>
    </w:p>
    <w:p w14:paraId="1AE26B8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7B44239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Скрипки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0017046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E105FC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2536000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Электро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скрипки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23ACB5C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33C7614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02EA9DA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Альты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DAFF65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28AA1E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7B7114B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Виолончели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3C34CAD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50562E1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&lt;li&gt;</w:t>
      </w:r>
    </w:p>
    <w:p w14:paraId="1533D51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Контрабасы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0083BDC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5914925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053F415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Электро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контрабасы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6BB7AB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415F372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7CD31B3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Аксессуары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49C7331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79FEEE3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&lt;/ul&gt;</w:t>
      </w:r>
    </w:p>
    <w:p w14:paraId="4405820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225B376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2069BFA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class="drums"&gt;</w:t>
      </w:r>
    </w:p>
    <w:p w14:paraId="13EAB4A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class="title"&gt;</w:t>
      </w:r>
    </w:p>
    <w:p w14:paraId="2E21209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&lt;h2&gt;</w:t>
      </w:r>
    </w:p>
    <w:p w14:paraId="47ED1ED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Ударные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EC52F5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&lt;/h2&gt;</w:t>
      </w:r>
    </w:p>
    <w:p w14:paraId="1DB5110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465A912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class="info"&gt;</w:t>
      </w:r>
    </w:p>
    <w:p w14:paraId="1B7F890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ul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06B938D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li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0AC6AC1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(0)"&gt;Акустические ударные установки&lt;/a&gt;</w:t>
      </w:r>
    </w:p>
    <w:p w14:paraId="02C5686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li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6A42A35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li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1981006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(0)"&gt;Детские ударные установки&lt;/a&gt;</w:t>
      </w:r>
    </w:p>
    <w:p w14:paraId="04F81D1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li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3D8100B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li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1905C5B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(0)"&gt;Аксессуары и комплектующие&lt;/a&gt;</w:t>
      </w:r>
    </w:p>
    <w:p w14:paraId="0D7E2D9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li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3CA87B6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li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269243E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(0)"&gt;Фурнитура для ударные инструментов&lt;/a&gt;</w:t>
      </w:r>
    </w:p>
    <w:p w14:paraId="5443E4E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li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4BB293D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li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1CDF8CD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(0)"&gt;Тренировочные барабаны,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пэды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&lt;/a&gt;</w:t>
      </w:r>
    </w:p>
    <w:p w14:paraId="472A916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&lt;/li&gt;</w:t>
      </w:r>
    </w:p>
    <w:p w14:paraId="47192E4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&lt;/ul&gt;</w:t>
      </w:r>
    </w:p>
    <w:p w14:paraId="2C1232E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513806E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6D6DF28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&lt;div class="percussion"&gt;</w:t>
      </w:r>
    </w:p>
    <w:p w14:paraId="2DFF309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class="title"&gt;</w:t>
      </w:r>
    </w:p>
    <w:p w14:paraId="31F7E63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&lt;h2&gt;</w:t>
      </w:r>
    </w:p>
    <w:p w14:paraId="0E47081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Перкуссия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60E6B3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&lt;/h2&gt;</w:t>
      </w:r>
    </w:p>
    <w:p w14:paraId="023314E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7CB60DE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class="info"&gt;</w:t>
      </w:r>
    </w:p>
    <w:p w14:paraId="6F3F456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&lt;ul&gt;</w:t>
      </w:r>
    </w:p>
    <w:p w14:paraId="6956A17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B7C2CD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Бубны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25D1F8B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33E996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1390155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Кахоны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198F1C9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2248E55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6192E03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Конги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AB0A53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45BF769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5D35547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Металлофоны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1F77D9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E9970C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0F877BB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Тамбурины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BA2395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797F270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1E0948F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Шейкеры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5418E6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1F00579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6B2C02D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Ксилофоны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127679B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627C8D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1F50501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Прочая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перкуссия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71CA15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5065BE6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&lt;/ul&gt;</w:t>
      </w:r>
    </w:p>
    <w:p w14:paraId="6A453ED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7D87BEE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5BB2873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class="wind"&gt;</w:t>
      </w:r>
    </w:p>
    <w:p w14:paraId="6AFB36B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class="title"&gt;</w:t>
      </w:r>
    </w:p>
    <w:p w14:paraId="426E87C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&lt;h2&gt;</w:t>
      </w:r>
    </w:p>
    <w:p w14:paraId="255BEF2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Духовые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2F3844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&lt;/h2&gt;</w:t>
      </w:r>
    </w:p>
    <w:p w14:paraId="6326D6C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640AB6E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class="info"&gt;</w:t>
      </w:r>
    </w:p>
    <w:p w14:paraId="0A18C77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&lt;ul&gt;</w:t>
      </w:r>
    </w:p>
    <w:p w14:paraId="73A8F57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3DEFE1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Тромбоны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0CC6F3C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4781F17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5F18CDC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Валторны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59B0E9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388B21F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4CA24D7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Саксофоны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0983383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A11136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4C21A2A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Кларнеты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41695A1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1B1655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0D899DA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Флейты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3723B2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0553BF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60E9332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Трубы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D5BB47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7226E68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5967F81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Баритоны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04A5FCE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EE3DC4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6861F4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Аксессуары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26BBDE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A60A36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&lt;/ul&gt;</w:t>
      </w:r>
    </w:p>
    <w:p w14:paraId="38697C8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41DA7C1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75D84C2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class="accordions"&gt;</w:t>
      </w:r>
    </w:p>
    <w:p w14:paraId="05EEA2C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class="title"&gt;</w:t>
      </w:r>
    </w:p>
    <w:p w14:paraId="2EE6824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&lt;h2&gt;</w:t>
      </w:r>
    </w:p>
    <w:p w14:paraId="5C20D88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Аккордионы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гармонии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31F7AB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&lt;/h2&gt;</w:t>
      </w:r>
    </w:p>
    <w:p w14:paraId="19B4EB1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&lt;/div&gt;</w:t>
      </w:r>
    </w:p>
    <w:p w14:paraId="4CAAEAC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class="info"&gt;</w:t>
      </w:r>
    </w:p>
    <w:p w14:paraId="53FDBAF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&lt;ul&gt;</w:t>
      </w:r>
    </w:p>
    <w:p w14:paraId="47F9A9E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4FF81AD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Аккордеоны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C2BC4E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362F028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4481D3A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Баяны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43A0C3B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98149D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FFA17A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Гармонии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869CF4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E42F6A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9FCF5F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Концертины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3875501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78E34C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758BBFD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Аксессуары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0D4C47A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42654DF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&lt;/ul&gt;</w:t>
      </w:r>
    </w:p>
    <w:p w14:paraId="436E0D4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7000F86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7046281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studio_eq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4E7CB55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class="title"&gt;</w:t>
      </w:r>
    </w:p>
    <w:p w14:paraId="2145093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&lt;h2&gt;</w:t>
      </w:r>
    </w:p>
    <w:p w14:paraId="707E870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Студийоное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оборудованиие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410FC6E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&lt;/h2&gt;</w:t>
      </w:r>
    </w:p>
    <w:p w14:paraId="154F5DC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20CD291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class="info"&gt;</w:t>
      </w:r>
    </w:p>
    <w:p w14:paraId="79ADCE4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&lt;ul&gt;</w:t>
      </w:r>
    </w:p>
    <w:p w14:paraId="1BCFC78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0D27179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Наушники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2FC175A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2BCBEB3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490BDC3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Рекордеры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70B58F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396187D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6DA4800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Сэмплеры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AD1106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216EC9D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&lt;li&gt;</w:t>
      </w:r>
    </w:p>
    <w:p w14:paraId="3241D3B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Эффекторы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2264A79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A7E32F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2675B87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Мониторы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0D31C64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49907BF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46F09B5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Мебель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для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студии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1783D53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379831F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&lt;/ul&gt;</w:t>
      </w:r>
    </w:p>
    <w:p w14:paraId="64C1C26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784B8B9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0536CCB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sound_eq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2259410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class="title"&gt;</w:t>
      </w:r>
    </w:p>
    <w:p w14:paraId="551FB51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&lt;h2&gt;</w:t>
      </w:r>
    </w:p>
    <w:p w14:paraId="3C739C4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Звуковое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оборудованиие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3A4051D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&lt;/h2&gt;</w:t>
      </w:r>
    </w:p>
    <w:p w14:paraId="508FDE4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3A4FF0D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class="info"&gt;</w:t>
      </w:r>
    </w:p>
    <w:p w14:paraId="27D80D4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&lt;ul&gt;</w:t>
      </w:r>
    </w:p>
    <w:p w14:paraId="2683139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0D93992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Акустические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системы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266DBA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F04C2B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24AF0A3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Эквалайзеры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A271C0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796ACF5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11A05F0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Усилители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мощности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06A21C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129DA1E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4459355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Микшеры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2D6058A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43680F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19FDA22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Сабвуферы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32435F2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5DA64DF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5009945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Кроссоверы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1A8C630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&lt;/li&gt;</w:t>
      </w:r>
    </w:p>
    <w:p w14:paraId="16C0282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64D1893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Линейные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массивы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58987B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1827C8E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495213F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Микрофоны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CD4B55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373E60F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6F1AB5C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Аксессуары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EBC692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4D1B2A0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&lt;/ul&gt;</w:t>
      </w:r>
    </w:p>
    <w:p w14:paraId="26282A2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6DE7062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52E4893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class="switching"&gt;</w:t>
      </w:r>
    </w:p>
    <w:p w14:paraId="24701A7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class="title"&gt;</w:t>
      </w:r>
    </w:p>
    <w:p w14:paraId="7BB3C56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&lt;h2&gt;</w:t>
      </w:r>
    </w:p>
    <w:p w14:paraId="3AA9FF6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Коммутация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26B6EDC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&lt;/h2&gt;</w:t>
      </w:r>
    </w:p>
    <w:p w14:paraId="52CDA8D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36D3120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class="info"&gt;</w:t>
      </w:r>
    </w:p>
    <w:p w14:paraId="5A66784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&lt;ul&gt;</w:t>
      </w:r>
    </w:p>
    <w:p w14:paraId="2821BD7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16E97D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Готовые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кабели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AC3AE2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3FFCFDF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67A7A08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Кабели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в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бухтах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24C5626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435D1F0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667D057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Мультикоры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546CA7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7D13DB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6138BE0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Разъемы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8DF607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C83D4F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388D387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Переходники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1CBBB39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67E5DF4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78B399C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Катушки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для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кабелей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1D206D1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0005217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&lt;/ul&gt;</w:t>
      </w:r>
    </w:p>
    <w:p w14:paraId="5FE252A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088900B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0AED81D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class="accessories"&gt;</w:t>
      </w:r>
    </w:p>
    <w:p w14:paraId="5499E2C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class="title"&gt;</w:t>
      </w:r>
    </w:p>
    <w:p w14:paraId="2E9DBA7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&lt;h2&gt;</w:t>
      </w:r>
    </w:p>
    <w:p w14:paraId="74066C3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Аксессуары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3571B0A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&lt;/h2&gt;</w:t>
      </w:r>
    </w:p>
    <w:p w14:paraId="6591CAB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251A60C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&lt;div class="info"&gt;</w:t>
      </w:r>
    </w:p>
    <w:p w14:paraId="7FFEFEF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&lt;ul&gt;</w:t>
      </w:r>
    </w:p>
    <w:p w14:paraId="748839A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291963B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Метрономы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4E130A1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4B761CE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0D404F0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Дирижерские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палочки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725338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li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6935EC3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li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54B52DF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(0)"&gt;Инструменты для мастеров&lt;/a&gt;</w:t>
      </w:r>
    </w:p>
    <w:p w14:paraId="45B21B7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&lt;/li&gt;</w:t>
      </w:r>
    </w:p>
    <w:p w14:paraId="5CD4E59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&lt;li&gt;</w:t>
      </w:r>
    </w:p>
    <w:p w14:paraId="6E79D77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Элементы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питания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34C77E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&lt;/li&gt;</w:t>
      </w:r>
    </w:p>
    <w:p w14:paraId="37A0BA4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&lt;/ul&gt;</w:t>
      </w:r>
    </w:p>
    <w:p w14:paraId="2C16013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&lt;/div&gt;</w:t>
      </w:r>
    </w:p>
    <w:p w14:paraId="63397E4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2FAD9DA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32866DF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class="closing"&gt;</w:t>
      </w:r>
    </w:p>
    <w:p w14:paraId="6A360D3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&lt;button id="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btn_close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36A72CA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&lt;p&gt;&amp;#x2715;&lt;/p&gt;</w:t>
      </w:r>
    </w:p>
    <w:p w14:paraId="466841A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&lt;/button&gt;</w:t>
      </w:r>
    </w:p>
    <w:p w14:paraId="28AAA43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356AACF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5879870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class="overlay" id="overlay"&gt;&lt;/div&gt;</w:t>
      </w:r>
    </w:p>
    <w:p w14:paraId="493DB31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&lt;/div&gt;</w:t>
      </w:r>
    </w:p>
    <w:p w14:paraId="5F0D59B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&lt;/div&gt;</w:t>
      </w:r>
    </w:p>
    <w:p w14:paraId="1E38B1A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</w:p>
    <w:p w14:paraId="00052A0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&lt;div class="header-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 id="header-bottom"&gt;</w:t>
      </w:r>
    </w:p>
    <w:p w14:paraId="6129B21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&lt;ul&gt;</w:t>
      </w:r>
    </w:p>
    <w:p w14:paraId="17A1357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                &lt;li&gt;&lt;a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Акции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&lt;/a&gt;&lt;/li&gt;</w:t>
      </w:r>
    </w:p>
    <w:p w14:paraId="1E8D885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&lt;li&gt;&lt;a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Доставка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&lt;/a&gt;&lt;/li&gt;</w:t>
      </w:r>
    </w:p>
    <w:p w14:paraId="36B3AD6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&lt;li&gt;&lt;a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Отзывы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&lt;/a&gt;&lt;/li&gt;</w:t>
      </w:r>
    </w:p>
    <w:p w14:paraId="2610D6D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&lt;li&gt;&lt;a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Услуги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&lt;/a&gt;&lt;/li&gt;</w:t>
      </w:r>
    </w:p>
    <w:p w14:paraId="6F0E97F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&lt;li&gt;&lt;a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Бренды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&lt;/a&gt;&lt;/li&gt;</w:t>
      </w:r>
    </w:p>
    <w:p w14:paraId="1DE9093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&lt;li&gt;&lt;a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магазине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&lt;/a&gt;&lt;/li&gt;</w:t>
      </w:r>
    </w:p>
    <w:p w14:paraId="10127FA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&lt;/ul&gt;</w:t>
      </w:r>
    </w:p>
    <w:p w14:paraId="30B733B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&lt;/div&gt;</w:t>
      </w:r>
    </w:p>
    <w:p w14:paraId="7F486A8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&lt;/header&gt;</w:t>
      </w:r>
    </w:p>
    <w:p w14:paraId="182B452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F081AD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&lt;main&gt;</w:t>
      </w:r>
    </w:p>
    <w:p w14:paraId="04FB979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&lt;div class="container"&gt;</w:t>
      </w:r>
    </w:p>
    <w:p w14:paraId="42F3F0C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&lt;div class="main-top"&gt;</w:t>
      </w:r>
    </w:p>
    <w:p w14:paraId="236993A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main_img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2451794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class="h1"&gt;</w:t>
      </w:r>
    </w:p>
    <w:p w14:paraId="64A77BC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&lt;h1&gt;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AccordArt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&lt;/h1&gt;</w:t>
      </w:r>
    </w:p>
    <w:p w14:paraId="084558D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676E032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class="line"&gt;&lt;/div&gt;</w:t>
      </w:r>
    </w:p>
    <w:p w14:paraId="027AC65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class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="h2"&gt;</w:t>
      </w:r>
    </w:p>
    <w:p w14:paraId="3B1861D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&lt;h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2&gt;широкий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ассортимент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музыкакальных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инструментов&lt;/h2&gt;</w:t>
      </w:r>
    </w:p>
    <w:p w14:paraId="316DFAE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&lt;/div&gt;</w:t>
      </w:r>
    </w:p>
    <w:p w14:paraId="633E53B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691D91D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&lt;/div&gt;</w:t>
      </w:r>
    </w:p>
    <w:p w14:paraId="2E714F4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&lt;div class="main-middle"&gt;</w:t>
      </w:r>
    </w:p>
    <w:p w14:paraId="4BFA628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5FA1CC4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class="name"&gt;</w:t>
      </w:r>
    </w:p>
    <w:p w14:paraId="5D276CD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&lt;h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1&gt;Популярные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категории&lt;/h1&gt;</w:t>
      </w:r>
    </w:p>
    <w:p w14:paraId="4C87E0F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13CDD0D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&lt;div class="categories"&gt;</w:t>
      </w:r>
    </w:p>
    <w:p w14:paraId="59D1F75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class="keyboards"&gt;</w:t>
      </w:r>
    </w:p>
    <w:p w14:paraId="670B7F2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void(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0)"&gt;</w:t>
      </w:r>
    </w:p>
    <w:p w14:paraId="3F19E93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&lt;figure&gt;</w:t>
      </w:r>
    </w:p>
    <w:p w14:paraId="60159C7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Клавишные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3820F3E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="/source/main/piano_categories.jpg"&gt;</w:t>
      </w:r>
    </w:p>
    <w:p w14:paraId="633A8B6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&lt;/figure&gt;</w:t>
      </w:r>
    </w:p>
    <w:p w14:paraId="580228F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65EA309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64571F2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class="guitar"&gt;</w:t>
      </w:r>
    </w:p>
    <w:p w14:paraId="7D52A5C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</w:p>
    <w:p w14:paraId="66AFC81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&lt;figure&gt;</w:t>
      </w:r>
    </w:p>
    <w:p w14:paraId="009C2F1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Гитары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02C74E3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="/source/main/guitar_categories.jpg"&gt;</w:t>
      </w:r>
    </w:p>
    <w:p w14:paraId="330F503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&lt;/figure&gt;</w:t>
      </w:r>
    </w:p>
    <w:p w14:paraId="6D845B7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09B52EB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06CD31B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wind_instr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08F9052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</w:p>
    <w:p w14:paraId="5447BAE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&lt;figure&gt;</w:t>
      </w:r>
    </w:p>
    <w:p w14:paraId="5EDA14E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Духовые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6F6175E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="/source/main/wind_categories.jpg"&gt;</w:t>
      </w:r>
    </w:p>
    <w:p w14:paraId="08F411E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&lt;/figure&gt;</w:t>
      </w:r>
    </w:p>
    <w:p w14:paraId="165FAAC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6F266DC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304F3A7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studio_eq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6A8213A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</w:p>
    <w:p w14:paraId="1B3A0C7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&lt;figure&gt;</w:t>
      </w:r>
    </w:p>
    <w:p w14:paraId="1CFD470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Студийное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оборудование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3B9A1BC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="/source/main/studio_eq_categories.jpg"&gt;</w:t>
      </w:r>
    </w:p>
    <w:p w14:paraId="2227708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&lt;/figure&gt;</w:t>
      </w:r>
    </w:p>
    <w:p w14:paraId="5E15252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6C3F9D9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5F8D81D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class="bowed"&gt;</w:t>
      </w:r>
    </w:p>
    <w:p w14:paraId="52BA38B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</w:p>
    <w:p w14:paraId="4D1EC61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&lt;figure&gt;</w:t>
      </w:r>
    </w:p>
    <w:p w14:paraId="30A2DCC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Смычковые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72FD093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="/source/main/bowed_categories.jpg"&gt;</w:t>
      </w:r>
    </w:p>
    <w:p w14:paraId="7056BED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&lt;/figure&gt;</w:t>
      </w:r>
    </w:p>
    <w:p w14:paraId="4AE546A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58D4662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6760FA0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class="drums"&gt;</w:t>
      </w:r>
    </w:p>
    <w:p w14:paraId="0E64E06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</w:p>
    <w:p w14:paraId="4F01543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&lt;figure&gt;</w:t>
      </w:r>
    </w:p>
    <w:p w14:paraId="01088D7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Ударные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4026B1C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="/source/main/drum_categories.jpg"&gt;</w:t>
      </w:r>
    </w:p>
    <w:p w14:paraId="277F83C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&lt;/figure&gt;</w:t>
      </w:r>
    </w:p>
    <w:p w14:paraId="61EE3B3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0B63488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7AE189A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microdpones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396AB11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</w:p>
    <w:p w14:paraId="4D19CA0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&lt;figure&gt;</w:t>
      </w:r>
    </w:p>
    <w:p w14:paraId="716756B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Звуковое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оборудование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24776A5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="/source/main/sound_eq_categories.jpg"&gt;</w:t>
      </w:r>
    </w:p>
    <w:p w14:paraId="1437C28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&lt;/figure&gt;</w:t>
      </w:r>
    </w:p>
    <w:p w14:paraId="3A2DB77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06E4199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77B662A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accesories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2AF3DF1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</w:p>
    <w:p w14:paraId="68C1316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&lt;figure&gt;</w:t>
      </w:r>
    </w:p>
    <w:p w14:paraId="5691B01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Аккордеоны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гармонии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2E1D0A2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="/source/main/accordions_categories.jpg"&gt;</w:t>
      </w:r>
    </w:p>
    <w:p w14:paraId="2B1AF23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&lt;/figure&gt;</w:t>
      </w:r>
    </w:p>
    <w:p w14:paraId="43CB6B2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6DDB312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0CF8970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37C6D1D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616E01D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5448BCC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class="name"&gt;</w:t>
      </w:r>
    </w:p>
    <w:p w14:paraId="057E7F2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&lt;h1&gt;</w:t>
      </w:r>
    </w:p>
    <w:p w14:paraId="60DFB2E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Популярные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бренды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00DE742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&lt;/h1&gt;</w:t>
      </w:r>
    </w:p>
    <w:p w14:paraId="711AACC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2763E38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class="top-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3E1C9A1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&lt;div&gt;</w:t>
      </w:r>
    </w:p>
    <w:p w14:paraId="6A51563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</w:p>
    <w:p w14:paraId="4D64D28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="/source/main/pngwing.com (9).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png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2FEE0D8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5A8A485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0605157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&lt;div&gt;</w:t>
      </w:r>
    </w:p>
    <w:p w14:paraId="0C14EEA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</w:p>
    <w:p w14:paraId="1A14BC5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="/source/main/pngwing.com (10).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png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2889FB2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5074945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236C3FB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&lt;div&gt;</w:t>
      </w:r>
    </w:p>
    <w:p w14:paraId="0AD48B4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</w:p>
    <w:p w14:paraId="16F0B13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="/source/main/pngwing.com (12).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png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2ACB2CD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4F845E9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242CC36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&lt;div&gt;</w:t>
      </w:r>
    </w:p>
    <w:p w14:paraId="64523C3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(0)"&gt;</w:t>
      </w:r>
    </w:p>
    <w:p w14:paraId="41DDAB8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="/source/main/pngwing.com (11).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png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7009484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&lt;/a&gt;</w:t>
      </w:r>
    </w:p>
    <w:p w14:paraId="2F27CD6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&lt;/div&gt;</w:t>
      </w:r>
    </w:p>
    <w:p w14:paraId="24FEAB3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58FB914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46006BD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why_us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1936E3C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class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name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"&gt;</w:t>
      </w:r>
    </w:p>
    <w:p w14:paraId="69CD827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&lt;h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1&gt;Почему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выбирают нас?&lt;/h1&gt;</w:t>
      </w:r>
    </w:p>
    <w:p w14:paraId="0C11FC8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&lt;/div&gt;</w:t>
      </w:r>
    </w:p>
    <w:p w14:paraId="2911617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class="content"&gt;</w:t>
      </w:r>
    </w:p>
    <w:p w14:paraId="1AD5FD3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class="delivery"&gt;</w:t>
      </w:r>
    </w:p>
    <w:p w14:paraId="1E5EC8D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&lt;h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2&gt;Доставка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br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 по РБ&lt;/h2&gt;</w:t>
      </w:r>
    </w:p>
    <w:p w14:paraId="354AE47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&lt;p&gt;Мы доставим заказ в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люьой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город. Доставка по Минску - 5 руб. Доставка в другой город - 20 руб.&lt;/p&gt;</w:t>
      </w:r>
    </w:p>
    <w:p w14:paraId="152BDB0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4E7EC36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class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guarantee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"&gt;</w:t>
      </w:r>
    </w:p>
    <w:p w14:paraId="701A5BA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&lt;h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2&gt;Гарантия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br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 качества&lt;/h2&gt;</w:t>
      </w:r>
    </w:p>
    <w:p w14:paraId="3E3AA90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&lt;p&gt;Мы продаем только качественный, сертифицированный товар. Гарантия на оборудование и инструменты от 12 до 36 месяцев&lt;/p&gt;</w:t>
      </w:r>
    </w:p>
    <w:p w14:paraId="6B7239B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181E189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class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range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"&gt;</w:t>
      </w:r>
    </w:p>
    <w:p w14:paraId="55A17E4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&lt;h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2&gt;Широкий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br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 выбор&lt;/h2&gt;</w:t>
      </w:r>
    </w:p>
    <w:p w14:paraId="2F75DFC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&lt;p&gt;У нас представлены сотни наименований инструментов, аксессуаров от ведущих белорусских и мировых производителей&lt;/p&gt;</w:t>
      </w:r>
    </w:p>
    <w:p w14:paraId="5815BBE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&lt;/div&gt;</w:t>
      </w:r>
    </w:p>
    <w:p w14:paraId="54D6E0D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&lt;div class="service"&gt;</w:t>
      </w:r>
    </w:p>
    <w:p w14:paraId="527B7F7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&lt;h2&gt;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Надежный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&gt;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сервис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&lt;/h2&gt;</w:t>
      </w:r>
    </w:p>
    <w:p w14:paraId="66D6451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&lt;p&gt;Мы обеспечиваем гарантийное и послегарантийное обслуживание нашего оборудования и инструментов&lt;/p&gt;</w:t>
      </w:r>
    </w:p>
    <w:p w14:paraId="452527B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&lt;/div&gt;</w:t>
      </w:r>
    </w:p>
    <w:p w14:paraId="3D70B52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27E34D3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56156CC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about_us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0EFBD50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&lt;h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1&gt;В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мир музыки с интернет-магазином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AccordArt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!&lt;/h1&gt;</w:t>
      </w:r>
    </w:p>
    <w:p w14:paraId="6E29591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about_us_text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434BD3D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&lt;p&gt;Мы рады приветствовать вас в нашем интернет-магазине, где каждый найдет что-то особенное для себя.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AccordArt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- это онлайн-платформа, посвященная музыкальным инструментам, аксессуарам и оборудованию для музыкантов всех 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уровней.&lt;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/p&gt;</w:t>
      </w:r>
    </w:p>
    <w:p w14:paraId="4F0AF57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lastRenderedPageBreak/>
        <w:t xml:space="preserve">                        &lt;p&gt;Мы гордимся своей командой профессионалов, которые всегда готовы помочь вам с выбором инструмента и ответить на все ваши вопросы. Наши сотрудники - это опытные музыканты и звукорежиссеры, которые разделяют вашу страсть к музыке и готовы поделиться своими знаниями и 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опытом.&lt;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/p&gt;</w:t>
      </w:r>
    </w:p>
    <w:p w14:paraId="7278851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&lt;p&gt;Мы стремимся создать уютную и дружественную атмосферу в нашем магазине, чтобы каждый клиент чувствовал себя комфортно и уверенно в своем выборе. Мы ценим каждого клиента и делаем все возможное, чтобы обеспечить высокий уровень обслуживания и удовлетворить все ваши 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потребности.&lt;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/p&gt;</w:t>
      </w:r>
    </w:p>
    <w:p w14:paraId="1496A48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&lt;p&gt;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AccordArt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- это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не просто магазин музыкальных инструментов, это место, где каждый может найти вдохновение, раскрыть свой творческий потенциал и привнести красоту музыки в свою жизнь. Присоединяйтесь к нашему музыкальному сообществу и дайте музыке зазвучать вместе с 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нами!&lt;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/p&gt;   </w:t>
      </w:r>
    </w:p>
    <w:p w14:paraId="72330C3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    </w:t>
      </w:r>
    </w:p>
    <w:p w14:paraId="2B694C4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01A07B5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div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04A884E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&lt;/div&gt;</w:t>
      </w:r>
    </w:p>
    <w:p w14:paraId="4FFEA87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&lt;/main&gt;</w:t>
      </w:r>
    </w:p>
    <w:p w14:paraId="7792DFA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89B814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&lt;footer&gt;</w:t>
      </w:r>
    </w:p>
    <w:p w14:paraId="60BC739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&lt;div class="video"&gt;</w:t>
      </w:r>
    </w:p>
    <w:p w14:paraId="38AC258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&lt;div class="subscription"&gt;</w:t>
      </w:r>
    </w:p>
    <w:p w14:paraId="3F29720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class="content"&gt;</w:t>
      </w:r>
    </w:p>
    <w:p w14:paraId="3409692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&lt;form id="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subscription_form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novalidate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novalidate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68134CB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&lt;p&gt;подпишитесь на рассылку&lt;/p&gt;</w:t>
      </w:r>
    </w:p>
    <w:p w14:paraId="4771E82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&lt;p&gt;И получите скидку 15% на первый заказ&lt;/p&gt;</w:t>
      </w:r>
    </w:p>
    <w:p w14:paraId="77E3454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&lt;input type="text" name="name" placeholder="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Имя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 autocomplete="off"&gt;</w:t>
      </w:r>
    </w:p>
    <w:p w14:paraId="64E5A85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&lt;input type="email" name="email" placeholder="E-mail" 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autocomplete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="off"&gt;</w:t>
      </w:r>
    </w:p>
    <w:p w14:paraId="5977A25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&lt;input type="button" value="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Подписаться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 class="submit"&gt;</w:t>
      </w:r>
    </w:p>
    <w:p w14:paraId="5D9AC44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&lt;p&gt;Будьте в курсе всех акций, поступлений,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br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&gt;новостей и получите доступ к закрытым 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скидкам!&lt;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/p&gt;</w:t>
      </w:r>
    </w:p>
    <w:p w14:paraId="1569DE1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&lt;/form&gt;</w:t>
      </w:r>
    </w:p>
    <w:p w14:paraId="197A1EE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7D014CA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class="video-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bgr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35E590D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&lt;video id="video"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="/source/footer/video_piano.mp4"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autoplay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&gt;&lt;/video&gt;</w:t>
      </w:r>
    </w:p>
    <w:p w14:paraId="42F30FC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01B1268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&lt;/div&gt;</w:t>
      </w:r>
    </w:p>
    <w:p w14:paraId="0420C03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&lt;/div&gt;</w:t>
      </w:r>
    </w:p>
    <w:p w14:paraId="777B0BB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footer_container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467E825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&lt;div class="footer-top"&gt;</w:t>
      </w:r>
    </w:p>
    <w:p w14:paraId="7E5ACD6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about_us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7C877A3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7468124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&gt;О НАС&lt;/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5793061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&lt;dd&gt;</w:t>
      </w:r>
    </w:p>
    <w:p w14:paraId="3E5D6C6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="#"&gt;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магазине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2114B9A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&lt;/dd&gt;</w:t>
      </w:r>
    </w:p>
    <w:p w14:paraId="33224C4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&lt;dd&gt;</w:t>
      </w:r>
    </w:p>
    <w:p w14:paraId="45D4094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="#"&gt;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Отзывы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274639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&lt;/dd&gt;</w:t>
      </w:r>
    </w:p>
    <w:p w14:paraId="761EB68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&lt;dd&gt;</w:t>
      </w:r>
    </w:p>
    <w:p w14:paraId="134C7AD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="#"&gt;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Контакты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7812177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&lt;/dd&gt;</w:t>
      </w:r>
    </w:p>
    <w:p w14:paraId="691B56B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&lt;dd&gt;</w:t>
      </w:r>
    </w:p>
    <w:p w14:paraId="58DAC20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="#"&gt;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Вопрос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ответ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B53A4E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&lt;/dd&gt;</w:t>
      </w:r>
    </w:p>
    <w:p w14:paraId="32E9D12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&lt;/dl&gt;</w:t>
      </w:r>
    </w:p>
    <w:p w14:paraId="4F0A084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4EEC8BB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class="shop"&gt;</w:t>
      </w:r>
    </w:p>
    <w:p w14:paraId="63B807D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2611138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&gt;МАГАЗИН&lt;/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7826EEC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08A2D56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="#"&gt;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Скидки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69E1C88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&lt;/dd&gt;</w:t>
      </w:r>
    </w:p>
    <w:p w14:paraId="15D6C36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&lt;dd&gt;</w:t>
      </w:r>
    </w:p>
    <w:p w14:paraId="6B13108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="#"&gt;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Бренды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556DB0C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6C24BDA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588CA24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="#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"&gt;Доставка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и оплата&lt;/a&gt;</w:t>
      </w:r>
    </w:p>
    <w:p w14:paraId="263B873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&lt;/dd&gt;</w:t>
      </w:r>
    </w:p>
    <w:p w14:paraId="54C0277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&lt;dd&gt;</w:t>
      </w:r>
    </w:p>
    <w:p w14:paraId="6AB8020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="#"&gt;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Рассрочка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&lt;/a&gt;</w:t>
      </w:r>
    </w:p>
    <w:p w14:paraId="3032F76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2E48EB2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3E710EE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="#</w:t>
      </w:r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"&gt;Как</w:t>
      </w:r>
      <w:proofErr w:type="gram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 сделать заказ&lt;/a&gt;</w:t>
      </w:r>
    </w:p>
    <w:p w14:paraId="1254A8E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&lt;/dd&gt;</w:t>
      </w:r>
    </w:p>
    <w:p w14:paraId="54E1681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&lt;/dl&gt;</w:t>
      </w:r>
    </w:p>
    <w:p w14:paraId="6663D61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1F19C52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class="contacts"&gt;</w:t>
      </w:r>
    </w:p>
    <w:p w14:paraId="3AACCF2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12947D5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&gt;КОНТАКТЫ&lt;/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6599287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3FB2C12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lastRenderedPageBreak/>
        <w:t xml:space="preserve">    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&lt;a target="_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blanck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="https://yandex.ru/maps/?text={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Минск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}"&gt;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Минск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ул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.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Островского 14&lt;/a&gt;</w:t>
      </w:r>
    </w:p>
    <w:p w14:paraId="47A930D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&lt;/dd&gt;</w:t>
      </w:r>
    </w:p>
    <w:p w14:paraId="40C4688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&lt;dd&gt;</w:t>
      </w:r>
    </w:p>
    <w:p w14:paraId="49E9C4A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="mailto:shop@accordart.by"&gt;shop@accordart.by&lt;/a&gt;</w:t>
      </w:r>
    </w:p>
    <w:p w14:paraId="2829FF7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&lt;/dd&gt;</w:t>
      </w:r>
    </w:p>
    <w:p w14:paraId="6E39D53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&lt;dd&gt;</w:t>
      </w:r>
    </w:p>
    <w:p w14:paraId="3BB665A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: +375257781236"&gt;+375 (25) 778-12-36&lt;/a&gt;</w:t>
      </w:r>
    </w:p>
    <w:p w14:paraId="5F67292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&lt;/dd&gt;</w:t>
      </w:r>
    </w:p>
    <w:p w14:paraId="13A2F42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&lt;dd&gt;</w:t>
      </w:r>
    </w:p>
    <w:p w14:paraId="6D7CF8A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: +375297781546"&gt;+375 (29) 778-15-46&lt;/a&gt;</w:t>
      </w:r>
    </w:p>
    <w:p w14:paraId="6E5BBD8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&lt;/dd&gt;</w:t>
      </w:r>
    </w:p>
    <w:p w14:paraId="50832AA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&lt;dd&gt;</w:t>
      </w:r>
    </w:p>
    <w:p w14:paraId="53091D1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: +375447782344"&gt;+375 (44) 778-23-44&lt;/a&gt;</w:t>
      </w:r>
    </w:p>
    <w:p w14:paraId="1FACF66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&lt;/dd&gt;</w:t>
      </w:r>
    </w:p>
    <w:p w14:paraId="4976D15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&lt;/dl&gt;</w:t>
      </w:r>
    </w:p>
    <w:p w14:paraId="6E491E3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06180AC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working_hours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6361569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dl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2842EB5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&gt;ВРЕМЯ РАБОТЫ&lt;/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2A4A58D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Пн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—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пт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: 9:00-18:00&lt;/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013E345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Сб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—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вс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: 9:00-16:00&lt;/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4A6A2B4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&gt;Доставка товаров:&lt;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br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 10:00-18:00&lt;/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660BBF9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&gt;Оставить онлайн заказ можно круглосуточно&lt;/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dd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&gt;</w:t>
      </w:r>
    </w:p>
    <w:p w14:paraId="6BC256B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   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&lt;/dl&gt;</w:t>
      </w:r>
    </w:p>
    <w:p w14:paraId="1985167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21BC0D2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&lt;/div&gt;</w:t>
      </w:r>
    </w:p>
    <w:p w14:paraId="4650776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&lt;div class="footer-middle"&gt;</w:t>
      </w:r>
    </w:p>
    <w:p w14:paraId="180201D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sotial_media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200D50E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&lt;p&gt;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МЫ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В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СОЦСЕТЯХ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&lt;/p&gt;</w:t>
      </w:r>
    </w:p>
    <w:p w14:paraId="39E55F7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2F8B74B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icons_sotial_media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1409D50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class="telegram"&gt;</w:t>
      </w:r>
    </w:p>
    <w:p w14:paraId="583DE54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(0);"&gt;</w:t>
      </w:r>
    </w:p>
    <w:p w14:paraId="5992958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xmlns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="http://www.w3.org/2000/svg" x="0px" y="0px" width="3vw" height="3vw"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viewBox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="0,0,256,256"&gt;</w:t>
      </w:r>
    </w:p>
    <w:p w14:paraId="67807FF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&lt;g fill="#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ffffff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  stroke="none" stroke-width="1"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linecap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="butt"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linejoin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="miter"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miterlimit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="10"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dasharray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dashoffset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="0"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font-family="none" font-weight="none" font-size="none" text-anchor="none" style="mix-blend-mode: normal"&gt;&lt;g transform="scale(5.12,5.12)"&gt;&lt;path d="M25,2c-12.69071,0 -23,10.3093 -23,23c0,12.6907 10.30929,23 23,23c12.69071,0 23,-10.3093 23,-23c0,-12.6907 -10.30929,-23 -23,-23zM25,4c11.60983,0 21,9.39017 21,21c0,11.60983 -9.39017,21 -21,21c-11.60983,0 -21,-9.39017 -21,-21c0,-11.60982 9.39017,-21 21,-21zM34.08789,14.03516c-0.684,0 -1.45256,0.15842 -2.35156,0.48242c-1.396,0.503 -17.81559,7.47458 -19.68359,8.26758c-1.068,0.454 -3.05664,1.2985 -3.05664,3.3125c0,1.335 0.78227,2.28984 2.32227,2.83984c0.828,0.295 2.79455,0.89108 3.93555,1.20508c0.484,0.133 0.99834,0.20117 1.52734,0.20117c1.035,0 2.07658,-0.25789 2.89258,-0.71289c-0.007,0.168 -0.00242,0.33781 0.01758,0.50781c0.123,1.05 0.77047,2.03758 1.73047,2.64258c0.628,0.396 5.75744,3.83291 6.52344,4.37891c1.076,0.769 2.2655,1.17578 3.4375,1.17578c2.24,0 2.99152,-2.31283 3.35352,-3.42383c0.525,-1.613 2.49089,-14.72997 2.71289,-17.04297c0.151,-1.585 -0.50958,-2.89019 -1.76758,-3.49219c-0.471,-0.227 -1.00875,-0.3418 -1.59375,-0.3418zM34.08789,16.03516c0.275,0 0.52052,0.04548 0.72852,0.14648c0.473,0.227 0.71363,0.73305 0.64063,1.49805c-0.242,2.523 -2.20309,15.32928 -2.62109,16.61328c-0.358,1.098 -0.73512,2.04297 -1.45313,2.04297c-0.718,0 -1.50239,-0.25169 -2.27539,-0.80469c-0.773,-0.552 -5.90614,-3.99436 -6.61914,-4.44336c-0.625,-0.394 -1.28647,-1.37617 -0.35547,-2.32617c0.767,-0.782 6.58503,-6.42878 7.08203,-6.92578c0.37,-0.371 0.19698,-0.81836 -0.16602,-0.81836c-0.125,0 -0.27469,0.05269 -0.42969,0.17969c-0.608,0.497 -9.08436,6.169 -9.81836,6.625c-0.486,0.302 -1.23853,0.51953 -2.01953,0.51953c-0.333,0 -0.67014,-0.03991 -0.99414,-0.12891c-1.128,-0.311 -3.03692,-0.89016 -3.79492,-1.16016c-0.729,-0.26 -0.99414,-0.50908 -0.99414,-0.95508c0,-0.634 0.89489,-1.07166 1.83789,-1.47266c0.996,-0.423 18.23012,-7.74156 19.57812,-8.22656c0.624,-0.226 1.19483,-0.36328 1.67383,-0.36328z"&gt;&lt;/path&gt;&lt;/g&gt;&lt;/g&gt;</w:t>
      </w:r>
    </w:p>
    <w:p w14:paraId="47B9171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22B7C5B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&lt;/a&gt;</w:t>
      </w:r>
    </w:p>
    <w:p w14:paraId="7F27E63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38B716A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instagram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62EC121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(0);"&gt;</w:t>
      </w:r>
    </w:p>
    <w:p w14:paraId="157F53B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xmlns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="http://www.w3.org/2000/svg" x="0px" y="0px" width="3vw" height="3vw"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viewBox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="0,0,256,256"&gt;</w:t>
      </w:r>
    </w:p>
    <w:p w14:paraId="50BAD53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&lt;g fill="#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ffffff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 stroke="none" stroke-width="1"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linecap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="butt"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linejoin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="miter"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miterlimit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="10"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dasharray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dashoffset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="0" font-family="none" font-weight="none" font-size="none" text-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anchor="none" style="mix-blend-mode: normal"&gt;&lt;g transform="scale(5.12,5.12)"&gt;&lt;path d="M16,3c-7.16752,0 -13,5.83248 -13,13v18c0,7.16752 5.83248,13 13,13h18c7.16752,0 13,-5.83248 13,-13v-18c0,-7.16752 -5.83248,-13 -13,-13zM16,5h18c6.08648,0 11,4.91352 11,11v18c0,6.08648 -4.91352,11 -11,11h-18c-6.08648,0 -11,-4.91352 -11,-11v-18c0,-6.08648 4.91352,-11 11,-11zM37,11c-1.10457,0 -2,0.89543 -2,2c0,1.10457 0.89543,2 2,2c1.10457,0 2,-0.89543 2,-2c0,-1.10457 -0.89543,-2 -2,-2zM25,14c-6.06329,0 -11,4.93671 -11,11c0,6.06329 4.93671,11 11,11c6.06329,0 11,-4.93671 11,-11c0,-6.06329 -4.93671,-11 -11,-11zM25,16c4.98241,0 9,4.01759 9,9c0,4.98241 -4.01759,9 -9,9c-4.98241,0 -9,-4.01759 -9,-9c0,-4.98241 4.01759,-9 9,-9z"&gt;&lt;/path&gt;&lt;/g&gt;&lt;/g&gt;</w:t>
      </w:r>
    </w:p>
    <w:p w14:paraId="2A927AF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50853E3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&lt;/a&gt;</w:t>
      </w:r>
    </w:p>
    <w:p w14:paraId="22B0729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6628BD9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facebook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43FDD5D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(0);"&gt;</w:t>
      </w:r>
    </w:p>
    <w:p w14:paraId="7C019BB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xmlns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="http://www.w3.org/2000/svg" x="0px" y="0px" width="3vw" height="3vw"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viewBox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="0,0,256,256"&gt;</w:t>
      </w:r>
    </w:p>
    <w:p w14:paraId="64BF393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&lt;g fill="#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ffffff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 stroke="none" stroke-width="1"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linecap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="butt"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linejoin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="miter"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miterlimit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="10"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dasharray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dashoffset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="0" font-family="none" font-weight="none" font-size="none" text-anchor="none" style="mix-blend-mode: normal"&gt;&lt;g transform="scale(5.12,5.12)"&gt;&lt;path d="M25,3c-12.13844,0 -22,9.86156 -22,22c0,11.01913 8.12753,20.13835 18.71289,21.72852l1.14844,0.17383v-17.33594h-5.19727v-3.51953h5.19727v-4.67383c0,-2.87808 0.69065,-4.77363 1.83398,-5.96289c1.14334,-1.18926 2.83269,-1.78906 5.18359,-1.78906c1.87981,0 2.61112,0.1139 3.30664,0.19922v2.88086h-2.44727c-1.38858,0 -2.52783,0.77473 -3.11914,1.80664c-0.59131,1.03191 -0.77539,2.264 -0.77539,3.51953v4.01758h6.12305l-0.54492,3.51953h-5.57812v17.36523l1.13477,-0.1543c10.73582,-1.45602 19.02148,-10.64855 19.02148,-21.77539c0,-12.13844 -9.86156,-22 -22,-22zM25,5c11.05756,0 20,8.94244 20,20c0,9.72979 -6.9642,17.7318 -16.15625,19.5332v-12.96875h5.29297l1.16211,-7.51953h-6.45508v-2.01758c0,-1.03747 0.18982,-1.96705 0.50977,-2.52539c0.31994,-0.55834 0.62835,-0.80078 1.38477,-0.80078h4.44727v-6.69141l-0.86719,-0.11719c-0.59979,-0.08116 -1.96916,-0.27148 -4.43945,-0.27148c-2.7031,0 -5.02334,0.73635 -6.625,2.40234c-1.60166,1.66599 -2.39258,4.14669 -2.39258,7.34961v2.67383h-5.19727v7.51953h5.19727v12.9043c-9.04433,-1.91589 -15.86133,-9.84626 -15.86133,-19.4707c0,-11.05756 8.94244,-20 20,-20z"&gt;&lt;/path&gt;&lt;/g&gt;&lt;/g&gt;</w:t>
      </w:r>
    </w:p>
    <w:p w14:paraId="17037B8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7BA7B85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&lt;/a&gt;</w:t>
      </w:r>
    </w:p>
    <w:p w14:paraId="6C5900C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2D7FE4A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youtube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1E72C49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(0);"&gt;</w:t>
      </w:r>
    </w:p>
    <w:p w14:paraId="33EC8F0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xmlns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="http://www.w3.org/2000/svg" x="0px" y="0px" width="3vw" height="3vw"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viewBox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="0,0,256,256"&gt;</w:t>
      </w:r>
    </w:p>
    <w:p w14:paraId="1536CB0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&lt;g fill="#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ffffff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 stroke="none" stroke-width="1"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linecap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="butt"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linejoin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="miter"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miterlimit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="10"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dasharray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dashoffset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="0" font-family="none" font-weight="none" font-size="none" text-anchor="none" style="mix-blend-mode: normal"&gt;&lt;g transform="scale(5.12,5.12)"&gt;&lt;path d="M24.40234,9c-6.60156,0 -12.80078,0.5 -16.10156,1.19922c-2.19922,0.5 -4.10156,2 -4.5,4.30078c-0.39844,2.39844 -0.80078,6 -0.80078,10.5c0,4.5 0.39844,8 0.89844,10.5c0.40234,2.19922 2.30078,3.80078 4.5,4.30078c3.50391,0.69922 9.5,1.19922 16.10156,1.19922c6.60156,0 12.59766,-0.5 16.09766,-1.19922c2.20313,-0.5 4.10156,-2 4.5,-4.30078c0.40234,-2.5 0.90234,-6.09766 1,-10.59766c0,-4.5 -0.5,-8.10156 -1,-10.60156c-0.39844,-2.19922 -2.29687,-3.80078 -4.5,-4.30078c-3.5,-0.5 -9.59766,-1 -16.19531,-1zM24.40234,11c7.19922,0 12.99609,0.59766 15.79688,1.09766c1.5,0.40234 2.69922,1.40234 2.89844,2.70313c0.60156,3.19922 1,6.60156 1,10.10156c-0.09766,4.29688 -0.59766,7.79688 -1,10.29688c-0.29687,1.89844 -2.29687,2.5 -2.89844,2.70313c-3.60156,0.69922 -9.60156,1.19531 -15.60156,1.19531c-6,0 -12.09766,-0.39844 -15.59766,-1.19531c-1.5,-0.40234 -2.69922,-1.40234 -2.89844,-2.70312c-0.80078,-2.80078 -1.10156,-6.5 -1.10156,-10.19922c0,-4.60156 0.40234,-8 0.80078,-10.09766c0.30078,-1.90234 2.39844,-2.50391 2.89844,-2.70312c3.30078,-0.69922 9.40234,-1.19922 15.70313,-1.19922zM19,17v16l14,-8zM21,20.40234l8,4.59766l-8,4.59766z"&gt;&lt;/path&gt;&lt;/g&gt;&lt;/g&gt;</w:t>
      </w:r>
    </w:p>
    <w:p w14:paraId="721828E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23E52F4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&lt;/a&gt;</w:t>
      </w:r>
    </w:p>
    <w:p w14:paraId="2A54AF0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0DCABA3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 class="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vk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3557A02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&lt;a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href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</w:t>
      </w:r>
      <w:proofErr w:type="spellStart"/>
      <w:proofErr w:type="gram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javascript:void</w:t>
      </w:r>
      <w:proofErr w:type="spellEnd"/>
      <w:proofErr w:type="gram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(0);"&gt;</w:t>
      </w:r>
    </w:p>
    <w:p w14:paraId="7DA905B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xmlns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="http://www.w3.org/2000/svg" x="0px" y="0px" width="3vw" height="3vw"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viewBox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="0,0,256,256"&gt;</w:t>
      </w:r>
    </w:p>
    <w:p w14:paraId="584DF542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&lt;g fill="#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ffffff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 stroke="none" stroke-width="1"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linecap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="butt"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linejoin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="miter"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miterlimit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="10"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dasharray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="" stroke-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dashoffset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="0" font-family="none" font-weight="none" font-size="none" text-anchor="none" style="mix-blend-mode: normal"&gt;&lt;g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transform="scale(5.12,5.12)"&gt;&lt;path d="M25,2c-12.6907,0 -23,10.3093 -23,23c0,12.69071 10.3093,23 23,23c12.69071,0 23,-10.30929 23,-23c0,-12.6907 -10.30929,-23 -23,-23zM25,4c11.60982,0 21,9.39018 21,21c0,11.60982 -9.39018,21 -21,21c-11.60982,0 -21,-9.39018 -21,-21c0,-11.60982 9.39018,-21 21,-21zM15.00195,18l-4.03516,0.00195c0,0 -0.2309,-0.01301 -0.50977,0.02344c-0.27887,0.03645 -0.69084,0.05337 -1.11328,0.53125l-0.00195,0.00195l-0.00195,0.00195c-0.37576,0.42972 -0.36143,0.92987 -0.31445,1.20508c0.0468,0.2742 0.15157,0.47895 0.15234,0.48047v0.00195c0.0388,0.09518 2.96864,7.27388 6.66211,11.13086c2.60525,2.72238 5.39156,3.62109 7.87305,3.62109h1.28711c0.42346,0 0.80165,-0.01927 1.2207,-0.23633c0.41905,-0.21706 0.7793,-0.8161 0.7793,-1.28125c0,-0.50117 0.01231,-0.98702 0.07617,-1.25781c0.05965,-0.25289 0.03663,-0.19082 0.06055,-0.19141c0.02397,0.0052 0.06761,0.01531 0.15039,0.05273c0.17839,0.08065 0.45404,0.26069 0.75977,0.49805c0.6105,0.47396 1.33363,1.16157 2.14453,1.69336c1.16145,0.76978 2.42188,0.72266 2.42188,0.72266h4.15625l0.04492,-0.00391c0,0 0.63776,-0.0145 1.29297,-0.41602c0.32761,-0.20076 0.71694,-0.56904 0.84766,-1.12109c0.13072,-0.55205 -0.03619,-1.13124 -0.35742,-1.64062c-0.11735,-0.18684 -0.68702,-1.01248 -2.96094,-3.03125c-0.58746,-0.52102 -0.98808,-0.88983 -1.14648,-1.08594c-0.05624,-0.06962 -0.06095,-0.0629 -0.07227,-0.06641c0.01325,-0.03419 0.14463,-0.31086 0.49609,-0.76758c0.3663,-0.47601 0.92293,-1.13924 1.63867,-2.05078c0.91224,-1.16219 1.5523,-2.2797 1.95508,-3.22266c0.20139,-0.47148 0.34415,-0.89929 0.42969,-1.28711c0.08554,-0.38781 0.1538,-0.71017 0.02734,-1.16992c-0.09432,-0.34223 -0.35047,-0.64875 -0.60156,-0.81055c-0.25109,-0.1618 -0.48519,-0.22274 -0.69531,-0.26172c-0.42025,-0.07796 -0.79103,-0.06445 -1.13672,-0.06445c-0.72381,0 -3.94144,0.02539 -4.20703,0.02539c-0.31171,0 -0.80896,0.12981 -1.03906,0.26172c-0.57127,0.32716 -0.75,0.77539 -0.75,0.77539l-0.05469,0.0957l-0.03125,0.10742c0,0 -0.73269,2.3702 -1.48633,3.5918h-0.00195c-0.88619,1.43911 -1.54723,2.00995 -1.83789,2.17188c-0.03087,0.0172 -0.01377,0.00806 -0.03516,0.01953c-0.02273,-0.06621 -0.05142,-0.15738 -0.07031,-0.32617c-0.04251,-0.38023 -0.01758,-0.91569 -0.01758,-1.43359c0,-1.43442 0.10772,-2.32888 -0.01172,-3.17578c-0.05972,-0.42345 -0.21176,-0.89502 -0.55859,-1.25781c-0.34683,-0.36279 -0.79482,-0.54137 -1.24219,-0.64453h-0.00195c-0.46623,-0.10737 -0.96868,-0.19958 -2.17578,-0.21094c-1.538,-0.01434 -2.53965,0.03334 -3.42969,0.42969l-0.00977,0.00586l-0.00781,0.00391c-0.35167,0.16519 -0.6289,0.35454 -0.87305,0.60742c-0.12207,0.12644 -0.2669,0.21852 -0.36719,0.62109c-0.05015,0.20129 -0.05565,0.58212 0.17188,0.89063c0.22752,0.3085 0.54638,0.40155 0.73438,0.42578c-0.03468,-0.0045 0.1479,0.03568 0.28906,0.10547c0.14116,0.06979 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0.26372,0.17028 0.29492,0.21094v0.00195c-0.01305,-0.01695 0.1225,0.31991 0.1582,0.62695c0.0357,0.30704 0.0293,0.55469 0.0293,0.55469l-0.00195,0.06055l0.00586,0.06055c0,0 0.06139,0.67946 0.0293,1.38086c-0.01605,0.3507 -0.06038,0.70369 -0.11914,0.91992c-0.00311,0.01144 -0.00453,0.00743 -0.00781,0.01758c-0.25037,-0.17486 -0.8277,-0.78414 -1.62305,-2.09766c-0.73523,-1.21506 -1.42383,-3.40039 -1.42383,-3.40039l-0.01562,-0.04883l-0.01758,-0.04687c0,0 -0.12838,-0.48818 -0.69531,-0.88672c-0.53138,-0.37408 -1.03711,-0.42578 -1.03711,-0.42578zM14.76953,20c0.0572,0.02091 0.17678,0.064 0.19922,0.07422l-0.02344,-0.07031c0,0 0.03079,0.0707 0.03125,0.07227c0.00025,0.00014 0.00381,0.00185 0.00391,0.00195v0.00195h0.00195c-0.05026,-0.03516 -0.00765,-0.00026 -0.00195,0.00781c0.02762,0.09423 0.63822,2.19753 1.5918,3.77344c0.86868,1.43462 1.51045,2.23833 2.21094,2.71875c0.69981,0.47995 1.64083,0.43049 2.11914,0.18164c0.63923,-0.33197 0.81791,-0.87758 0.94141,-1.33203c0.12349,-0.45445 0.16755,-0.91551 0.1875,-1.35156c0.03807,-0.83199 -0.02704,-1.51259 -0.0332,-1.58008c0.001,-0.03759 0.0099,-0.36265 -0.04102,-0.80078c-0.05133,-0.44148 -0.14334,-0.99011 -0.53516,-1.54102c0.43889,-0.06521 0.68256,-0.16451 1.56836,-0.15625c1.12964,0.01063 1.30148,0.05776 1.74609,0.16016c0.24214,0.05584 0.26902,0.1021 0.24609,0.07813c-0.02292,-0.02398 -0.002,-0.04 0.02539,0.1543c0.05482,0.3885 -0.00781,1.3849 -0.00781,2.89648c0,0.4261 -0.04114,1.02698 0.0293,1.65625c0.07039,0.62887 0.26694,1.43353 1.02734,1.9043c0.43326,0.26814 1.26093,0.36036 2.04102,-0.07422c0.78009,-0.43458 1.5806,-1.26825 2.56641,-2.86914c0.97379,-1.57844 1.55613,-3.65369 1.61914,-3.87305c0,0 0.01111,-0.00722 0.01758,-0.01172c0.01767,0.00085 -0.00481,0.00391 0.02344,0.00391c0.37041,0 3.53084,-0.02539 4.20703,-0.02539c0.18603,0 0.26771,0.01001 0.40625,0.01563c-0.05599,0.2159 -0.13126,0.46732 -0.26953,0.79102c-0.32497,0.7608 -0.8827,1.74758 -1.68945,2.77539c-0.69526,0.88546 -1.2354,1.52771 -1.64844,2.06445c-0.41304,0.53674 -0.73752,0.96011 -0.87305,1.57227c-0.13553,0.61216 0.12306,1.30259 0.47656,1.74023c0.3535,0.43764 0.79096,0.80624 1.375,1.32422c2.20009,1.95323 2.56106,2.54445 2.5957,2.59961v0.00195c0.03715,0.05891 0.01306,-0.00034 0.02734,0.0293c-0.12475,0.03889 -0.27323,0.08287 -0.28711,0.08594h-4.04687h-0.00586c0,0 -0.74432,-0.0244 -1.29687,-0.39062l-0.00195,-0.00195h-0.00195c-0.58455,-0.38287 -1.29104,-1.03947 -2.01758,-1.60352c-0.36327,-0.28202 -0.73313,-0.54629 -1.16211,-0.74023c-0.42898,-0.19394 -0.97268,-0.33144 -1.54492,-0.16016c-0.82826,0.2479 -1.28791,1.03615 -1.43555,1.66211c-0.10598,0.44934 -0.09031,0.8401 -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0.09375,1.23242c-0.02853,0.0015 -0.00384,0.00195 -0.03711,0.00195h-1.28711c-2.03251,0 -4.147,-0.62047 -6.42773,-3.00391c-2.96517,-3.09644 -5.61069,-9.08449 -6.00781,-9.99414zM32.21289,20.00781c-0.01815,0.00404 0.03377,0.00796 0.07617,0.01172c-0.00574,0.00311 0.00049,-0.00275 -0.00781,0.00195c-0.00084,-0.01671 -0.04396,-0.01911 -0.06836,-0.01367z"&gt;&lt;/path&gt;&lt;/g&gt;&lt;/g&gt;</w:t>
      </w:r>
    </w:p>
    <w:p w14:paraId="41C6B77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&lt;/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7F79764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&lt;/a&gt;</w:t>
      </w:r>
    </w:p>
    <w:p w14:paraId="71BB22AF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332E89E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1B6C9C1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&lt;/div&gt;</w:t>
      </w:r>
    </w:p>
    <w:p w14:paraId="30ADC56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</w:p>
    <w:p w14:paraId="157BA59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&lt;div class="footer-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"&gt;</w:t>
      </w:r>
    </w:p>
    <w:p w14:paraId="438D48A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class="copyright"&gt;</w:t>
      </w:r>
    </w:p>
    <w:p w14:paraId="1E293FF5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&lt;p&gt;&amp;copy 2024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Магазин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"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AccordArt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"&lt;/p&gt;</w:t>
      </w:r>
    </w:p>
    <w:p w14:paraId="2F87553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&lt;p&gt;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Разработка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и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поддержка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: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Павел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146FE5">
        <w:rPr>
          <w:rFonts w:ascii="Courier New" w:eastAsia="Calibri" w:hAnsi="Courier New" w:cs="Courier New"/>
          <w:sz w:val="24"/>
          <w:szCs w:val="24"/>
          <w:lang w:val="ru-RU" w:eastAsia="en-US"/>
        </w:rPr>
        <w:t>Редько</w:t>
      </w: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&lt;/p&gt;</w:t>
      </w:r>
    </w:p>
    <w:p w14:paraId="75DC4C0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&lt;/div&gt;</w:t>
      </w:r>
    </w:p>
    <w:p w14:paraId="1F5DCC3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&lt;div class="pay"&gt;</w:t>
      </w:r>
    </w:p>
    <w:p w14:paraId="6C6F1BE3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&lt;div&gt;</w:t>
      </w:r>
    </w:p>
    <w:p w14:paraId="7D8DB41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="source/footer/payment/pay01.png"&gt;</w:t>
      </w:r>
    </w:p>
    <w:p w14:paraId="4043EF6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094398F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&lt;div&gt;</w:t>
      </w:r>
    </w:p>
    <w:p w14:paraId="0150C43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="source/footer/payment/pay02.png"&gt;</w:t>
      </w:r>
    </w:p>
    <w:p w14:paraId="1284C64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0AB675A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&lt;div&gt;</w:t>
      </w:r>
    </w:p>
    <w:p w14:paraId="14CC0B9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="source/footer/payment/pay03.png"&gt;</w:t>
      </w:r>
    </w:p>
    <w:p w14:paraId="72E5EE2B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79EEDA4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&lt;div&gt;</w:t>
      </w:r>
    </w:p>
    <w:p w14:paraId="5B3982C7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="source/footer/payment/pay04.png"&gt;</w:t>
      </w:r>
    </w:p>
    <w:p w14:paraId="485AFF2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65FB8CD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&lt;div&gt;</w:t>
      </w:r>
    </w:p>
    <w:p w14:paraId="7E567F0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bookmarkStart w:id="41" w:name="_Hlk168914543"/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="source/footer/payment/pay05.png"&gt;</w:t>
      </w:r>
    </w:p>
    <w:p w14:paraId="5754EDFD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703ADBD9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&lt;div&gt;</w:t>
      </w:r>
    </w:p>
    <w:p w14:paraId="1D1104F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="source/footer/payment/pay06.png"&gt;</w:t>
      </w:r>
    </w:p>
    <w:p w14:paraId="30F8A916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p w14:paraId="4E7B88A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&lt;div&gt;</w:t>
      </w:r>
    </w:p>
    <w:p w14:paraId="743682CC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&lt;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="source/footer/payment/pay07.png"&gt;</w:t>
      </w:r>
    </w:p>
    <w:p w14:paraId="6A44D048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&lt;/div&gt;</w:t>
      </w:r>
    </w:p>
    <w:bookmarkEnd w:id="41"/>
    <w:p w14:paraId="6CF743E1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&lt;/div&gt;</w:t>
      </w:r>
    </w:p>
    <w:p w14:paraId="64F3F3E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&lt;/div&gt;</w:t>
      </w:r>
    </w:p>
    <w:p w14:paraId="7DE0540E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&lt;/div&gt;</w:t>
      </w:r>
    </w:p>
    <w:p w14:paraId="2205A250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    &lt;/footer&gt;</w:t>
      </w:r>
    </w:p>
    <w:p w14:paraId="4D30890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&lt;script 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="/</w:t>
      </w:r>
      <w:proofErr w:type="spellStart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js</w:t>
      </w:r>
      <w:proofErr w:type="spellEnd"/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/main.js"&gt;&lt;/script&gt;</w:t>
      </w:r>
    </w:p>
    <w:p w14:paraId="5A062464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&lt;/body&gt;</w:t>
      </w:r>
    </w:p>
    <w:p w14:paraId="38AEEF6A" w14:textId="77777777" w:rsidR="00146FE5" w:rsidRPr="00146FE5" w:rsidRDefault="00146FE5" w:rsidP="00146FE5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146FE5">
        <w:rPr>
          <w:rFonts w:ascii="Courier New" w:eastAsia="Calibri" w:hAnsi="Courier New" w:cs="Courier New"/>
          <w:sz w:val="24"/>
          <w:szCs w:val="24"/>
          <w:lang w:val="en-US" w:eastAsia="en-US"/>
        </w:rPr>
        <w:t>&lt;/html&gt;</w:t>
      </w:r>
    </w:p>
    <w:p w14:paraId="3D9564B4" w14:textId="30DE7892" w:rsidR="00F12C76" w:rsidRDefault="00F12C76" w:rsidP="00146FE5">
      <w:pPr>
        <w:spacing w:after="0"/>
        <w:rPr>
          <w:lang w:val="en-US"/>
        </w:rPr>
      </w:pPr>
    </w:p>
    <w:p w14:paraId="61C433DB" w14:textId="3F0648F4" w:rsidR="00146FE5" w:rsidRDefault="00146FE5" w:rsidP="00146FE5">
      <w:pPr>
        <w:spacing w:after="0"/>
        <w:rPr>
          <w:lang w:val="en-US"/>
        </w:rPr>
      </w:pPr>
    </w:p>
    <w:p w14:paraId="6F297DCC" w14:textId="6D8D77C7" w:rsidR="00146FE5" w:rsidRDefault="00146FE5" w:rsidP="00146FE5">
      <w:pPr>
        <w:spacing w:after="0"/>
        <w:rPr>
          <w:lang w:val="en-US"/>
        </w:rPr>
      </w:pPr>
    </w:p>
    <w:p w14:paraId="6739040D" w14:textId="77777777" w:rsidR="00146FE5" w:rsidRDefault="00146FE5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0CA8FD8B" w14:textId="337139C3" w:rsidR="00146FE5" w:rsidRPr="008D399B" w:rsidRDefault="00146FE5" w:rsidP="00146FE5">
      <w:pPr>
        <w:spacing w:before="360" w:after="240" w:line="240" w:lineRule="auto"/>
        <w:ind w:firstLine="709"/>
        <w:jc w:val="center"/>
        <w:outlineLvl w:val="0"/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</w:pPr>
      <w:bookmarkStart w:id="42" w:name="_Hlk168914589"/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  <w:lastRenderedPageBreak/>
        <w:t>Листинг</w:t>
      </w:r>
      <w:r w:rsidRPr="008D399B"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  <w:t xml:space="preserve"> </w:t>
      </w:r>
      <w:r w:rsidR="008D399B"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  <w:t>SCSS</w:t>
      </w: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  <w:t xml:space="preserve"> </w:t>
      </w: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  <w:t>файл</w:t>
      </w:r>
      <w:r w:rsidR="008D399B"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  <w:t>а</w:t>
      </w:r>
    </w:p>
    <w:bookmarkEnd w:id="42"/>
    <w:p w14:paraId="5D1515E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$margin_: 0.5% 12% 0.5% 12%;</w:t>
      </w:r>
    </w:p>
    <w:p w14:paraId="0CF745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$margin_1024-1152: 0.5% 7% 0.5% 7%;</w:t>
      </w:r>
    </w:p>
    <w:p w14:paraId="053E54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$margin_max-320-1024: 0.5%;</w:t>
      </w:r>
    </w:p>
    <w:p w14:paraId="433D33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$color_0: #ffffff;</w:t>
      </w:r>
    </w:p>
    <w:p w14:paraId="1DFC16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$color_1: #f2ebe9;</w:t>
      </w:r>
    </w:p>
    <w:p w14:paraId="6AE8DBB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$color_2: #8c7462;</w:t>
      </w:r>
    </w:p>
    <w:p w14:paraId="024176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$color_3: #8e6248;</w:t>
      </w:r>
    </w:p>
    <w:p w14:paraId="2472FF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$color_4: #3f2a1d;</w:t>
      </w:r>
    </w:p>
    <w:p w14:paraId="6ACC285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$color_5: #24150e;</w:t>
      </w:r>
    </w:p>
    <w:p w14:paraId="3534DD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$color_6: #f6f6f6;</w:t>
      </w:r>
    </w:p>
    <w:p w14:paraId="481361E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$color_7: #e9e5e2;</w:t>
      </w:r>
    </w:p>
    <w:p w14:paraId="2A9F8F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color_for_footer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 #b5a7a4;</w:t>
      </w:r>
    </w:p>
    <w:p w14:paraId="4651A8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$border-radius: 1.7vw;</w:t>
      </w:r>
    </w:p>
    <w:p w14:paraId="45B71F8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D419E9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%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96ED0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color: $color_1;</w:t>
      </w:r>
    </w:p>
    <w:p w14:paraId="2B48E0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text-decoration: none;</w:t>
      </w:r>
    </w:p>
    <w:p w14:paraId="25CA42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B6608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%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_a_black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45D6A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color: $color_5;</w:t>
      </w:r>
    </w:p>
    <w:p w14:paraId="3ED71F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text-decoration: none;</w:t>
      </w:r>
    </w:p>
    <w:p w14:paraId="5DD99FD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0D71D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%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78E02C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border: 0.2vw solid $color_1;</w:t>
      </w:r>
    </w:p>
    <w:p w14:paraId="7E0C5F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border-radius: $border-radius;</w:t>
      </w:r>
    </w:p>
    <w:p w14:paraId="3BBEA88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transition: box-shadow 0.3s ease;</w:t>
      </w:r>
    </w:p>
    <w:p w14:paraId="1C53ACC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1189D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385547E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@function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define_a_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color_background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 $color_0) {</w:t>
      </w:r>
    </w:p>
    <w:p w14:paraId="3AB3AC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if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color_background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$color_5) {</w:t>
      </w:r>
    </w:p>
    <w:p w14:paraId="19F441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@return $color_1;</w:t>
      </w:r>
    </w:p>
    <w:p w14:paraId="4A75AE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 @else {</w:t>
      </w:r>
    </w:p>
    <w:p w14:paraId="1FA893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@return $color_4;</w:t>
      </w:r>
    </w:p>
    <w:p w14:paraId="2125C4F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4102BD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119B7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@mixin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only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bg_color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 $color_0) {</w:t>
      </w:r>
    </w:p>
    <w:p w14:paraId="72AD885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a {</w:t>
      </w:r>
    </w:p>
    <w:p w14:paraId="0654736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color: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define_a_color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bg_color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70DB41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text-decoration: none;</w:t>
      </w:r>
    </w:p>
    <w:p w14:paraId="265F6B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transition: color 0.3s ease;</w:t>
      </w:r>
    </w:p>
    <w:p w14:paraId="359CC1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59A6EC2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a:hover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3BFA6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color: $color_2;</w:t>
      </w:r>
    </w:p>
    <w:p w14:paraId="1A61B9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320742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a:active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B8F5F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color: $color_3;</w:t>
      </w:r>
    </w:p>
    <w:p w14:paraId="2643150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768B1C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1D96A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@mixin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for_div_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bg_color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 $color_0) {</w:t>
      </w:r>
    </w:p>
    <w:p w14:paraId="1CD892F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a {</w:t>
      </w:r>
    </w:p>
    <w:p w14:paraId="3B8BB48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color: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define_a_color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bg_color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79985C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text-decoration: none;</w:t>
      </w:r>
    </w:p>
    <w:p w14:paraId="650E73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transition: color 0.3s ease;</w:t>
      </w:r>
    </w:p>
    <w:p w14:paraId="7670AC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5B8405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:hover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2C45C6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color: $color_2;</w:t>
      </w:r>
    </w:p>
    <w:p w14:paraId="721AEBA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0DD07F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:active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2A508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color: $color_3;</w:t>
      </w:r>
    </w:p>
    <w:p w14:paraId="6045019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525B53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4A403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@mixin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bg_color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 $color_0) {</w:t>
      </w:r>
    </w:p>
    <w:p w14:paraId="732478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div {</w:t>
      </w:r>
    </w:p>
    <w:p w14:paraId="593AB1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g {</w:t>
      </w:r>
    </w:p>
    <w:p w14:paraId="3BB681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fill: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define_a_color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bg_color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39263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transition: fill 0.2s ease;</w:t>
      </w:r>
    </w:p>
    <w:p w14:paraId="020B0BE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7CD3AC3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5F82FFB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:hover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F990D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g {</w:t>
      </w:r>
    </w:p>
    <w:p w14:paraId="6DB0C19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fill: $color_2;</w:t>
      </w:r>
    </w:p>
    <w:p w14:paraId="31004F1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73E81C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2AA685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:active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1699C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g {</w:t>
      </w:r>
    </w:p>
    <w:p w14:paraId="5BA54C4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fill: $color_3;</w:t>
      </w:r>
    </w:p>
    <w:p w14:paraId="6F6B92E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0CEFD6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67F38F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5DAFF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@mixin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for_div_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bg_color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 $color_0) {</w:t>
      </w:r>
    </w:p>
    <w:p w14:paraId="3D7CC88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div {</w:t>
      </w:r>
    </w:p>
    <w:p w14:paraId="7724BE3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7A193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fill: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define_a_color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bg_color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C9EC20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transition: fill 0.2s ease;</w:t>
      </w:r>
    </w:p>
    <w:p w14:paraId="21867AA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3F1D54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632D832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:hover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40E78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A3057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fill: $color_2;</w:t>
      </w:r>
    </w:p>
    <w:p w14:paraId="4B9E92A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1D6C0D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555BEBC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:active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2707E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0C2BAF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fill: $color_3;</w:t>
      </w:r>
    </w:p>
    <w:p w14:paraId="798C7B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1D5CD8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0DD8C7E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078F12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4AC967D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{</w:t>
      </w:r>
    </w:p>
    <w:p w14:paraId="2BA2C10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min-height: 100vh;</w:t>
      </w:r>
    </w:p>
    <w:p w14:paraId="1DD3524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margin: 0;</w:t>
      </w:r>
    </w:p>
    <w:p w14:paraId="4F074A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padding: 0;</w:t>
      </w:r>
    </w:p>
    <w:p w14:paraId="65AEB9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p { </w:t>
      </w:r>
    </w:p>
    <w:p w14:paraId="7B073D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margin: 0;</w:t>
      </w:r>
    </w:p>
    <w:p w14:paraId="5FC2B3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padding: 0;</w:t>
      </w:r>
    </w:p>
    <w:p w14:paraId="4B6937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1E956F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overflow-x: hidden;</w:t>
      </w:r>
    </w:p>
    <w:p w14:paraId="65E546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1.2vw;</w:t>
      </w:r>
    </w:p>
    <w:p w14:paraId="27BFDB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body {</w:t>
      </w:r>
    </w:p>
    <w:p w14:paraId="0648CF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*::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webkit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-scrollbar {</w:t>
      </w:r>
    </w:p>
    <w:p w14:paraId="323B0C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width: 4px;</w:t>
      </w:r>
    </w:p>
    <w:p w14:paraId="1E584C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3C8145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</w:t>
      </w:r>
    </w:p>
    <w:p w14:paraId="465D177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*::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webkit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-scrollbar-track {</w:t>
      </w:r>
    </w:p>
    <w:p w14:paraId="7C58EAD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background: $color_6;</w:t>
      </w:r>
    </w:p>
    <w:p w14:paraId="7A3735E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border-radius: 10px;</w:t>
      </w:r>
    </w:p>
    <w:p w14:paraId="331C48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5F0984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</w:t>
      </w:r>
    </w:p>
    <w:p w14:paraId="0B3469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*::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webkit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-scrollbar-thumb {</w:t>
      </w:r>
    </w:p>
    <w:p w14:paraId="74CB75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background-color: $color_7;</w:t>
      </w:r>
    </w:p>
    <w:p w14:paraId="3C62BB8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border-radius: 10px;</w:t>
      </w:r>
    </w:p>
    <w:p w14:paraId="32C18B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46005D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font-family: "Rubik", scans-serif;</w:t>
      </w:r>
    </w:p>
    <w:p w14:paraId="170EA6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input {</w:t>
      </w:r>
    </w:p>
    <w:p w14:paraId="28060CC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font-family: "Rubik", scans-serif;</w:t>
      </w:r>
    </w:p>
    <w:p w14:paraId="0B2615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4F2200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min-height: 100vh;</w:t>
      </w:r>
    </w:p>
    <w:p w14:paraId="66781FF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margin: 0;</w:t>
      </w:r>
    </w:p>
    <w:p w14:paraId="296ECE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padding: 0;</w:t>
      </w:r>
    </w:p>
    <w:p w14:paraId="1AEA40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display: flex;</w:t>
      </w:r>
    </w:p>
    <w:p w14:paraId="27C653A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flex-direction: column;</w:t>
      </w:r>
    </w:p>
    <w:p w14:paraId="7E849F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background-color: $color_0;</w:t>
      </w:r>
    </w:p>
    <w:p w14:paraId="40EC115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color: $color_5;</w:t>
      </w:r>
    </w:p>
    <w:p w14:paraId="3B6319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</w:p>
    <w:p w14:paraId="63E8ECC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header {</w:t>
      </w:r>
    </w:p>
    <w:p w14:paraId="79CF8CE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display: flex;</w:t>
      </w:r>
    </w:p>
    <w:p w14:paraId="2A5CEC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flex-direction: column;</w:t>
      </w:r>
    </w:p>
    <w:p w14:paraId="49E71D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min-width: 100%;</w:t>
      </w:r>
    </w:p>
    <w:p w14:paraId="426322F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{</w:t>
      </w:r>
    </w:p>
    <w:p w14:paraId="704166C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background-color: $color_5;</w:t>
      </w:r>
    </w:p>
    <w:p w14:paraId="18109C3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width: 100%;</w:t>
      </w:r>
    </w:p>
    <w:p w14:paraId="50468F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font-size: 0.9vw;</w:t>
      </w:r>
    </w:p>
    <w:p w14:paraId="3E00C1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.container {</w:t>
      </w:r>
    </w:p>
    <w:p w14:paraId="3E006D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color: $color_1;</w:t>
      </w:r>
    </w:p>
    <w:p w14:paraId="317046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margin: $margin_;</w:t>
      </w:r>
    </w:p>
    <w:p w14:paraId="3B42F6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130357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flex-direction: row;</w:t>
      </w:r>
    </w:p>
    <w:p w14:paraId="02516B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.location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8A45A7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flex-grow: 6;</w:t>
      </w:r>
    </w:p>
    <w:p w14:paraId="242FB5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5556465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.email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work_time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9D4BEF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text-align: right;</w:t>
      </w:r>
    </w:p>
    <w:p w14:paraId="21B020E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flex-grow: 1;</w:t>
      </w:r>
    </w:p>
    <w:p w14:paraId="7CEAA60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50EFC3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div {</w:t>
      </w:r>
    </w:p>
    <w:p w14:paraId="192A88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p {</w:t>
      </w:r>
    </w:p>
    <w:p w14:paraId="0FB6AE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display: inline-block;</w:t>
      </w:r>
    </w:p>
    <w:p w14:paraId="6E54AF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41EEAFA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7CD48FB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.location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.email,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19A9D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include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for_div_a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($color_5);</w:t>
      </w:r>
    </w:p>
    <w:p w14:paraId="2387C4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2A89647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73E047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7E1EB5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7B1F47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{</w:t>
      </w:r>
    </w:p>
    <w:p w14:paraId="7A025B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font-size: 1.05vw;</w:t>
      </w:r>
    </w:p>
    <w:p w14:paraId="4787F82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.container {</w:t>
      </w:r>
    </w:p>
    <w:p w14:paraId="4646AF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margin: $margin_1024-1152;</w:t>
      </w:r>
    </w:p>
    <w:p w14:paraId="20D4277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05F9E23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5E67E20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5256C0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52B2F3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{</w:t>
      </w:r>
    </w:p>
    <w:p w14:paraId="44BE9CC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.container {</w:t>
      </w:r>
    </w:p>
    <w:p w14:paraId="5F90812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position: relative;</w:t>
      </w:r>
    </w:p>
    <w:p w14:paraId="45B7F5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margin: $margin_;</w:t>
      </w:r>
    </w:p>
    <w:p w14:paraId="3D41214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06A5AE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flex-flow: row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nowrap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1D254AC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</w:p>
    <w:p w14:paraId="3AB3B1E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align-items: center;</w:t>
      </w:r>
    </w:p>
    <w:p w14:paraId="1ABCC86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padding: 1% 0 0.5% 0;</w:t>
      </w:r>
    </w:p>
    <w:p w14:paraId="5761F1C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.logo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38687D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flex-grow: 1;</w:t>
      </w:r>
    </w:p>
    <w:p w14:paraId="3B15FD5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span {</w:t>
      </w:r>
    </w:p>
    <w:p w14:paraId="55A4382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color: $color_3;</w:t>
      </w:r>
    </w:p>
    <w:p w14:paraId="180B63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}</w:t>
      </w:r>
    </w:p>
    <w:p w14:paraId="07E2A6C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a {</w:t>
      </w:r>
    </w:p>
    <w:p w14:paraId="1D24488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color: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define_a_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14002E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text-decoration: none;</w:t>
      </w:r>
    </w:p>
    <w:p w14:paraId="6605BA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p {</w:t>
      </w:r>
    </w:p>
    <w:p w14:paraId="04D82D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padding-right: 35%;</w:t>
      </w:r>
    </w:p>
    <w:p w14:paraId="745E59E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2.5vw;</w:t>
      </w:r>
    </w:p>
    <w:p w14:paraId="62AD163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font-weight: 600;</w:t>
      </w:r>
    </w:p>
    <w:p w14:paraId="253A27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430A4C7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7D2356F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4FCBA88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.catalog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-search {</w:t>
      </w:r>
    </w:p>
    <w:p w14:paraId="530E28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flex-grow: 5;</w:t>
      </w:r>
    </w:p>
    <w:p w14:paraId="612A0E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2574EE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row;</w:t>
      </w:r>
    </w:p>
    <w:p w14:paraId="11E32F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gap: 1vw;</w:t>
      </w:r>
    </w:p>
    <w:p w14:paraId="53A185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.catalog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6962C6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button {</w:t>
      </w:r>
    </w:p>
    <w:p w14:paraId="7A32A1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height: 3.3vw;</w:t>
      </w:r>
    </w:p>
    <w:p w14:paraId="036767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width: 3.3vw;</w:t>
      </w:r>
    </w:p>
    <w:p w14:paraId="31004D2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display: flex;</w:t>
      </w:r>
    </w:p>
    <w:p w14:paraId="739CC9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align-items: center;</w:t>
      </w:r>
    </w:p>
    <w:p w14:paraId="60D9E98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justify-content: center;</w:t>
      </w:r>
    </w:p>
    <w:p w14:paraId="22E129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border: none;</w:t>
      </w:r>
    </w:p>
    <w:p w14:paraId="3308A3D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background-color: $color_6;</w:t>
      </w:r>
    </w:p>
    <w:p w14:paraId="6D817E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border-radius: 0.8vw;</w:t>
      </w:r>
    </w:p>
    <w:p w14:paraId="1BD2DB8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transition: box-shadow 0.3s ease;</w:t>
      </w:r>
    </w:p>
    <w:p w14:paraId="033D30C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</w:p>
    <w:p w14:paraId="5D83F3A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A26B5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fill: $color_5;</w:t>
      </w:r>
    </w:p>
    <w:p w14:paraId="2A18133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78A61E3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17E1F9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button:hover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337FA0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box-shadow: 0 0 0.2vw $color_2;</w:t>
      </w:r>
    </w:p>
    <w:p w14:paraId="257F6A8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2426BFA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button:active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D92E76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box-shadow: 0 0 0.3vw $color_3;</w:t>
      </w:r>
    </w:p>
    <w:p w14:paraId="07C4E2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273F2C6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button:focus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D96F3C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box-shadow: 0 0 0.4vw $color_3;</w:t>
      </w:r>
    </w:p>
    <w:p w14:paraId="6314333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18FE088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649A99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.search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9FEED7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width: 85%;</w:t>
      </w:r>
    </w:p>
    <w:p w14:paraId="63E973C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form {</w:t>
      </w:r>
    </w:p>
    <w:p w14:paraId="0E0C83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background-color: none;</w:t>
      </w:r>
    </w:p>
    <w:p w14:paraId="1128FA6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height: 3.3vw;</w:t>
      </w:r>
    </w:p>
    <w:p w14:paraId="6C1B44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div {</w:t>
      </w:r>
    </w:p>
    <w:p w14:paraId="6D271D2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border: none;</w:t>
      </w:r>
    </w:p>
    <w:p w14:paraId="10956B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border-radius: 0.9vw;</w:t>
      </w:r>
    </w:p>
    <w:p w14:paraId="4F4273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background-color: $color_6;</w:t>
      </w:r>
    </w:p>
    <w:p w14:paraId="4367A2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height: 100%;</w:t>
      </w:r>
    </w:p>
    <w:p w14:paraId="79CDEA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display: flex;</w:t>
      </w:r>
    </w:p>
    <w:p w14:paraId="6BA88E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flex-direction: row;</w:t>
      </w:r>
    </w:p>
    <w:p w14:paraId="3C766C9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align-items: center;</w:t>
      </w:r>
    </w:p>
    <w:p w14:paraId="2630024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transition: box-shadow .2s ease;</w:t>
      </w:r>
    </w:p>
    <w:p w14:paraId="1AD3D3C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input {</w:t>
      </w:r>
    </w:p>
    <w:p w14:paraId="4B6F5FE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background-color: $color_6;</w:t>
      </w:r>
    </w:p>
    <w:p w14:paraId="0ABF74D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font-size: 1.3vw;</w:t>
      </w:r>
    </w:p>
    <w:p w14:paraId="6DF1437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margin: 0px;</w:t>
      </w:r>
    </w:p>
    <w:p w14:paraId="5BB6791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padding: 0 0 0 1vw;</w:t>
      </w:r>
    </w:p>
    <w:p w14:paraId="02500B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border-radius: $border-radius;</w:t>
      </w:r>
    </w:p>
    <w:p w14:paraId="53E348E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outline: 0;</w:t>
      </w:r>
    </w:p>
    <w:p w14:paraId="517124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width: 90%;</w:t>
      </w:r>
    </w:p>
    <w:p w14:paraId="7CA498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height: 100%;</w:t>
      </w:r>
    </w:p>
    <w:p w14:paraId="5170201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border: none;</w:t>
      </w:r>
    </w:p>
    <w:p w14:paraId="558BEF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746F862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button {</w:t>
      </w:r>
    </w:p>
    <w:p w14:paraId="757A1D5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all: unset;</w:t>
      </w:r>
    </w:p>
    <w:p w14:paraId="68C3B19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margin: 0;</w:t>
      </w:r>
    </w:p>
    <w:p w14:paraId="368025B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margin-right: 1vw;</w:t>
      </w:r>
    </w:p>
    <w:p w14:paraId="6D3320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height: 100%;</w:t>
      </w:r>
    </w:p>
    <w:p w14:paraId="5D837A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width: 8%;</w:t>
      </w:r>
    </w:p>
    <w:p w14:paraId="17ECDBC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display: flex;</w:t>
      </w:r>
    </w:p>
    <w:p w14:paraId="74B7F9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align-items: center;</w:t>
      </w:r>
    </w:p>
    <w:p w14:paraId="50DCEAF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justify-content: center;</w:t>
      </w:r>
    </w:p>
    <w:p w14:paraId="462EAAF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761D08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fill: $color_5;</w:t>
      </w:r>
    </w:p>
    <w:p w14:paraId="4E88814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width: 1.8vw;</w:t>
      </w:r>
    </w:p>
    <w:p w14:paraId="65D3BB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height: 1.8vw;</w:t>
      </w:r>
    </w:p>
    <w:p w14:paraId="06BDFD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41C0AE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  </w:t>
      </w:r>
    </w:p>
    <w:p w14:paraId="180091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68CA62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div:has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 {</w:t>
      </w:r>
    </w:p>
    <w:p w14:paraId="372C692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box-shadow: 0 0 0.2vw $color_2;</w:t>
      </w:r>
    </w:p>
    <w:p w14:paraId="3DCB79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  </w:t>
      </w:r>
    </w:p>
    <w:p w14:paraId="41F681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28CF5C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362545A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4EED07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.icons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63A4E4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flex-grow: 1;</w:t>
      </w:r>
    </w:p>
    <w:p w14:paraId="35DAB5D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227ED9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justify-content: space-between;</w:t>
      </w:r>
    </w:p>
    <w:p w14:paraId="7760D4B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div {</w:t>
      </w:r>
    </w:p>
    <w:p w14:paraId="58CD95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a {</w:t>
      </w:r>
    </w:p>
    <w:p w14:paraId="61F4BB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display: flex;</w:t>
      </w:r>
    </w:p>
    <w:p w14:paraId="04C76F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flex-flow: column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nowrap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71FF55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align-items: center;</w:t>
      </w:r>
    </w:p>
    <w:p w14:paraId="6B6F9F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3435BE5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@include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for_div_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CD308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16F4909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3F5B71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322AB9B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C238A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6A7DB0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flex-direction: row;</w:t>
      </w:r>
    </w:p>
    <w:p w14:paraId="72ECA46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justify-content: center;</w:t>
      </w:r>
    </w:p>
    <w:p w14:paraId="7B6B5CC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</w:p>
    <w:p w14:paraId="60D23C7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.catalog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C659D4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opacity: 0;</w:t>
      </w:r>
    </w:p>
    <w:p w14:paraId="614FB2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transition: opacity 0.1s ease;</w:t>
      </w:r>
    </w:p>
    <w:p w14:paraId="496D1BC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position: absolute;</w:t>
      </w:r>
    </w:p>
    <w:p w14:paraId="79D01A8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z-index: -999;</w:t>
      </w:r>
    </w:p>
    <w:p w14:paraId="3F95A5F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6B0C221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row;</w:t>
      </w:r>
    </w:p>
    <w:p w14:paraId="4B84726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gap: 2vw;</w:t>
      </w:r>
    </w:p>
    <w:p w14:paraId="332657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background-color: $color_1;</w:t>
      </w:r>
    </w:p>
    <w:p w14:paraId="60EC21A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border-radius: $border-radius;</w:t>
      </w:r>
    </w:p>
    <w:p w14:paraId="5DD50E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box-shadow: 0 0 1.5vw $color_2;</w:t>
      </w:r>
    </w:p>
    <w:p w14:paraId="5198C78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padding: 2vw;</w:t>
      </w:r>
    </w:p>
    <w:p w14:paraId="6D2BF0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width: 72%;</w:t>
      </w:r>
    </w:p>
    <w:p w14:paraId="49C738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height: 32vw;</w:t>
      </w:r>
    </w:p>
    <w:p w14:paraId="7ACB7B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</w:p>
    <w:p w14:paraId="6B58F3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.categories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E7B12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width: 40%;</w:t>
      </w:r>
    </w:p>
    <w:p w14:paraId="62820C5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.content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21F92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height: 32vw;</w:t>
      </w:r>
    </w:p>
    <w:p w14:paraId="004D14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overflow-y: scroll;</w:t>
      </w:r>
    </w:p>
    <w:p w14:paraId="280C19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padding-right: 1vw;</w:t>
      </w:r>
    </w:p>
    <w:p w14:paraId="733765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ul {</w:t>
      </w:r>
    </w:p>
    <w:p w14:paraId="2F3BDD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display: flex;</w:t>
      </w:r>
    </w:p>
    <w:p w14:paraId="26B1E5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flex-direction: column;</w:t>
      </w:r>
    </w:p>
    <w:p w14:paraId="11BEE1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margin: 0;</w:t>
      </w:r>
    </w:p>
    <w:p w14:paraId="62CE8EB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padding: 0;</w:t>
      </w:r>
    </w:p>
    <w:p w14:paraId="2945EE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gap: 0.7vw;</w:t>
      </w:r>
    </w:p>
    <w:p w14:paraId="7AD6C8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li {</w:t>
      </w:r>
    </w:p>
    <w:p w14:paraId="1CCEC2E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    display: inline-block;</w:t>
      </w:r>
    </w:p>
    <w:p w14:paraId="43181A3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margin-left: 0;</w:t>
      </w:r>
    </w:p>
    <w:p w14:paraId="0EB2AB5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list-style-type: none;</w:t>
      </w:r>
    </w:p>
    <w:p w14:paraId="7762F5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background-color: $color_6;</w:t>
      </w:r>
    </w:p>
    <w:p w14:paraId="2A63B1E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border-radius: 0.6vw;</w:t>
      </w:r>
    </w:p>
    <w:p w14:paraId="4DAC07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padding: 0.9vw;</w:t>
      </w:r>
    </w:p>
    <w:p w14:paraId="5BA25F1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</w:p>
    <w:p w14:paraId="7F2697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border: 0.1px solid $color_1;</w:t>
      </w:r>
    </w:p>
    <w:p w14:paraId="0692A2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transition: border 0.2s ease;</w:t>
      </w:r>
    </w:p>
    <w:p w14:paraId="427C3A4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a {</w:t>
      </w:r>
    </w:p>
    <w:p w14:paraId="32D3E12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@extend %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for_a_black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57058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font-size: 1.2vw;</w:t>
      </w:r>
    </w:p>
    <w:p w14:paraId="420891B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5DCAF1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4DA065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li:hover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D6534E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border: 0.1vw solid $color_2;</w:t>
      </w:r>
    </w:p>
    <w:p w14:paraId="4EAA87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7F16C1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27152A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71FF67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6E39FAB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.subcategories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15443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width: 60%;</w:t>
      </w:r>
    </w:p>
    <w:p w14:paraId="58B908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div {</w:t>
      </w:r>
    </w:p>
    <w:p w14:paraId="4D88F7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display: flex;</w:t>
      </w:r>
    </w:p>
    <w:p w14:paraId="1A93E4B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flex-direction: column;</w:t>
      </w:r>
    </w:p>
    <w:p w14:paraId="36B969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</w:p>
    <w:p w14:paraId="021F1E0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.title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ECFA4B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h2 {</w:t>
      </w:r>
    </w:p>
    <w:p w14:paraId="7EF001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margin: 0;</w:t>
      </w:r>
    </w:p>
    <w:p w14:paraId="587DA6A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@include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only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76F86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3C8C6A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margin-bottom: 2vw;</w:t>
      </w:r>
    </w:p>
    <w:p w14:paraId="71EA7A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4B6522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.info {</w:t>
      </w:r>
    </w:p>
    <w:p w14:paraId="01ECEEC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ul {</w:t>
      </w:r>
    </w:p>
    <w:p w14:paraId="7990D5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margin: 0;</w:t>
      </w:r>
    </w:p>
    <w:p w14:paraId="4454E89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padding: 0;</w:t>
      </w:r>
    </w:p>
    <w:p w14:paraId="086B90A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li {</w:t>
      </w:r>
    </w:p>
    <w:p w14:paraId="2198CE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list-style-type: none;</w:t>
      </w:r>
    </w:p>
    <w:p w14:paraId="7E3F85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    @include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only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5F7D1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        margin-bottom: 1.5vw;</w:t>
      </w:r>
    </w:p>
    <w:p w14:paraId="6F31E5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a {</w:t>
      </w:r>
    </w:p>
    <w:p w14:paraId="683F56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        </w:t>
      </w:r>
    </w:p>
    <w:p w14:paraId="60DE449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font-size: 1.2vw;</w:t>
      </w:r>
    </w:p>
    <w:p w14:paraId="49FA9B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}</w:t>
      </w:r>
    </w:p>
    <w:p w14:paraId="2E1D99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408B28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359A8A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04BF62F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3D4415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.guitars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.bowed, .drums, .percussion, .wind,</w:t>
      </w:r>
    </w:p>
    <w:p w14:paraId="77F6572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.accordions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studio_eq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sound_eq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.switching, .accessories {</w:t>
      </w:r>
    </w:p>
    <w:p w14:paraId="40795B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display: none;</w:t>
      </w:r>
    </w:p>
    <w:p w14:paraId="0AC137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318A75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27C5E9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.closing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EA05B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button {</w:t>
      </w:r>
    </w:p>
    <w:p w14:paraId="18DE00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height: 20px;</w:t>
      </w:r>
    </w:p>
    <w:p w14:paraId="17C57F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background-color: $color_1;</w:t>
      </w:r>
    </w:p>
    <w:p w14:paraId="0EA8B0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border: none;</w:t>
      </w:r>
    </w:p>
    <w:p w14:paraId="787C8C7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</w:p>
    <w:p w14:paraId="5D2669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 {</w:t>
      </w:r>
    </w:p>
    <w:p w14:paraId="25B6E2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1.2vw;</w:t>
      </w:r>
    </w:p>
    <w:p w14:paraId="7424C4F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color: $color_5;</w:t>
      </w:r>
    </w:p>
    <w:p w14:paraId="41A46D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transition: fill 0.3s ease; </w:t>
      </w:r>
    </w:p>
    <w:p w14:paraId="5C143A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0F14CD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2C18321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button:hover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746A87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 {</w:t>
      </w:r>
    </w:p>
    <w:p w14:paraId="2CB9F7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color: $color_3;</w:t>
      </w:r>
    </w:p>
    <w:p w14:paraId="7547D0C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5F20D2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093D6C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button:active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46C57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 {</w:t>
      </w:r>
    </w:p>
    <w:p w14:paraId="1B6144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color: $color_2;</w:t>
      </w:r>
    </w:p>
    <w:p w14:paraId="7D93DD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2C96739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22DCF1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111926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0CE6794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.overlay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0C779E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position: fixed;</w:t>
      </w:r>
    </w:p>
    <w:p w14:paraId="7F9C55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visibility: hidden;</w:t>
      </w:r>
    </w:p>
    <w:p w14:paraId="2B9B47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z-index: 1;</w:t>
      </w:r>
    </w:p>
    <w:p w14:paraId="7F1177F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top: 0;</w:t>
      </w:r>
    </w:p>
    <w:p w14:paraId="5C3459D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left: 0;</w:t>
      </w:r>
    </w:p>
    <w:p w14:paraId="5F671A3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width: 100%;</w:t>
      </w:r>
    </w:p>
    <w:p w14:paraId="1165A80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height: 100%;</w:t>
      </w:r>
    </w:p>
    <w:p w14:paraId="03EB7A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background-color: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rgba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0, 0, 0, 0.4);</w:t>
      </w:r>
    </w:p>
    <w:p w14:paraId="7BD47E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transition: background-color 0.1s ease;</w:t>
      </w:r>
    </w:p>
    <w:p w14:paraId="220D3E6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71205AE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014CF79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00C3060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54CB919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{</w:t>
      </w:r>
    </w:p>
    <w:p w14:paraId="209D18A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.container {</w:t>
      </w:r>
    </w:p>
    <w:p w14:paraId="45C83C4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margin: $margin_1024-1152;</w:t>
      </w:r>
    </w:p>
    <w:p w14:paraId="2DBE2A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.logo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 p {</w:t>
      </w:r>
    </w:p>
    <w:p w14:paraId="736579E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a {</w:t>
      </w:r>
    </w:p>
    <w:p w14:paraId="1703A1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 {</w:t>
      </w:r>
    </w:p>
    <w:p w14:paraId="01532B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3vw;</w:t>
      </w:r>
    </w:p>
    <w:p w14:paraId="6EBCAE9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5782325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38D313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14B2DAE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.catalog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-search {</w:t>
      </w:r>
    </w:p>
    <w:p w14:paraId="2C85A64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.catalog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E48555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button {</w:t>
      </w:r>
    </w:p>
    <w:p w14:paraId="57FE03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height: 3.5vw;</w:t>
      </w:r>
    </w:p>
    <w:p w14:paraId="46E1E7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width: 3.5vw;</w:t>
      </w:r>
    </w:p>
    <w:p w14:paraId="638315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36E0585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57A8C4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.search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08F572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form {</w:t>
      </w:r>
    </w:p>
    <w:p w14:paraId="16104A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height: 3.5vw;</w:t>
      </w:r>
    </w:p>
    <w:p w14:paraId="09F8228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div {</w:t>
      </w:r>
    </w:p>
    <w:p w14:paraId="0F51CB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input {</w:t>
      </w:r>
    </w:p>
    <w:p w14:paraId="4FFCD5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font-size: 1.5vw;</w:t>
      </w:r>
    </w:p>
    <w:p w14:paraId="31A056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6F10A8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button {</w:t>
      </w:r>
    </w:p>
    <w:p w14:paraId="6D2F4A4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A4135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width: 2vw;</w:t>
      </w:r>
    </w:p>
    <w:p w14:paraId="42C063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height: 2vw;</w:t>
      </w:r>
    </w:p>
    <w:p w14:paraId="69B621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}</w:t>
      </w:r>
    </w:p>
    <w:p w14:paraId="0B38E2E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  </w:t>
      </w:r>
    </w:p>
    <w:p w14:paraId="20661F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  </w:t>
      </w:r>
    </w:p>
    <w:p w14:paraId="08BFFD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4867EC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55D9329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08772EA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.icons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F4504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div {</w:t>
      </w:r>
    </w:p>
    <w:p w14:paraId="75C0C75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a {</w:t>
      </w:r>
    </w:p>
    <w:p w14:paraId="7FAC485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F61306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    width: 2vw;</w:t>
      </w:r>
    </w:p>
    <w:p w14:paraId="1E8B2C8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5C36E3B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40CBE78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697E41B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2BAD011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270FE53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7D92D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.catalog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1A9A1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width: 82%;</w:t>
      </w:r>
    </w:p>
    <w:p w14:paraId="73A78BF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.categories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.content ul li a {</w:t>
      </w:r>
    </w:p>
    <w:p w14:paraId="7DB26D1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1.4vw;</w:t>
      </w:r>
    </w:p>
    <w:p w14:paraId="410FA8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10BA69E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.subcategories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A7E6B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div .info ul li a {</w:t>
      </w:r>
    </w:p>
    <w:p w14:paraId="3EF9CAD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1.4vw;</w:t>
      </w:r>
    </w:p>
    <w:p w14:paraId="0FE6BB1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21A47BA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3E27CF9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.closing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button p {</w:t>
      </w:r>
    </w:p>
    <w:p w14:paraId="1854AB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1.4vw;</w:t>
      </w:r>
    </w:p>
    <w:p w14:paraId="0334E1F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1ECD41D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43643DD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77A50BF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11C8D8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612D25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</w:p>
    <w:p w14:paraId="1C04E31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287B9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display: block;</w:t>
      </w:r>
    </w:p>
    <w:p w14:paraId="2BEFB0E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margin: $margin_;</w:t>
      </w:r>
    </w:p>
    <w:p w14:paraId="2562A0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border-radius: 0.6vw;</w:t>
      </w:r>
    </w:p>
    <w:p w14:paraId="53B084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background-color: $color_6;</w:t>
      </w:r>
    </w:p>
    <w:p w14:paraId="35D36BD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padding: 0.4vw 0;</w:t>
      </w:r>
    </w:p>
    <w:p w14:paraId="0ADCA8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padding-left: 10%;</w:t>
      </w:r>
    </w:p>
    <w:p w14:paraId="4E2A43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padding-right: 10%;</w:t>
      </w:r>
    </w:p>
    <w:p w14:paraId="4664572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ul {</w:t>
      </w:r>
    </w:p>
    <w:p w14:paraId="12707B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margin: 0% 1%;</w:t>
      </w:r>
    </w:p>
    <w:p w14:paraId="0034A7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7F0EB3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flex-flow: row wrap;</w:t>
      </w:r>
    </w:p>
    <w:p w14:paraId="721B99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justify-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content:space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-around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7E61C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li {</w:t>
      </w:r>
    </w:p>
    <w:p w14:paraId="41DEC0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list-style: none;</w:t>
      </w:r>
    </w:p>
    <w:p w14:paraId="198201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a {</w:t>
      </w:r>
    </w:p>
    <w:p w14:paraId="2B80C3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@extend %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for_a_black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5CB6A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position: relative;</w:t>
      </w:r>
    </w:p>
    <w:p w14:paraId="67BC38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3AC86C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a::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before {</w:t>
      </w:r>
    </w:p>
    <w:p w14:paraId="35EA55B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content: '';</w:t>
      </w:r>
    </w:p>
    <w:p w14:paraId="79E6E1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position: absolute;</w:t>
      </w:r>
    </w:p>
    <w:p w14:paraId="29625F2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width: 100%;</w:t>
      </w:r>
    </w:p>
    <w:p w14:paraId="3DE80A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height: 0.1vw;</w:t>
      </w:r>
    </w:p>
    <w:p w14:paraId="09E1A2E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border-radius: 0.2vw;</w:t>
      </w:r>
    </w:p>
    <w:p w14:paraId="3032E54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background-color: $color_2;</w:t>
      </w:r>
    </w:p>
    <w:p w14:paraId="2B920C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bottom: 0;</w:t>
      </w:r>
    </w:p>
    <w:p w14:paraId="1CF3068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left: 0;</w:t>
      </w:r>
    </w:p>
    <w:p w14:paraId="324DBE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transform-origin: right;</w:t>
      </w:r>
    </w:p>
    <w:p w14:paraId="6B9CEDC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transform: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scaleX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0);</w:t>
      </w:r>
    </w:p>
    <w:p w14:paraId="7E5AAD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transition: transform .2s ease-in-out;</w:t>
      </w:r>
    </w:p>
    <w:p w14:paraId="77AEC4A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}</w:t>
      </w:r>
    </w:p>
    <w:p w14:paraId="06BC67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</w:t>
      </w:r>
    </w:p>
    <w:p w14:paraId="04DAC7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a:hover::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before {</w:t>
      </w:r>
    </w:p>
    <w:p w14:paraId="5833CA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transform-origin: left;</w:t>
      </w:r>
    </w:p>
    <w:p w14:paraId="55DFF1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transform: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scaleX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1);</w:t>
      </w:r>
    </w:p>
    <w:p w14:paraId="0B3AA4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63C09D7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</w:t>
      </w:r>
    </w:p>
    <w:p w14:paraId="6F65A6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29B59A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36EEFC8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095BC49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209138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E2A00A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margin: $margin_1024-1152;</w:t>
      </w:r>
    </w:p>
    <w:p w14:paraId="2C68956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font-size: 1.4vw;</w:t>
      </w:r>
    </w:p>
    <w:p w14:paraId="4337B4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4B1F30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06A2E1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31B213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7AE04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main {</w:t>
      </w:r>
    </w:p>
    <w:p w14:paraId="09FDCC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padding: 0;</w:t>
      </w:r>
    </w:p>
    <w:p w14:paraId="68A312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title_size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 3.5vw;</w:t>
      </w:r>
    </w:p>
    <w:p w14:paraId="530D3F1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tile_margin_bottom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 3.5vw;</w:t>
      </w:r>
    </w:p>
    <w:p w14:paraId="3E392D9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navigation_margin_top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 2.5vw;</w:t>
      </w:r>
    </w:p>
    <w:p w14:paraId="3296DF7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page_content_margin_bottom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 5vw;</w:t>
      </w:r>
    </w:p>
    <w:p w14:paraId="610771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.container {</w:t>
      </w:r>
    </w:p>
    <w:p w14:paraId="75881E7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{</w:t>
      </w:r>
    </w:p>
    <w:p w14:paraId="02059DE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C87D60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margin: 0;</w:t>
      </w:r>
    </w:p>
    <w:p w14:paraId="722A90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padding: 0;</w:t>
      </w:r>
    </w:p>
    <w:p w14:paraId="6608AD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height: 45vw;</w:t>
      </w:r>
    </w:p>
    <w:p w14:paraId="75FF4E9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background-image: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url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("/source/main/artist-playing-guitar-close-up.jpg");</w:t>
      </w:r>
    </w:p>
    <w:p w14:paraId="5E7699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background-repeat: no-repeat;</w:t>
      </w:r>
    </w:p>
    <w:p w14:paraId="06DF0E5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background-size: cover;</w:t>
      </w:r>
    </w:p>
    <w:p w14:paraId="363511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background-position: center;</w:t>
      </w:r>
    </w:p>
    <w:p w14:paraId="2CE90C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background-attachment: fixed;</w:t>
      </w:r>
    </w:p>
    <w:p w14:paraId="03958A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</w:p>
    <w:p w14:paraId="1ADBE6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display: flex;</w:t>
      </w:r>
    </w:p>
    <w:p w14:paraId="01345C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column;</w:t>
      </w:r>
    </w:p>
    <w:p w14:paraId="50E0324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justify-content: center;</w:t>
      </w:r>
    </w:p>
    <w:p w14:paraId="43F6660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color: $color_1;</w:t>
      </w:r>
    </w:p>
    <w:p w14:paraId="5EB4E65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align-items: center;</w:t>
      </w:r>
    </w:p>
    <w:p w14:paraId="5CF69D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</w:p>
    <w:p w14:paraId="7C036E4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text-align: center;</w:t>
      </w:r>
    </w:p>
    <w:p w14:paraId="2AA9FB9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.h1 {</w:t>
      </w:r>
    </w:p>
    <w:p w14:paraId="5625EE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h1 {</w:t>
      </w:r>
    </w:p>
    <w:p w14:paraId="08462C1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6.5vw;</w:t>
      </w:r>
    </w:p>
    <w:p w14:paraId="071692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margin: 0;</w:t>
      </w:r>
    </w:p>
    <w:p w14:paraId="080B77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3AE2213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1021BE8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.h2 {</w:t>
      </w:r>
    </w:p>
    <w:p w14:paraId="7997490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h2 {</w:t>
      </w:r>
    </w:p>
    <w:p w14:paraId="3BD9D2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margin: 1vw;</w:t>
      </w:r>
    </w:p>
    <w:p w14:paraId="2E5E4F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font-weight: 300;</w:t>
      </w:r>
    </w:p>
    <w:p w14:paraId="730E0E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2.1vw;</w:t>
      </w:r>
    </w:p>
    <w:p w14:paraId="7D553E4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}   </w:t>
      </w:r>
    </w:p>
    <w:p w14:paraId="4A436F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180936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.h1 .h2 {</w:t>
      </w:r>
    </w:p>
    <w:p w14:paraId="346F08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margin: 0;</w:t>
      </w:r>
    </w:p>
    <w:p w14:paraId="22988A6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padding: 0;</w:t>
      </w:r>
    </w:p>
    <w:p w14:paraId="51032B4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01A0E9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.line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51EA3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margin: 0;</w:t>
      </w:r>
    </w:p>
    <w:p w14:paraId="5371DB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width: 55vw;</w:t>
      </w:r>
    </w:p>
    <w:p w14:paraId="5201AF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height: 0.1vw;</w:t>
      </w:r>
    </w:p>
    <w:p w14:paraId="25C2CE6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background-color: $color_1;</w:t>
      </w:r>
    </w:p>
    <w:p w14:paraId="3D75FB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border-radius: 0.1vw;</w:t>
      </w:r>
    </w:p>
    <w:p w14:paraId="724B7BE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54DD8FC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52E2BC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5F75FFC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4CE2338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{</w:t>
      </w:r>
    </w:p>
    <w:p w14:paraId="1CE0CC9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71690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.h1 {</w:t>
      </w:r>
    </w:p>
    <w:p w14:paraId="37BE0C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h1 {</w:t>
      </w:r>
    </w:p>
    <w:p w14:paraId="10F7FFA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7vw;</w:t>
      </w:r>
    </w:p>
    <w:p w14:paraId="151801E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margin: 0;</w:t>
      </w:r>
    </w:p>
    <w:p w14:paraId="550E29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1B63957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566AE3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.h2 {</w:t>
      </w:r>
    </w:p>
    <w:p w14:paraId="5D9B395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h2 {</w:t>
      </w:r>
    </w:p>
    <w:p w14:paraId="26F313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2.4vw;</w:t>
      </w:r>
    </w:p>
    <w:p w14:paraId="5640C4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}   </w:t>
      </w:r>
    </w:p>
    <w:p w14:paraId="0DBF9E5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}</w:t>
      </w:r>
    </w:p>
    <w:p w14:paraId="0B2A7E1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.line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835312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width: 62vw;</w:t>
      </w:r>
    </w:p>
    <w:p w14:paraId="2BAC2A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06E7F9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0C568F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6FBF66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1CD680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C1E3E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{</w:t>
      </w:r>
    </w:p>
    <w:p w14:paraId="5F5830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margin: $margin_;</w:t>
      </w:r>
    </w:p>
    <w:p w14:paraId="555C63B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469CBA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margin-top: 8vw;</w:t>
      </w:r>
    </w:p>
    <w:p w14:paraId="79B6A8A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6F70C0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column;</w:t>
      </w:r>
    </w:p>
    <w:p w14:paraId="53873A9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.name {</w:t>
      </w:r>
    </w:p>
    <w:p w14:paraId="05E021F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h1 {</w:t>
      </w:r>
    </w:p>
    <w:p w14:paraId="028358B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margin-top: 0;</w:t>
      </w:r>
    </w:p>
    <w:p w14:paraId="03EF64D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margin-bottom: 3vw;</w:t>
      </w:r>
    </w:p>
    <w:p w14:paraId="11FC1E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103DB8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2ACAA7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.categories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B9224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display: flex;</w:t>
      </w:r>
    </w:p>
    <w:p w14:paraId="708EA64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flex-direction: row;</w:t>
      </w:r>
    </w:p>
    <w:p w14:paraId="2B8E42F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flex-wrap: wrap;</w:t>
      </w:r>
    </w:p>
    <w:p w14:paraId="0BACE9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justify-content: space-between;</w:t>
      </w:r>
    </w:p>
    <w:p w14:paraId="0386F4E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gap: 2vw;</w:t>
      </w:r>
    </w:p>
    <w:p w14:paraId="6B6DD8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div {</w:t>
      </w:r>
    </w:p>
    <w:p w14:paraId="7021E6C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width: 16vw;</w:t>
      </w:r>
    </w:p>
    <w:p w14:paraId="5F9EC7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height: 19vw;</w:t>
      </w:r>
    </w:p>
    <w:p w14:paraId="696941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@extend %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for_containers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5F6CA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</w:p>
    <w:p w14:paraId="67B2E3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overflow: hidden;</w:t>
      </w:r>
    </w:p>
    <w:p w14:paraId="54C0A4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a {</w:t>
      </w:r>
    </w:p>
    <w:p w14:paraId="7D6C486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display: flex;</w:t>
      </w:r>
    </w:p>
    <w:p w14:paraId="3E23AD1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flex-direction: column;</w:t>
      </w:r>
    </w:p>
    <w:p w14:paraId="79B3C1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align-items: flex-start;</w:t>
      </w:r>
    </w:p>
    <w:p w14:paraId="001A6C9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@extend %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for_a_black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10C45C7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</w:p>
    <w:p w14:paraId="581CB80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figure {</w:t>
      </w:r>
    </w:p>
    <w:p w14:paraId="60CD72A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position: relative;</w:t>
      </w:r>
    </w:p>
    <w:p w14:paraId="44B3D82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padding: 0;</w:t>
      </w:r>
    </w:p>
    <w:p w14:paraId="4278B4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margin: 0;</w:t>
      </w:r>
    </w:p>
    <w:p w14:paraId="2BA7D1C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0282AB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object-fit: cover;</w:t>
      </w:r>
    </w:p>
    <w:p w14:paraId="7FFBA3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width: 100%;</w:t>
      </w:r>
    </w:p>
    <w:p w14:paraId="73C5942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height: 100%;</w:t>
      </w:r>
    </w:p>
    <w:p w14:paraId="7DD0833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        transition: transform 0.3s ease;</w:t>
      </w:r>
    </w:p>
    <w:p w14:paraId="43479F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2DBE60A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B8E52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z-index: 22;</w:t>
      </w:r>
    </w:p>
    <w:p w14:paraId="1DFD6A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position: absolute;</w:t>
      </w:r>
    </w:p>
    <w:p w14:paraId="1DFA0BA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margin: 1vw;</w:t>
      </w:r>
    </w:p>
    <w:p w14:paraId="1C9D34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color: $color_1;</w:t>
      </w:r>
    </w:p>
    <w:p w14:paraId="55E657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font-size: 1.6vw;</w:t>
      </w:r>
    </w:p>
    <w:p w14:paraId="00BE08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font-weight: 500;</w:t>
      </w:r>
    </w:p>
    <w:p w14:paraId="1545A9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2C8110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6E73AC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66BA16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0C0B4C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div:hover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876A0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box-shadow: 0 0 1vw $color_2;</w:t>
      </w:r>
    </w:p>
    <w:p w14:paraId="69FC4B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a {</w:t>
      </w:r>
    </w:p>
    <w:p w14:paraId="0EFB7E5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figure {</w:t>
      </w:r>
    </w:p>
    <w:p w14:paraId="612B15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CF590D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    transform: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1.1);</w:t>
      </w:r>
    </w:p>
    <w:p w14:paraId="03C1B31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38FF40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3357B1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4630FC1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604314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div:active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8645A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box-shadow: 0 0 0.9vw $color_5;</w:t>
      </w:r>
    </w:p>
    <w:p w14:paraId="0CED50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073151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0A1971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0D239A3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9E0B0C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margin-top: 8vw;</w:t>
      </w:r>
    </w:p>
    <w:p w14:paraId="2BE9EE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487BE1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column;</w:t>
      </w:r>
    </w:p>
    <w:p w14:paraId="537980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.name {</w:t>
      </w:r>
    </w:p>
    <w:p w14:paraId="7742334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h1 {</w:t>
      </w:r>
    </w:p>
    <w:p w14:paraId="41B58FF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margin-top: 0;</w:t>
      </w:r>
    </w:p>
    <w:p w14:paraId="6D60F6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margin-bottom: 3vw;</w:t>
      </w:r>
    </w:p>
    <w:p w14:paraId="3BCB82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padding: 0;</w:t>
      </w:r>
    </w:p>
    <w:p w14:paraId="0948EA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</w:p>
    <w:p w14:paraId="4D6BC39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@include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for_div_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A3ACC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7CB791C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2961027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.top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9A89A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display: flex;</w:t>
      </w:r>
    </w:p>
    <w:p w14:paraId="2448535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flex-direction: row;</w:t>
      </w:r>
    </w:p>
    <w:p w14:paraId="05B1FD6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flex-wrap: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nowrap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18535F9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justify-content: space-between;</w:t>
      </w:r>
    </w:p>
    <w:p w14:paraId="5186F1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gap: 2vw;</w:t>
      </w:r>
    </w:p>
    <w:p w14:paraId="40E7FC8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align-content: center;</w:t>
      </w:r>
    </w:p>
    <w:p w14:paraId="1ED0519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div {</w:t>
      </w:r>
    </w:p>
    <w:p w14:paraId="38D5DE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padding: 2.1vw;</w:t>
      </w:r>
    </w:p>
    <w:p w14:paraId="7FD2128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@extend %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for_containers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391CAE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align-content: center;</w:t>
      </w:r>
    </w:p>
    <w:p w14:paraId="1C5155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width: 20vw;</w:t>
      </w:r>
    </w:p>
    <w:p w14:paraId="7747E35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a {</w:t>
      </w:r>
    </w:p>
    <w:p w14:paraId="1BEA1E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F99871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transition: transform 0.3s ease;</w:t>
      </w:r>
    </w:p>
    <w:p w14:paraId="3FE0D8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width: 100%;</w:t>
      </w:r>
    </w:p>
    <w:p w14:paraId="2FDC6BC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object-fit: contain;</w:t>
      </w:r>
    </w:p>
    <w:p w14:paraId="361E72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491C6D5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629BD40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0F223B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div:hover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F60F69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box-shadow: 0 0 1vw $color_1;</w:t>
      </w:r>
    </w:p>
    <w:p w14:paraId="35DFF6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a {</w:t>
      </w:r>
    </w:p>
    <w:p w14:paraId="6C0E3C1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925682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transform: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1.1);</w:t>
      </w:r>
    </w:p>
    <w:p w14:paraId="2B1A44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29B013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62F4DB8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66973A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div:active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2A023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box-shadow: 0 0 0.9vw $color_2;</w:t>
      </w:r>
    </w:p>
    <w:p w14:paraId="6478D3F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0A6975C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0AD7A6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0E17EB8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why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6B45F2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10B360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column;</w:t>
      </w:r>
    </w:p>
    <w:p w14:paraId="4C9134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border-radius: $border-radius;</w:t>
      </w:r>
    </w:p>
    <w:p w14:paraId="7984CBB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background-color: $color_1;</w:t>
      </w:r>
    </w:p>
    <w:p w14:paraId="76877A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margin-top: 8vw;</w:t>
      </w:r>
    </w:p>
    <w:p w14:paraId="4680DB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padding: 2vw;</w:t>
      </w:r>
    </w:p>
    <w:p w14:paraId="5872BE4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.name {</w:t>
      </w:r>
    </w:p>
    <w:p w14:paraId="44F9B9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h1 {</w:t>
      </w:r>
    </w:p>
    <w:p w14:paraId="3B44ACD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margin: 2vw;</w:t>
      </w:r>
    </w:p>
    <w:p w14:paraId="54A7466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text-align: center;</w:t>
      </w:r>
    </w:p>
    <w:p w14:paraId="30442A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420FA44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6D1EDFA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.content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47821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margin-top: 2%;</w:t>
      </w:r>
    </w:p>
    <w:p w14:paraId="1FB87E6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display: flex;</w:t>
      </w:r>
    </w:p>
    <w:p w14:paraId="03D5B1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flex-direction: row;</w:t>
      </w:r>
    </w:p>
    <w:p w14:paraId="38026A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justify-content: space-between;</w:t>
      </w:r>
    </w:p>
    <w:p w14:paraId="4FC3F8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gap: 1.5vw;</w:t>
      </w:r>
    </w:p>
    <w:p w14:paraId="2C2889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div {</w:t>
      </w:r>
    </w:p>
    <w:p w14:paraId="2A3C303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flex: 1;</w:t>
      </w:r>
    </w:p>
    <w:p w14:paraId="621313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border: 0.1vw solid $color_2;</w:t>
      </w:r>
    </w:p>
    <w:p w14:paraId="10D9A42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border-radius: $border-radius;</w:t>
      </w:r>
    </w:p>
    <w:p w14:paraId="087B6B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color: $color_5;</w:t>
      </w:r>
    </w:p>
    <w:p w14:paraId="01CB4C4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padding: 1.2vw;</w:t>
      </w:r>
    </w:p>
    <w:p w14:paraId="6F39283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h2 {</w:t>
      </w:r>
    </w:p>
    <w:p w14:paraId="7EC88E3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margin: 0;</w:t>
      </w:r>
    </w:p>
    <w:p w14:paraId="6F04A26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font-weight: 500;</w:t>
      </w:r>
    </w:p>
    <w:p w14:paraId="1FD836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margin-bottom: 6%;</w:t>
      </w:r>
    </w:p>
    <w:p w14:paraId="44B7115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text-align: center;</w:t>
      </w:r>
    </w:p>
    <w:p w14:paraId="3E205BA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7A688F2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 {</w:t>
      </w:r>
    </w:p>
    <w:p w14:paraId="1848863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1.2vw;</w:t>
      </w:r>
    </w:p>
    <w:p w14:paraId="3151A4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text-align: center;</w:t>
      </w:r>
    </w:p>
    <w:p w14:paraId="2422946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5DA3414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5B0D0EA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1EF8C55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48B645F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about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3A6B5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margin-top: 8vw;</w:t>
      </w:r>
    </w:p>
    <w:p w14:paraId="7D814B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6444CF4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column;</w:t>
      </w:r>
    </w:p>
    <w:p w14:paraId="3ECFF9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background-color: $color_1;</w:t>
      </w:r>
    </w:p>
    <w:p w14:paraId="4B9845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border-radius: $border-radius;</w:t>
      </w:r>
    </w:p>
    <w:p w14:paraId="2BA041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padding: 3%;</w:t>
      </w:r>
    </w:p>
    <w:p w14:paraId="3E064E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h1 {</w:t>
      </w:r>
    </w:p>
    <w:p w14:paraId="12FA39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text-align: center;</w:t>
      </w:r>
    </w:p>
    <w:p w14:paraId="2482A8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margin: 0;</w:t>
      </w:r>
    </w:p>
    <w:p w14:paraId="43746DF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margin: 2vw;</w:t>
      </w:r>
    </w:p>
    <w:p w14:paraId="64AB14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124F19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about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_us_text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F8777F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border: 0.1vw solid $color_2;</w:t>
      </w:r>
    </w:p>
    <w:p w14:paraId="0B1264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border-radius: $border-radius;</w:t>
      </w:r>
    </w:p>
    <w:p w14:paraId="5B9CA8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padding: 1.2vw;</w:t>
      </w:r>
    </w:p>
    <w:p w14:paraId="23EC46F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p {</w:t>
      </w:r>
    </w:p>
    <w:p w14:paraId="3A6A9D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margin: 1%;</w:t>
      </w:r>
    </w:p>
    <w:p w14:paraId="271B1E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5678BB0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70AC6D6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21EE3B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4B7BB5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63DD81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{</w:t>
      </w:r>
    </w:p>
    <w:p w14:paraId="43C953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margin: $margin_1024-1152;</w:t>
      </w:r>
    </w:p>
    <w:p w14:paraId="1D8D12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7FC4F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.categories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585BC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gap: 2vw;</w:t>
      </w:r>
    </w:p>
    <w:p w14:paraId="6696BB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div {</w:t>
      </w:r>
    </w:p>
    <w:p w14:paraId="3F9103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width: 19vw;</w:t>
      </w:r>
    </w:p>
    <w:p w14:paraId="392F2D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height: 21vw;</w:t>
      </w:r>
    </w:p>
    <w:p w14:paraId="61E95D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a {</w:t>
      </w:r>
    </w:p>
    <w:p w14:paraId="50BD8D5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figure {</w:t>
      </w:r>
    </w:p>
    <w:p w14:paraId="12E474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166DA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font-size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: 1.8vw;</w:t>
      </w:r>
    </w:p>
    <w:p w14:paraId="41D38D4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        }</w:t>
      </w:r>
    </w:p>
    <w:p w14:paraId="6BDED9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    }</w:t>
      </w:r>
    </w:p>
    <w:p w14:paraId="5F42F4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    }</w:t>
      </w:r>
    </w:p>
    <w:p w14:paraId="26ACAB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    }</w:t>
      </w:r>
    </w:p>
    <w:p w14:paraId="492AE5C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    }</w:t>
      </w:r>
    </w:p>
    <w:p w14:paraId="0DBE6EF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    }</w:t>
      </w:r>
    </w:p>
    <w:p w14:paraId="5DB2F75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    }</w:t>
      </w:r>
    </w:p>
    <w:p w14:paraId="35C835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              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CC4C7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</w:p>
    <w:p w14:paraId="0433A9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CFB3D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margin: $margin_;</w:t>
      </w:r>
    </w:p>
    <w:p w14:paraId="5D6FED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29E94B8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flex-direction: column;</w:t>
      </w:r>
    </w:p>
    <w:p w14:paraId="760459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margin-bottom: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page_content_margin_bottom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1FE5D36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.navigation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EECD9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margin-top: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navigation_margin_top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6F69D2A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@include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only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49C3CE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 {</w:t>
      </w:r>
    </w:p>
    <w:p w14:paraId="77C2B4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display: inline-block;  </w:t>
      </w:r>
    </w:p>
    <w:p w14:paraId="039E54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6C12A4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223C502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EDCE4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.title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B3FA2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h1 {</w:t>
      </w:r>
    </w:p>
    <w:p w14:paraId="534E425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title_size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7C54E8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margin-bottom: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tile_margin_bottom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605C63A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536920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0308B0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7F64C4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column;</w:t>
      </w:r>
    </w:p>
    <w:p w14:paraId="57C6BA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align-items: center;</w:t>
      </w:r>
    </w:p>
    <w:p w14:paraId="7DFC34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F6619F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form {</w:t>
      </w:r>
    </w:p>
    <w:p w14:paraId="1AFFC0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border: 0.15vw solid $color_1;</w:t>
      </w:r>
    </w:p>
    <w:p w14:paraId="607C39D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border-radius: $border-radius;</w:t>
      </w:r>
    </w:p>
    <w:p w14:paraId="18C3CF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padding: 3%;</w:t>
      </w:r>
    </w:p>
    <w:p w14:paraId="2AFBB4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width: 50vw;</w:t>
      </w:r>
    </w:p>
    <w:p w14:paraId="155592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</w:p>
    <w:p w14:paraId="0EDEE5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81500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$border-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radius_for_input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 0.7vw;</w:t>
      </w:r>
    </w:p>
    <w:p w14:paraId="78BAA6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B8DA7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display: flex;</w:t>
      </w:r>
    </w:p>
    <w:p w14:paraId="745F2E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flex-direction: row;</w:t>
      </w:r>
    </w:p>
    <w:p w14:paraId="028A47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justify-content: space-between;</w:t>
      </w:r>
    </w:p>
    <w:p w14:paraId="0DE3A11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align-items: flex-end;</w:t>
      </w:r>
    </w:p>
    <w:p w14:paraId="70A74C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margin-bottom: 2vw;</w:t>
      </w:r>
    </w:p>
    <w:p w14:paraId="5D37E2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(1) {</w:t>
      </w:r>
    </w:p>
    <w:p w14:paraId="43FEDB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p {</w:t>
      </w:r>
    </w:p>
    <w:p w14:paraId="2325D53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font-size: 1.7vw;</w:t>
      </w:r>
    </w:p>
    <w:p w14:paraId="7D717C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font-weight: 500;</w:t>
      </w:r>
    </w:p>
    <w:p w14:paraId="05D01A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}</w:t>
      </w:r>
    </w:p>
    <w:p w14:paraId="1BA7C9D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0EF792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{</w:t>
      </w:r>
    </w:p>
    <w:p w14:paraId="4AC1DE1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p {</w:t>
      </w:r>
    </w:p>
    <w:p w14:paraId="0A7124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display: inline-block;</w:t>
      </w:r>
    </w:p>
    <w:p w14:paraId="318CFD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}</w:t>
      </w:r>
    </w:p>
    <w:p w14:paraId="08D65E7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    @include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only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2F369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a {</w:t>
      </w:r>
    </w:p>
    <w:p w14:paraId="6F2624E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text-decoration: underline;</w:t>
      </w:r>
    </w:p>
    <w:p w14:paraId="2561F54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}</w:t>
      </w:r>
    </w:p>
    <w:p w14:paraId="3A0C66E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08D4CD9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66E0D91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.passwords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.email-password {</w:t>
      </w:r>
    </w:p>
    <w:p w14:paraId="5AF6795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display: flex;</w:t>
      </w:r>
    </w:p>
    <w:p w14:paraId="3C99DA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flex-direction: row;</w:t>
      </w:r>
    </w:p>
    <w:p w14:paraId="756D5AF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justify-content: space-between;</w:t>
      </w:r>
    </w:p>
    <w:p w14:paraId="7F46E4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gap: 2vw;</w:t>
      </w:r>
    </w:p>
    <w:p w14:paraId="5DC78C6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margin-bottom: 1.5vw;</w:t>
      </w:r>
    </w:p>
    <w:p w14:paraId="4B61AD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div {</w:t>
      </w:r>
    </w:p>
    <w:p w14:paraId="7D4AB5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flex-grow: 1;</w:t>
      </w:r>
    </w:p>
    <w:p w14:paraId="361A8A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display: flex;</w:t>
      </w:r>
    </w:p>
    <w:p w14:paraId="333CE1F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flex-direction: column;</w:t>
      </w:r>
    </w:p>
    <w:p w14:paraId="41B4C7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        align-items: flex-start;</w:t>
      </w:r>
    </w:p>
    <w:p w14:paraId="4F61B0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width: 100%;</w:t>
      </w:r>
    </w:p>
    <w:p w14:paraId="71BD251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input {</w:t>
      </w:r>
    </w:p>
    <w:p w14:paraId="004406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width: 95%;</w:t>
      </w:r>
    </w:p>
    <w:p w14:paraId="4CA9B4F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margin-top: 0.5vw;</w:t>
      </w:r>
    </w:p>
    <w:p w14:paraId="2590F6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background-color: $color_6;</w:t>
      </w:r>
    </w:p>
    <w:p w14:paraId="4542C6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border-radius: $border-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radius_for_input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DBE001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height: 3vw;</w:t>
      </w:r>
    </w:p>
    <w:p w14:paraId="6D1557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padding-left: 1vw;</w:t>
      </w:r>
    </w:p>
    <w:p w14:paraId="66C4127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        </w:t>
      </w:r>
    </w:p>
    <w:p w14:paraId="0B05879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font-size: 1.2vw;</w:t>
      </w:r>
    </w:p>
    <w:p w14:paraId="6E2FB1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border: none;</w:t>
      </w:r>
    </w:p>
    <w:p w14:paraId="36C023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transition: background-color 0.3s ease;</w:t>
      </w:r>
    </w:p>
    <w:p w14:paraId="041BBD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}</w:t>
      </w:r>
    </w:p>
    <w:p w14:paraId="3742AE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43F52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background-color: $color_1;</w:t>
      </w:r>
    </w:p>
    <w:p w14:paraId="5C4D2D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outline: none;</w:t>
      </w:r>
    </w:p>
    <w:p w14:paraId="17C728A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}</w:t>
      </w:r>
    </w:p>
    <w:p w14:paraId="4E6FD7C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33B5B4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5CE7D4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.submit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4D313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width: 100%;</w:t>
      </w:r>
    </w:p>
    <w:p w14:paraId="70963D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height: 3vw;</w:t>
      </w:r>
    </w:p>
    <w:p w14:paraId="4ECD49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border-radius: $border-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radius_for_input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3486826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border: none;</w:t>
      </w:r>
    </w:p>
    <w:p w14:paraId="2744D4C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background-color: $color_5;</w:t>
      </w:r>
    </w:p>
    <w:p w14:paraId="16A299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color: $color_1;</w:t>
      </w:r>
    </w:p>
    <w:p w14:paraId="76F4FA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font-size: 1.4vw;</w:t>
      </w:r>
    </w:p>
    <w:p w14:paraId="2F34B3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margin-bottom: 1vw;</w:t>
      </w:r>
    </w:p>
    <w:p w14:paraId="13DCAB4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font-family: "Rubik", scans-serif;</w:t>
      </w:r>
    </w:p>
    <w:p w14:paraId="13A31F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transition: transform 0.3s ease;</w:t>
      </w:r>
    </w:p>
    <w:p w14:paraId="740ABB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5AD56E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8EE392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background-color: $color_4;</w:t>
      </w:r>
    </w:p>
    <w:p w14:paraId="76139F9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}</w:t>
      </w:r>
    </w:p>
    <w:p w14:paraId="69DDC7C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C4532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transform: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0.99);</w:t>
      </w:r>
    </w:p>
    <w:p w14:paraId="05C1379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607ECA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.info {</w:t>
      </w:r>
    </w:p>
    <w:p w14:paraId="7B376C6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text-align: center;</w:t>
      </w:r>
    </w:p>
    <w:p w14:paraId="1847436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p {</w:t>
      </w:r>
    </w:p>
    <w:p w14:paraId="00F27E8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font-size: 1vw;</w:t>
      </w:r>
    </w:p>
    <w:p w14:paraId="71EB961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a {</w:t>
      </w:r>
    </w:p>
    <w:p w14:paraId="75E8F2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    color: $color_5;</w:t>
      </w:r>
    </w:p>
    <w:p w14:paraId="04A831E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}</w:t>
      </w:r>
    </w:p>
    <w:p w14:paraId="438F7F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7309F3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5FD0922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5F82E13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3B06E4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1266D3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0DD4A79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322D0C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55354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8CC416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margin: $margin_;</w:t>
      </w:r>
    </w:p>
    <w:p w14:paraId="7EF6D0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5D9A900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flex-direction: column;</w:t>
      </w:r>
    </w:p>
    <w:p w14:paraId="0D9405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margin-bottom: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page_content_margin_bottom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2A4F39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.navigation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D21E9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margin-top: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navigation_margin_top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68F8975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@include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only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3D1B5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 {</w:t>
      </w:r>
    </w:p>
    <w:p w14:paraId="3F1DFB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display: inline-block;  </w:t>
      </w:r>
    </w:p>
    <w:p w14:paraId="7C33AE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65B4B4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606DF13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.basket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4CC4F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.title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D15D7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h1 {</w:t>
      </w:r>
    </w:p>
    <w:p w14:paraId="29EEAC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margin-bottom: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tile_margin_bottom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446261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title_size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D4A0F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6D53B3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3F16382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52742F5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column;</w:t>
      </w:r>
    </w:p>
    <w:p w14:paraId="4E49F9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align-items: flex-start;</w:t>
      </w:r>
    </w:p>
    <w:p w14:paraId="06FFE5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basket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_contents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213CDF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width: 100%;</w:t>
      </w:r>
    </w:p>
    <w:p w14:paraId="6CD1699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height: 30vw;</w:t>
      </w:r>
    </w:p>
    <w:p w14:paraId="38CD0F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border: 0.15vw solid $color_1;</w:t>
      </w:r>
    </w:p>
    <w:p w14:paraId="2DE65F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border-radius: $border-radius;</w:t>
      </w:r>
    </w:p>
    <w:p w14:paraId="79F38FF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display: flex;</w:t>
      </w:r>
    </w:p>
    <w:p w14:paraId="0FE669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flex-direction: column;</w:t>
      </w:r>
    </w:p>
    <w:p w14:paraId="156EB47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justify-content: center;</w:t>
      </w:r>
    </w:p>
    <w:p w14:paraId="530EA39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align-items: center;</w:t>
      </w:r>
    </w:p>
    <w:p w14:paraId="73A751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gap: 2vw;</w:t>
      </w:r>
    </w:p>
    <w:p w14:paraId="74F7B7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basket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_icon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E38023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5BAB5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fill: $color_4;</w:t>
      </w:r>
    </w:p>
    <w:p w14:paraId="06BEAE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5C4679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16A64B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.text {</w:t>
      </w:r>
    </w:p>
    <w:p w14:paraId="04AADF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text-align: center;</w:t>
      </w:r>
    </w:p>
    <w:p w14:paraId="2A5DD8C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 {</w:t>
      </w:r>
    </w:p>
    <w:p w14:paraId="6D50FA1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1.5vw;</w:t>
      </w:r>
    </w:p>
    <w:p w14:paraId="569640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color: $color_4;</w:t>
      </w:r>
    </w:p>
    <w:p w14:paraId="5D3494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453239A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32DADA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1100B6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636C492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4C3E921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77756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82CCE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margin: $margin_;</w:t>
      </w:r>
    </w:p>
    <w:p w14:paraId="49EB50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63765A2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flex-direction: column;</w:t>
      </w:r>
    </w:p>
    <w:p w14:paraId="4E6E1C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margin-bottom: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page_content_margin_bottom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7152F37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.navigation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65392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margin-top: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navigation_margin_top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1F3453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@include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only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57D3E2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 {</w:t>
      </w:r>
    </w:p>
    <w:p w14:paraId="20C5EC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display: inline-block;  </w:t>
      </w:r>
    </w:p>
    <w:p w14:paraId="63FCB9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716693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072E36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2DBC65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.title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45403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h1 {</w:t>
      </w:r>
    </w:p>
    <w:p w14:paraId="7615D79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title_size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3EFD13F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margin-bottom: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tile_margin_bottom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DF3256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43EF79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55111D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0CAEB3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column;</w:t>
      </w:r>
    </w:p>
    <w:p w14:paraId="2533A4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align-items: flex-start;</w:t>
      </w:r>
    </w:p>
    <w:p w14:paraId="492D0AE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_list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00792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width: 100%;</w:t>
      </w:r>
    </w:p>
    <w:p w14:paraId="1D89A2B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height: 30vw;</w:t>
      </w:r>
    </w:p>
    <w:p w14:paraId="4433F9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border: 0.15vw solid $color_1;</w:t>
      </w:r>
    </w:p>
    <w:p w14:paraId="18FD7E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border-radius: $border-radius;</w:t>
      </w:r>
    </w:p>
    <w:p w14:paraId="4FDF07A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display: flex;</w:t>
      </w:r>
    </w:p>
    <w:p w14:paraId="3A36449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flex-direction: column;</w:t>
      </w:r>
    </w:p>
    <w:p w14:paraId="4EF195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justify-content: center;</w:t>
      </w:r>
    </w:p>
    <w:p w14:paraId="24F73D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align-items: center;</w:t>
      </w:r>
    </w:p>
    <w:p w14:paraId="3BF3808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gap: 2vw;</w:t>
      </w:r>
    </w:p>
    <w:p w14:paraId="079795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facourite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_icon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D5B185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AC0A7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fill: $color_4;</w:t>
      </w:r>
    </w:p>
    <w:p w14:paraId="1BE2FB4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6DCF8D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4E73F0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.text {</w:t>
      </w:r>
    </w:p>
    <w:p w14:paraId="50DB04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text-align: center;</w:t>
      </w:r>
    </w:p>
    <w:p w14:paraId="7D363B2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 {</w:t>
      </w:r>
    </w:p>
    <w:p w14:paraId="248789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1.5vw;</w:t>
      </w:r>
    </w:p>
    <w:p w14:paraId="7EA7617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color: $color_4;</w:t>
      </w:r>
    </w:p>
    <w:p w14:paraId="7653CA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07991F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1862EE0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265232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3A6DD5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229D0AB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DB1189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ctlg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_keyboards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E08902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margin: $margin_;</w:t>
      </w:r>
    </w:p>
    <w:p w14:paraId="798FE0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1FB757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flex-direction: column;</w:t>
      </w:r>
    </w:p>
    <w:p w14:paraId="57A595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margin-bottom: 100px;</w:t>
      </w:r>
    </w:p>
    <w:p w14:paraId="0659F0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.navigation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3783E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margin-top: 30px;</w:t>
      </w:r>
    </w:p>
    <w:p w14:paraId="76F8B2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@include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only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DF154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 {</w:t>
      </w:r>
    </w:p>
    <w:p w14:paraId="6E50B6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display: inline-block;  </w:t>
      </w:r>
    </w:p>
    <w:p w14:paraId="297A7E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5B484A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7F5991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A2EB7E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.title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D5311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h1 {</w:t>
      </w:r>
    </w:p>
    <w:p w14:paraId="56DC1E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50px;</w:t>
      </w:r>
    </w:p>
    <w:p w14:paraId="55979A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margin-bottom: 50px;</w:t>
      </w:r>
    </w:p>
    <w:p w14:paraId="340C71F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5C7DAC5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5C49264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keyboards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D4E2CC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</w:p>
    <w:p w14:paraId="3B180CC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24B01E4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1385F1F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14A073B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A83E4E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0F27A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margin: $margin_;</w:t>
      </w:r>
    </w:p>
    <w:p w14:paraId="514599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7612B0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flex-direction: column;</w:t>
      </w:r>
    </w:p>
    <w:p w14:paraId="4619B8C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margin-bottom: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page_content_margin_bottom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63D1A3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.navigation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C7461F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margin-top: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navigation_margin_top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17E07D9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@include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for_a_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only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1A3E800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 {</w:t>
      </w:r>
    </w:p>
    <w:p w14:paraId="6AC2E1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display: inline-block;  </w:t>
      </w:r>
    </w:p>
    <w:p w14:paraId="514B9B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5C88106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6AE9E8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A7FDF3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.title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6A397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h1 {</w:t>
      </w:r>
    </w:p>
    <w:p w14:paraId="4CEC654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title_size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3F6484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margin-bottom: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tile_margin_bottom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3A3EE2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197C3AA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4DE3DA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.goods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93347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display: flex;</w:t>
      </w:r>
    </w:p>
    <w:p w14:paraId="7F3D7A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flex-direction: row;</w:t>
      </w:r>
    </w:p>
    <w:p w14:paraId="74A3EAE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flex-wrap: wrap;</w:t>
      </w:r>
    </w:p>
    <w:p w14:paraId="4F7702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gap: 1.2vw;</w:t>
      </w:r>
    </w:p>
    <w:p w14:paraId="23A6A7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justify-content: space-between;</w:t>
      </w:r>
    </w:p>
    <w:p w14:paraId="4B65BE2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93BD37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border: 0.15vw solid $color_1;</w:t>
      </w:r>
    </w:p>
    <w:p w14:paraId="272CC0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border-radius: 1.4vw;</w:t>
      </w:r>
    </w:p>
    <w:p w14:paraId="7AEEE9E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display: flex;</w:t>
      </w:r>
    </w:p>
    <w:p w14:paraId="3A90D9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flex-direction: column;</w:t>
      </w:r>
    </w:p>
    <w:p w14:paraId="61E96B0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max-width: 20%;</w:t>
      </w:r>
    </w:p>
    <w:p w14:paraId="52BC65F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min-height: 25vw;</w:t>
      </w:r>
    </w:p>
    <w:p w14:paraId="20A01D2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padding: 1vw;</w:t>
      </w:r>
    </w:p>
    <w:p w14:paraId="398A4C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.top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9A609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display: flex;</w:t>
      </w:r>
    </w:p>
    <w:p w14:paraId="41B5C1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flex-direction: row;</w:t>
      </w:r>
    </w:p>
    <w:p w14:paraId="74CBBD3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justify-content: space-between;</w:t>
      </w:r>
    </w:p>
    <w:p w14:paraId="472779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.text {</w:t>
      </w:r>
    </w:p>
    <w:p w14:paraId="50792A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width: 5vw;</w:t>
      </w:r>
    </w:p>
    <w:p w14:paraId="53663FC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text-align: center;</w:t>
      </w:r>
    </w:p>
    <w:p w14:paraId="14AA94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background-color: $color_4;</w:t>
      </w:r>
    </w:p>
    <w:p w14:paraId="6F095A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border-radius: 0.7vw;</w:t>
      </w:r>
    </w:p>
    <w:p w14:paraId="54D5F7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padding: 0.3vw;</w:t>
      </w:r>
    </w:p>
    <w:p w14:paraId="2F81BA2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    p {</w:t>
      </w:r>
    </w:p>
    <w:p w14:paraId="1ED06F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font-size: 1vw;</w:t>
      </w:r>
    </w:p>
    <w:p w14:paraId="3D57ED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color: $color_1;</w:t>
      </w:r>
    </w:p>
    <w:p w14:paraId="71348D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}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  </w:t>
      </w:r>
    </w:p>
    <w:p w14:paraId="0819FA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67ABEF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    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add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_icons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9FD699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display: flex;</w:t>
      </w:r>
    </w:p>
    <w:p w14:paraId="19C8600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flex-direction: row;</w:t>
      </w:r>
    </w:p>
    <w:p w14:paraId="3717EF4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gap: 1vw;</w:t>
      </w:r>
    </w:p>
    <w:p w14:paraId="2C42C29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</w:p>
    <w:p w14:paraId="182F1D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add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_to_favourite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29435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padding-top: 0.1vw;</w:t>
      </w:r>
    </w:p>
    <w:p w14:paraId="6AD05E5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56BF3D5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@include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for_div_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1A10C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1A67431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06857C6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.middle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A0195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margin: 3vw 0 3vw 0;</w:t>
      </w:r>
    </w:p>
    <w:p w14:paraId="39CA91E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a {</w:t>
      </w:r>
    </w:p>
    <w:p w14:paraId="2B4CB0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827667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object-fit: contain;</w:t>
      </w:r>
    </w:p>
    <w:p w14:paraId="5A91B8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width: 100%;</w:t>
      </w:r>
    </w:p>
    <w:p w14:paraId="236D0E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height: 100%;</w:t>
      </w:r>
    </w:p>
    <w:p w14:paraId="29CCBB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2E4AEC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0B691F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5AF8889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.bottom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B9D46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display: flex;</w:t>
      </w:r>
    </w:p>
    <w:p w14:paraId="2BA94BF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flex-direction: column;</w:t>
      </w:r>
    </w:p>
    <w:p w14:paraId="18D354E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gap: 0.7vw;</w:t>
      </w:r>
    </w:p>
    <w:p w14:paraId="7E6C57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p:nth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-child(1) {</w:t>
      </w:r>
    </w:p>
    <w:p w14:paraId="1D606EE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font-size: 2vw;</w:t>
      </w:r>
    </w:p>
    <w:p w14:paraId="178AEE1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font-weight: 500;</w:t>
      </w:r>
    </w:p>
    <w:p w14:paraId="47DC59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6B631E8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p:nth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-child(2) {</w:t>
      </w:r>
    </w:p>
    <w:p w14:paraId="549616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color: $color_3;</w:t>
      </w:r>
    </w:p>
    <w:p w14:paraId="1CF86B5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0139B10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.replace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D4959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position: relative;</w:t>
      </w:r>
    </w:p>
    <w:p w14:paraId="21E8075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.name {</w:t>
      </w:r>
    </w:p>
    <w:p w14:paraId="5D6EEF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position: absolute;</w:t>
      </w:r>
    </w:p>
    <w:p w14:paraId="03E44E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height: 3vw;</w:t>
      </w:r>
    </w:p>
    <w:p w14:paraId="68A281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font-size: 1.3vw;</w:t>
      </w:r>
    </w:p>
    <w:p w14:paraId="3D4058F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font-weight: 300;</w:t>
      </w:r>
    </w:p>
    <w:p w14:paraId="68A1688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1334AFE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more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_details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74C2F9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opacity: 0;</w:t>
      </w:r>
    </w:p>
    <w:p w14:paraId="70CAA06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position: absolute;</w:t>
      </w:r>
    </w:p>
    <w:p w14:paraId="2879570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height: 3vw;</w:t>
      </w:r>
    </w:p>
    <w:p w14:paraId="520BA04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width: 100%;</w:t>
      </w:r>
    </w:p>
    <w:p w14:paraId="231162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background-color: $color_6;</w:t>
      </w:r>
    </w:p>
    <w:p w14:paraId="6D06ED4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                border-radius: 0.7vw;</w:t>
      </w:r>
    </w:p>
    <w:p w14:paraId="3DC931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text-align: center;</w:t>
      </w:r>
    </w:p>
    <w:p w14:paraId="6A7925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font-size: 1.4vw;</w:t>
      </w:r>
    </w:p>
    <w:p w14:paraId="449699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color: $color_5;</w:t>
      </w:r>
    </w:p>
    <w:p w14:paraId="60967A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text-decoration: none;</w:t>
      </w:r>
    </w:p>
    <w:p w14:paraId="07F2E3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line-height: 3vw;</w:t>
      </w:r>
    </w:p>
    <w:p w14:paraId="0C0C4A6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transition: all 0.2s ease;</w:t>
      </w:r>
    </w:p>
    <w:p w14:paraId="4E8E4D6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443BF39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more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_details:hover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AFC777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    background-color: $color_7;</w:t>
      </w:r>
    </w:p>
    <w:p w14:paraId="527EFB7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6C8321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more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_details:active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DBB9B2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            transform: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0.98);</w:t>
      </w:r>
    </w:p>
    <w:p w14:paraId="213B58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    }</w:t>
      </w:r>
    </w:p>
    <w:p w14:paraId="7CBBDE7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}</w:t>
      </w:r>
    </w:p>
    <w:p w14:paraId="4E52035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3B56524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79A05B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17DB27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4D9028E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2E7DAB9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262D786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397012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B94F6A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footer {</w:t>
      </w:r>
    </w:p>
    <w:p w14:paraId="3CC866B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margin-top: 8vw;</w:t>
      </w:r>
    </w:p>
    <w:p w14:paraId="6F18B3A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background-color: $color_5;</w:t>
      </w:r>
    </w:p>
    <w:p w14:paraId="21B1B4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color: $color_1;</w:t>
      </w:r>
    </w:p>
    <w:p w14:paraId="396F75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407FE3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width: 100%;</w:t>
      </w:r>
    </w:p>
    <w:p w14:paraId="41B0404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.subscription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19F85E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bgr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FE147D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video {</w:t>
      </w:r>
    </w:p>
    <w:p w14:paraId="008DB0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width: 100%;</w:t>
      </w:r>
    </w:p>
    <w:p w14:paraId="56C4ED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5BE7CF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66FDF42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.content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78BF6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position: absolute;</w:t>
      </w:r>
    </w:p>
    <w:p w14:paraId="0F7E41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z-index: 990;</w:t>
      </w:r>
    </w:p>
    <w:p w14:paraId="799695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margin: $margin_;</w:t>
      </w:r>
    </w:p>
    <w:p w14:paraId="20FB575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margin-top: 10vw;</w:t>
      </w:r>
    </w:p>
    <w:p w14:paraId="655188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form {</w:t>
      </w:r>
    </w:p>
    <w:p w14:paraId="03E9D5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background-color: #f2ebe9;</w:t>
      </w:r>
    </w:p>
    <w:p w14:paraId="3CBB9D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width: 40vw;</w:t>
      </w:r>
    </w:p>
    <w:p w14:paraId="0493E9F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display: flex;</w:t>
      </w:r>
    </w:p>
    <w:p w14:paraId="39829FF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flex-direction: column;</w:t>
      </w:r>
    </w:p>
    <w:p w14:paraId="634073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padding: 3vw;</w:t>
      </w:r>
    </w:p>
    <w:p w14:paraId="3AA7062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gap: 1.5vw;</w:t>
      </w:r>
    </w:p>
    <w:p w14:paraId="34A3734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border-radius: $border-radius;</w:t>
      </w:r>
    </w:p>
    <w:p w14:paraId="7D8A9A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text-align: center;</w:t>
      </w:r>
    </w:p>
    <w:p w14:paraId="4944B91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color: $color_5;</w:t>
      </w:r>
    </w:p>
    <w:p w14:paraId="6C7D959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p:nth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-child(1) {</w:t>
      </w:r>
    </w:p>
    <w:p w14:paraId="28E009A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2.5vw;</w:t>
      </w:r>
    </w:p>
    <w:p w14:paraId="35DF698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font-weight: 500;</w:t>
      </w:r>
    </w:p>
    <w:p w14:paraId="56E0C8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text-transform: uppercase;</w:t>
      </w:r>
    </w:p>
    <w:p w14:paraId="08778EA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6DA8FF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p:nth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-child(2) {</w:t>
      </w:r>
    </w:p>
    <w:p w14:paraId="07551EE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1.4vw;</w:t>
      </w:r>
    </w:p>
    <w:p w14:paraId="678E757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5F3DBE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input {</w:t>
      </w:r>
    </w:p>
    <w:p w14:paraId="5EB11F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outline: none;</w:t>
      </w:r>
    </w:p>
    <w:p w14:paraId="4C046B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border: none;</w:t>
      </w:r>
    </w:p>
    <w:p w14:paraId="60A8EC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border-bottom: 0.1vw solid $color_5;</w:t>
      </w:r>
    </w:p>
    <w:p w14:paraId="4B7A07A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1.4vw;</w:t>
      </w:r>
    </w:p>
    <w:p w14:paraId="2383F1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background-color: transparent;</w:t>
      </w:r>
    </w:p>
    <w:p w14:paraId="17CFBEB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height: 3vw;</w:t>
      </w:r>
    </w:p>
    <w:p w14:paraId="17D3B6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30003A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</w:p>
    <w:p w14:paraId="13D616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.submit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724F2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width: 100%;</w:t>
      </w:r>
    </w:p>
    <w:p w14:paraId="7F85AC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height: 3vw;</w:t>
      </w:r>
    </w:p>
    <w:p w14:paraId="462B146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border-radius: 0.7vw;</w:t>
      </w:r>
    </w:p>
    <w:p w14:paraId="7DBAE6D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background-color: $color_4;</w:t>
      </w:r>
    </w:p>
    <w:p w14:paraId="0637D3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color: $color_1;</w:t>
      </w:r>
    </w:p>
    <w:p w14:paraId="26CBE5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1.4vw;</w:t>
      </w:r>
    </w:p>
    <w:p w14:paraId="772000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margin-bottom: 0.1vw;</w:t>
      </w:r>
    </w:p>
    <w:p w14:paraId="21B230A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padding: 0.3vw;</w:t>
      </w:r>
    </w:p>
    <w:p w14:paraId="4C0267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font-family: "Rubik", scans-serif;</w:t>
      </w:r>
    </w:p>
    <w:p w14:paraId="1350BB0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transition: transform 0.3s ease;</w:t>
      </w:r>
    </w:p>
    <w:p w14:paraId="1B23F18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box-sizing: border-box;</w:t>
      </w:r>
    </w:p>
    <w:p w14:paraId="4CF6B1A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outline: none;</w:t>
      </w:r>
    </w:p>
    <w:p w14:paraId="2F09F7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border: none;</w:t>
      </w:r>
    </w:p>
    <w:p w14:paraId="2C70C2C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webkit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-box-shadow: none;</w:t>
      </w:r>
    </w:p>
    <w:p w14:paraId="7CEC44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moz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-box-shadow: none;</w:t>
      </w:r>
    </w:p>
    <w:p w14:paraId="0F0ABD8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box-shadow: none;</w:t>
      </w:r>
    </w:p>
    <w:p w14:paraId="2A16B90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44C5A74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DAEFED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background-color: $color_5;</w:t>
      </w:r>
    </w:p>
    <w:p w14:paraId="6D72A8A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}</w:t>
      </w:r>
    </w:p>
    <w:p w14:paraId="62BE3F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786C5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transform: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0.99);</w:t>
      </w:r>
    </w:p>
    <w:p w14:paraId="485B18E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69D81F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232D1A1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144E6C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1FB7620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59386AA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646066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153BF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.subscription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4E772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.content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E2893B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margin: $margin_1024-1152;</w:t>
      </w:r>
    </w:p>
    <w:p w14:paraId="15B6FCD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margin-top: 10vw;</w:t>
      </w:r>
    </w:p>
    <w:p w14:paraId="280F85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form {</w:t>
      </w:r>
    </w:p>
    <w:p w14:paraId="766F0FB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p:nth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-child(1) {</w:t>
      </w:r>
    </w:p>
    <w:p w14:paraId="1DBBE0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2.5vw;</w:t>
      </w:r>
    </w:p>
    <w:p w14:paraId="4BA792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76B505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p:nth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-child(2) {</w:t>
      </w:r>
    </w:p>
    <w:p w14:paraId="199253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1.6vw;</w:t>
      </w:r>
    </w:p>
    <w:p w14:paraId="1D9641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285BB65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input {</w:t>
      </w:r>
    </w:p>
    <w:p w14:paraId="616F4EE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1.6vw;</w:t>
      </w:r>
    </w:p>
    <w:p w14:paraId="06337E5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00838C5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</w:p>
    <w:p w14:paraId="51AB44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.submit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26F3E5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height: 3.5vw;</w:t>
      </w:r>
    </w:p>
    <w:p w14:paraId="70B64C4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1.6vw;</w:t>
      </w:r>
    </w:p>
    <w:p w14:paraId="1C98B84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29E335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0C88F71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7D7C545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25BD95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752228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3A79206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</w:p>
    <w:p w14:paraId="53DDD2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FEA47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margin: $margin_;</w:t>
      </w:r>
    </w:p>
    <w:p w14:paraId="59CC4F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{</w:t>
      </w:r>
    </w:p>
    <w:p w14:paraId="0DFF91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margin-top: 2vw;</w:t>
      </w:r>
    </w:p>
    <w:p w14:paraId="20889D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margin-bottom: 2%;</w:t>
      </w:r>
    </w:p>
    <w:p w14:paraId="340529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4514A12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flex-direction: row;</w:t>
      </w:r>
    </w:p>
    <w:p w14:paraId="437851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gap: 1vw;</w:t>
      </w:r>
    </w:p>
    <w:p w14:paraId="79DE7BD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div {</w:t>
      </w:r>
    </w:p>
    <w:p w14:paraId="674303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flex-grow: 1;</w:t>
      </w:r>
    </w:p>
    <w:p w14:paraId="10E7A9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flex-basis: 0;</w:t>
      </w:r>
    </w:p>
    <w:p w14:paraId="224CDE2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dl {</w:t>
      </w:r>
    </w:p>
    <w:p w14:paraId="79F3E2E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    display: block;</w:t>
      </w:r>
    </w:p>
    <w:p w14:paraId="1C5566A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dt {</w:t>
      </w:r>
    </w:p>
    <w:p w14:paraId="134F01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margin-bottom: 1.7vw;</w:t>
      </w:r>
    </w:p>
    <w:p w14:paraId="59025B9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font-weight: 450;</w:t>
      </w:r>
    </w:p>
    <w:p w14:paraId="4A7FB4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1.3vw;</w:t>
      </w:r>
    </w:p>
    <w:p w14:paraId="203A73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7D69DE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dd {</w:t>
      </w:r>
    </w:p>
    <w:p w14:paraId="61955B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margin-bottom: 1.4vw;</w:t>
      </w:r>
    </w:p>
    <w:p w14:paraId="39D10B0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margin-left: 0;</w:t>
      </w:r>
    </w:p>
    <w:p w14:paraId="23A016C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1.1vw;</w:t>
      </w:r>
    </w:p>
    <w:p w14:paraId="4F97B6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color: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color_for_footer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A4D9C4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include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for_div_a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($color_5);</w:t>
      </w:r>
    </w:p>
    <w:p w14:paraId="5E70877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a {</w:t>
      </w:r>
    </w:p>
    <w:p w14:paraId="1E0A956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color: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color_for_footer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1711BB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1E59A4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701AEF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5460E67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24756A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479597D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{</w:t>
      </w:r>
    </w:p>
    <w:p w14:paraId="50EEF49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7A2A04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flex-direction: column;</w:t>
      </w:r>
    </w:p>
    <w:p w14:paraId="38F771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gap: 2vw; </w:t>
      </w:r>
    </w:p>
    <w:p w14:paraId="07D2E11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sotial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_media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011CD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 {</w:t>
      </w:r>
    </w:p>
    <w:p w14:paraId="06101B6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color: $color_1;</w:t>
      </w:r>
    </w:p>
    <w:p w14:paraId="32F7ABD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font-weight: 450;</w:t>
      </w:r>
    </w:p>
    <w:p w14:paraId="628808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font-size: 1.4vw;</w:t>
      </w:r>
    </w:p>
    <w:p w14:paraId="17C5CA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1A05EF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70C153A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icons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_sotial_media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3B2B4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39C2E74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row;</w:t>
      </w:r>
    </w:p>
    <w:p w14:paraId="052EFC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gap: 3vw;</w:t>
      </w:r>
    </w:p>
    <w:p w14:paraId="76AB3A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include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for_div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($color_5);</w:t>
      </w:r>
    </w:p>
    <w:p w14:paraId="21EAE9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div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g {</w:t>
      </w:r>
    </w:p>
    <w:p w14:paraId="4C00A36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fill: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color_for_footer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4F88FBB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552D3A6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432742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542016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E0056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border-top: 0.1vw solid $color_4;</w:t>
      </w:r>
    </w:p>
    <w:p w14:paraId="1E0FD49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padding-top: 1vw;</w:t>
      </w:r>
    </w:p>
    <w:p w14:paraId="605C5D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margin-top: 3vw;</w:t>
      </w:r>
    </w:p>
    <w:p w14:paraId="527D03B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color: $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color_for_footer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10497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display: flex;</w:t>
      </w:r>
    </w:p>
    <w:p w14:paraId="483380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flex-direction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: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row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;</w:t>
      </w:r>
    </w:p>
    <w:p w14:paraId="7AC657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lastRenderedPageBreak/>
        <w:t xml:space="preserve">                    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justify-content: space-between;</w:t>
      </w:r>
    </w:p>
    <w:p w14:paraId="26143B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.copyright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13D52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p {</w:t>
      </w:r>
    </w:p>
    <w:p w14:paraId="58A5615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font-size: 1.1vw;</w:t>
      </w:r>
    </w:p>
    <w:p w14:paraId="5B933D4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3AA20F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762E0BE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.pay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F8B07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display: flex;</w:t>
      </w:r>
    </w:p>
    <w:p w14:paraId="7399E2F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flex-direction: row;</w:t>
      </w:r>
    </w:p>
    <w:p w14:paraId="71A54A3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gap: 0.5vw;</w:t>
      </w:r>
    </w:p>
    <w:p w14:paraId="6D1CFF3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div {</w:t>
      </w:r>
    </w:p>
    <w:p w14:paraId="0C77B5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width: 5vw;</w:t>
      </w:r>
    </w:p>
    <w:p w14:paraId="678364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6C0051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width: 100%;</w:t>
      </w:r>
    </w:p>
    <w:p w14:paraId="7F8F0D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object-fit: contain;</w:t>
      </w:r>
    </w:p>
    <w:p w14:paraId="2E116D4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6D9933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294C1F2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685420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7E62D4E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308EA6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6B9509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F9A97B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margin: $margin_1024-1152;</w:t>
      </w:r>
    </w:p>
    <w:p w14:paraId="78BC33D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{</w:t>
      </w:r>
    </w:p>
    <w:p w14:paraId="671E3E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div {</w:t>
      </w:r>
    </w:p>
    <w:p w14:paraId="0E54CF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dl {</w:t>
      </w:r>
    </w:p>
    <w:p w14:paraId="66B498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dt {</w:t>
      </w:r>
    </w:p>
    <w:p w14:paraId="3959CC6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1.7vw;</w:t>
      </w:r>
    </w:p>
    <w:p w14:paraId="45043F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4F05CDE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dd {</w:t>
      </w:r>
    </w:p>
    <w:p w14:paraId="2CB9B33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    font-size: 1.4vw;</w:t>
      </w:r>
    </w:p>
    <w:p w14:paraId="6B1C648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}</w:t>
      </w:r>
    </w:p>
    <w:p w14:paraId="3B4A31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28587D9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65D60D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bookmarkStart w:id="43" w:name="_Hlk168914610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FD586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-middle { </w:t>
      </w:r>
    </w:p>
    <w:p w14:paraId="1DA1FC0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sotial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_media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A4DAA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p {</w:t>
      </w:r>
    </w:p>
    <w:p w14:paraId="409D43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1.7vw;</w:t>
      </w:r>
    </w:p>
    <w:p w14:paraId="6C3EC91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bookmarkEnd w:id="43"/>
    <w:p w14:paraId="3FB56B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}</w:t>
      </w:r>
    </w:p>
    <w:p w14:paraId="2DE3EFB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1C6F92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F66385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.copyright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F8C524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p {</w:t>
      </w:r>
    </w:p>
    <w:p w14:paraId="153E0EA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    font-size: 1.3vw;</w:t>
      </w:r>
    </w:p>
    <w:p w14:paraId="08C48C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    }</w:t>
      </w:r>
    </w:p>
    <w:p w14:paraId="773D02A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            }</w:t>
      </w:r>
    </w:p>
    <w:p w14:paraId="7A9C4C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59286C0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7EC4658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4F7921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74FA897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</w:p>
    <w:p w14:paraId="4A79B84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3A9F98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main {</w:t>
      </w:r>
    </w:p>
    <w:p w14:paraId="17B485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.container {</w:t>
      </w:r>
    </w:p>
    <w:p w14:paraId="037801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</w:p>
    <w:p w14:paraId="2DCF2D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00F30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margin: $margin_1024-1152;</w:t>
      </w:r>
    </w:p>
    <w:p w14:paraId="61C760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38C08F7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E4C7A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margin: $margin_1024-1152;</w:t>
      </w:r>
    </w:p>
    <w:p w14:paraId="6701C2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499446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86EBA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margin: $margin_1024-1152;</w:t>
      </w:r>
    </w:p>
    <w:p w14:paraId="2AFCD3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403EF62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gigital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_poanos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A766A4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    margin: $margin_1024-1152;</w:t>
      </w:r>
    </w:p>
    <w:p w14:paraId="3BD8B2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    }</w:t>
      </w:r>
    </w:p>
    <w:p w14:paraId="034706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    }</w:t>
      </w:r>
    </w:p>
    <w:p w14:paraId="56D89F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}</w:t>
      </w:r>
    </w:p>
    <w:p w14:paraId="4F7DED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footer {</w:t>
      </w:r>
    </w:p>
    <w:p w14:paraId="2D1F441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3852A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margin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: $margin_1024-1152;</w:t>
      </w:r>
    </w:p>
    <w:p w14:paraId="46CA0C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    }</w:t>
      </w:r>
    </w:p>
    <w:p w14:paraId="50485E5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    }</w:t>
      </w:r>
    </w:p>
    <w:p w14:paraId="035714C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      }</w:t>
      </w:r>
    </w:p>
    <w:p w14:paraId="3EC5F2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  }</w:t>
      </w:r>
    </w:p>
    <w:p w14:paraId="4AEE9C5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}</w:t>
      </w:r>
    </w:p>
    <w:p w14:paraId="1B7834C7" w14:textId="338188DA" w:rsidR="008D399B" w:rsidRDefault="008D399B" w:rsidP="00146FE5">
      <w:pPr>
        <w:spacing w:after="0"/>
        <w:rPr>
          <w:lang w:val="en-US"/>
        </w:rPr>
      </w:pPr>
    </w:p>
    <w:p w14:paraId="0B6BDA02" w14:textId="77777777" w:rsidR="008D399B" w:rsidRDefault="008D399B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3E5DF092" w14:textId="34E2E662" w:rsidR="008D399B" w:rsidRPr="008D399B" w:rsidRDefault="008D399B" w:rsidP="008D399B">
      <w:pPr>
        <w:spacing w:before="360" w:after="240" w:line="240" w:lineRule="auto"/>
        <w:ind w:firstLine="709"/>
        <w:jc w:val="center"/>
        <w:outlineLvl w:val="0"/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</w:pP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  <w:lastRenderedPageBreak/>
        <w:t>Листинг</w:t>
      </w:r>
      <w:r w:rsidRPr="008D399B"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  <w:t xml:space="preserve"> </w:t>
      </w: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  <w:t xml:space="preserve">CSS </w:t>
      </w: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  <w:t>файла</w:t>
      </w:r>
    </w:p>
    <w:p w14:paraId="6E4C45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div a, html body header .header-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ul li a, html body header .header-middle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.categories .content ul li a {</w:t>
      </w:r>
    </w:p>
    <w:p w14:paraId="7F05AC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#24150e;</w:t>
      </w:r>
    </w:p>
    <w:p w14:paraId="17B5BC7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320C62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01F014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080218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div, html body main .container .main-middle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div {</w:t>
      </w:r>
    </w:p>
    <w:p w14:paraId="2E9449F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0.2vw solid #f2ebe9;</w:t>
      </w:r>
    </w:p>
    <w:p w14:paraId="09E622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1.7vw;</w:t>
      </w:r>
    </w:p>
    <w:p w14:paraId="5CB83BE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box-shadow 0.3s ease;</w:t>
      </w:r>
    </w:p>
    <w:p w14:paraId="22E0018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6A7CA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E00048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{</w:t>
      </w:r>
    </w:p>
    <w:p w14:paraId="11BBAA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min-height: 100vh;</w:t>
      </w:r>
    </w:p>
    <w:p w14:paraId="678DC3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449E274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0;</w:t>
      </w:r>
    </w:p>
    <w:p w14:paraId="0254CBE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overflow-x: hidden;</w:t>
      </w:r>
    </w:p>
    <w:p w14:paraId="0A1EDD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1.2vw;</w:t>
      </w:r>
    </w:p>
    <w:p w14:paraId="5D24FC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EEB38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p {</w:t>
      </w:r>
    </w:p>
    <w:p w14:paraId="50DFD82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367533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0;</w:t>
      </w:r>
    </w:p>
    <w:p w14:paraId="495315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36E96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{</w:t>
      </w:r>
    </w:p>
    <w:p w14:paraId="14912D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font-family: "Rubik", scans-serif;</w:t>
      </w:r>
    </w:p>
    <w:p w14:paraId="207A49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min-height: 100vh;</w:t>
      </w:r>
    </w:p>
    <w:p w14:paraId="0E6398E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1DEDE6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0;</w:t>
      </w:r>
    </w:p>
    <w:p w14:paraId="4AAED8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30BDBA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79A3EE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#ffffff;</w:t>
      </w:r>
    </w:p>
    <w:p w14:paraId="20FDFD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#24150e;</w:t>
      </w:r>
    </w:p>
    <w:p w14:paraId="4AF0ED6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7CFA2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*::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webkit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-scrollbar {</w:t>
      </w:r>
    </w:p>
    <w:p w14:paraId="13A5FA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4px;</w:t>
      </w:r>
    </w:p>
    <w:p w14:paraId="617796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3C440D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*::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webkit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-scrollbar-track {</w:t>
      </w:r>
    </w:p>
    <w:p w14:paraId="5AF798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background: #f6f6f6;</w:t>
      </w:r>
    </w:p>
    <w:p w14:paraId="67ADA2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10px;</w:t>
      </w:r>
    </w:p>
    <w:p w14:paraId="0B3276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9E7C0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*::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webkit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-scrollbar-thumb {</w:t>
      </w:r>
    </w:p>
    <w:p w14:paraId="3AC8C2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background-color: #e9e5e2;</w:t>
      </w:r>
    </w:p>
    <w:p w14:paraId="42D9BC3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10px;</w:t>
      </w:r>
    </w:p>
    <w:p w14:paraId="3616EB3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84A774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input {</w:t>
      </w:r>
    </w:p>
    <w:p w14:paraId="4BCE672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font-family: "Rubik", scans-serif;</w:t>
      </w:r>
    </w:p>
    <w:p w14:paraId="48595D1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7557EE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header {</w:t>
      </w:r>
    </w:p>
    <w:p w14:paraId="15F2DA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20AFBE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1139C3A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min-width: 100%;</w:t>
      </w:r>
    </w:p>
    <w:p w14:paraId="7014C82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850114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{</w:t>
      </w:r>
    </w:p>
    <w:p w14:paraId="62B3D42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#24150e;</w:t>
      </w:r>
    </w:p>
    <w:p w14:paraId="27DE52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171E478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0.9vw;</w:t>
      </w:r>
    </w:p>
    <w:p w14:paraId="7FA9B1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BFBDD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.container {</w:t>
      </w:r>
    </w:p>
    <w:p w14:paraId="7868AF3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#f2ebe9;</w:t>
      </w:r>
    </w:p>
    <w:p w14:paraId="631707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0.5% 12% 0.5% 12%;</w:t>
      </w:r>
    </w:p>
    <w:p w14:paraId="0587CBF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45A960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0DE82C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F00ED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.container .location {</w:t>
      </w:r>
    </w:p>
    <w:p w14:paraId="01A79C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flex-grow: 6;</w:t>
      </w:r>
    </w:p>
    <w:p w14:paraId="1632D5D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74190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header .header-top .container .email, html body header .header-top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work_time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951D1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right;</w:t>
      </w:r>
    </w:p>
    <w:p w14:paraId="02EEB1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flex-grow: 1;</w:t>
      </w:r>
    </w:p>
    <w:p w14:paraId="1A18D3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58409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-top .container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header .header-top .container div p {</w:t>
      </w:r>
    </w:p>
    <w:p w14:paraId="756759D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inline-block;</w:t>
      </w:r>
    </w:p>
    <w:p w14:paraId="18EDB9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3000E6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.container .location a, html body header .header-top .container .email a, html body header .header-top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 {</w:t>
      </w:r>
    </w:p>
    <w:p w14:paraId="64356B5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#f2ebe9;</w:t>
      </w:r>
    </w:p>
    <w:p w14:paraId="706303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2196AA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2C0818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DA7D3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.container .location :hover, html body header .header-top .container .email :hover, html body header .header-top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:hover {</w:t>
      </w:r>
    </w:p>
    <w:p w14:paraId="3A7284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565E6E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FD3CB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.container .location :active, html body header .header-top .container .email :active, html body header .header-top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:active {</w:t>
      </w:r>
    </w:p>
    <w:p w14:paraId="7B2668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0B7820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A9316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17D5413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{</w:t>
      </w:r>
    </w:p>
    <w:p w14:paraId="6B33CF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1.05vw;</w:t>
      </w:r>
    </w:p>
    <w:p w14:paraId="3DBD3F2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202C4C2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.container {</w:t>
      </w:r>
    </w:p>
    <w:p w14:paraId="5E733D1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margin: 0.5% 7% 0.5% 7%;</w:t>
      </w:r>
    </w:p>
    <w:p w14:paraId="05FBF7B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2E5B2F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B3C08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{</w:t>
      </w:r>
    </w:p>
    <w:p w14:paraId="492556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position: relative;</w:t>
      </w:r>
    </w:p>
    <w:p w14:paraId="387F9F7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0.5% 12% 0.5% 12%;</w:t>
      </w:r>
    </w:p>
    <w:p w14:paraId="131533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2F547A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flex-flow: row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nowrap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56FE88F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center;</w:t>
      </w:r>
    </w:p>
    <w:p w14:paraId="7DD90B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1% 0 0.5% 0;</w:t>
      </w:r>
    </w:p>
    <w:p w14:paraId="0A98281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A45FB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.logo {</w:t>
      </w:r>
    </w:p>
    <w:p w14:paraId="39CE49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flex-grow: 1;</w:t>
      </w:r>
    </w:p>
    <w:p w14:paraId="39F3D6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A7266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.logo span {</w:t>
      </w:r>
    </w:p>
    <w:p w14:paraId="71C6AA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6D8349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0B5A29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.logo a {</w:t>
      </w:r>
    </w:p>
    <w:p w14:paraId="332B45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1E1E1C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042CBC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3484A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.logo a p {</w:t>
      </w:r>
    </w:p>
    <w:p w14:paraId="475FD03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padding-right: 35%;</w:t>
      </w:r>
    </w:p>
    <w:p w14:paraId="41C3D0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2.5vw;</w:t>
      </w:r>
    </w:p>
    <w:p w14:paraId="1022CE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font-weight: 600;</w:t>
      </w:r>
    </w:p>
    <w:p w14:paraId="2261F5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30FB0C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.catalog-search {</w:t>
      </w:r>
    </w:p>
    <w:p w14:paraId="2BFEA0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flex-grow: 5;</w:t>
      </w:r>
    </w:p>
    <w:p w14:paraId="6260749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29669F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610688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1vw;</w:t>
      </w:r>
    </w:p>
    <w:p w14:paraId="52BDEBB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B08AC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.catalog-search .catalog button {</w:t>
      </w:r>
    </w:p>
    <w:p w14:paraId="76C9404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3.3vw;</w:t>
      </w:r>
    </w:p>
    <w:p w14:paraId="21B4C5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3.3vw;</w:t>
      </w:r>
    </w:p>
    <w:p w14:paraId="2F1BF95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5F39393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align-items: center;</w:t>
      </w:r>
    </w:p>
    <w:p w14:paraId="315435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center;</w:t>
      </w:r>
    </w:p>
    <w:p w14:paraId="0682AB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none;</w:t>
      </w:r>
    </w:p>
    <w:p w14:paraId="5E0C614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#f6f6f6;</w:t>
      </w:r>
    </w:p>
    <w:p w14:paraId="1BFC90E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0.8vw;</w:t>
      </w:r>
    </w:p>
    <w:p w14:paraId="434F928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box-shadow 0.3s ease;</w:t>
      </w:r>
    </w:p>
    <w:p w14:paraId="5EB64AF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266EF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-middle .container .catalog-search .catalog button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20B426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fill: #24150e;</w:t>
      </w:r>
    </w:p>
    <w:p w14:paraId="550022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128CC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-middle .container .catalog-search .catalog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button:hover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5283C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box-shadow: 0 0 0.2vw #8c7462;</w:t>
      </w:r>
    </w:p>
    <w:p w14:paraId="43A6D6E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28FCC7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-middle .container .catalog-search .catalog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button:active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1A431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box-shadow: 0 0 0.3vw #8e6248;</w:t>
      </w:r>
    </w:p>
    <w:p w14:paraId="62FA73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D223D3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-middle .container .catalog-search .catalog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button:focus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592A6E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box-shadow: 0 0 0.4vw #8e6248;</w:t>
      </w:r>
    </w:p>
    <w:p w14:paraId="461A539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B05E05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.catalog-search .search {</w:t>
      </w:r>
    </w:p>
    <w:p w14:paraId="2B7C0F3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85%;</w:t>
      </w:r>
    </w:p>
    <w:p w14:paraId="5160B8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68E1D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.catalog-search .search form {</w:t>
      </w:r>
    </w:p>
    <w:p w14:paraId="1508134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none;</w:t>
      </w:r>
    </w:p>
    <w:p w14:paraId="71D87C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3.3vw;</w:t>
      </w:r>
    </w:p>
    <w:p w14:paraId="193FA27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94998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.catalog-search .search form div {</w:t>
      </w:r>
    </w:p>
    <w:p w14:paraId="577074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none;</w:t>
      </w:r>
    </w:p>
    <w:p w14:paraId="103379C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0.9vw;</w:t>
      </w:r>
    </w:p>
    <w:p w14:paraId="21D357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#f6f6f6;</w:t>
      </w:r>
    </w:p>
    <w:p w14:paraId="43DB45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100%;</w:t>
      </w:r>
    </w:p>
    <w:p w14:paraId="4E0B37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1F613AC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7017EB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center;</w:t>
      </w:r>
    </w:p>
    <w:p w14:paraId="60A73C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box-shadow 0.2s ease;</w:t>
      </w:r>
    </w:p>
    <w:p w14:paraId="0AB88D6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51677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.catalog-search .search form div input {</w:t>
      </w:r>
    </w:p>
    <w:p w14:paraId="29ED68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#f6f6f6;</w:t>
      </w:r>
    </w:p>
    <w:p w14:paraId="13D38D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1.3vw;</w:t>
      </w:r>
    </w:p>
    <w:p w14:paraId="35D71E2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margin: 0px;</w:t>
      </w:r>
    </w:p>
    <w:p w14:paraId="18AC0C9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 0 0 1vw;</w:t>
      </w:r>
    </w:p>
    <w:p w14:paraId="1B6AE7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1.7vw;</w:t>
      </w:r>
    </w:p>
    <w:p w14:paraId="6F2F99E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outline: 0;</w:t>
      </w:r>
    </w:p>
    <w:p w14:paraId="1030BA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90%;</w:t>
      </w:r>
    </w:p>
    <w:p w14:paraId="386794B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100%;</w:t>
      </w:r>
    </w:p>
    <w:p w14:paraId="78C0A5D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none;</w:t>
      </w:r>
    </w:p>
    <w:p w14:paraId="11A70AE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05981F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.catalog-search .search form div button {</w:t>
      </w:r>
    </w:p>
    <w:p w14:paraId="14DB3F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all: unset;</w:t>
      </w:r>
    </w:p>
    <w:p w14:paraId="3A12F9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0502919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margin-right: 1vw;</w:t>
      </w:r>
    </w:p>
    <w:p w14:paraId="4E97F27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100%;</w:t>
      </w:r>
    </w:p>
    <w:p w14:paraId="363EC52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8%;</w:t>
      </w:r>
    </w:p>
    <w:p w14:paraId="211E734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2838A2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center;</w:t>
      </w:r>
    </w:p>
    <w:p w14:paraId="1FB0050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center;</w:t>
      </w:r>
    </w:p>
    <w:p w14:paraId="3EBDDD3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4DC9AF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-middle .container .catalog-search .search form div button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E31C59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fill: #24150e;</w:t>
      </w:r>
    </w:p>
    <w:p w14:paraId="067696E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1.8vw;</w:t>
      </w:r>
    </w:p>
    <w:p w14:paraId="0E884D2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1.8vw;</w:t>
      </w:r>
    </w:p>
    <w:p w14:paraId="1E038E5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97908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-middle .container .catalog-search .search form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div:has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 {</w:t>
      </w:r>
    </w:p>
    <w:p w14:paraId="034FE4D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box-shadow: 0 0 0.2vw #8c7462;</w:t>
      </w:r>
    </w:p>
    <w:p w14:paraId="2B09F05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755AE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.icons {</w:t>
      </w:r>
    </w:p>
    <w:p w14:paraId="6D14F3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flex-grow: 1;</w:t>
      </w:r>
    </w:p>
    <w:p w14:paraId="57C648F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6CE9A8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space-between;</w:t>
      </w:r>
    </w:p>
    <w:p w14:paraId="5AE6E4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6E652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.icons div a {</w:t>
      </w:r>
    </w:p>
    <w:p w14:paraId="2D010AC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1C085B2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flex-flow: column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nowrap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79CAF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center;</w:t>
      </w:r>
    </w:p>
    <w:p w14:paraId="210EF3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58F0A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.icons div a {</w:t>
      </w:r>
    </w:p>
    <w:p w14:paraId="6B86FD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34AA849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0CADF41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08790E2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72026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.icons div :hover {</w:t>
      </w:r>
    </w:p>
    <w:p w14:paraId="175F1E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370EC8D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D3B5D4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.icons div :active {</w:t>
      </w:r>
    </w:p>
    <w:p w14:paraId="79758A8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2D518B2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C5362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5F6CF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388F86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753251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center;</w:t>
      </w:r>
    </w:p>
    <w:p w14:paraId="26798A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FBE81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{</w:t>
      </w:r>
    </w:p>
    <w:p w14:paraId="6A85A7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opacity: 0;</w:t>
      </w:r>
    </w:p>
    <w:p w14:paraId="247C9A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opacity 0.1s ease;</w:t>
      </w:r>
    </w:p>
    <w:p w14:paraId="5B3BAC1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position: absolute;</w:t>
      </w:r>
    </w:p>
    <w:p w14:paraId="1B44FBC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z-index: -999;</w:t>
      </w:r>
    </w:p>
    <w:p w14:paraId="407C58A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7D6140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16F08B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2vw;</w:t>
      </w:r>
    </w:p>
    <w:p w14:paraId="2521D6E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#f2ebe9;</w:t>
      </w:r>
    </w:p>
    <w:p w14:paraId="1E3E0A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1.7vw;</w:t>
      </w:r>
    </w:p>
    <w:p w14:paraId="4D268F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box-shadow: 0 0 1.5vw #8c7462;</w:t>
      </w:r>
    </w:p>
    <w:p w14:paraId="5B66514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2vw;</w:t>
      </w:r>
    </w:p>
    <w:p w14:paraId="7F4913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72%;</w:t>
      </w:r>
    </w:p>
    <w:p w14:paraId="3179D4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32vw;</w:t>
      </w:r>
    </w:p>
    <w:p w14:paraId="29CD64B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79E8EC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.categories {</w:t>
      </w:r>
    </w:p>
    <w:p w14:paraId="28D9877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40%;</w:t>
      </w:r>
    </w:p>
    <w:p w14:paraId="3C2EF2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01994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.categories .content {</w:t>
      </w:r>
    </w:p>
    <w:p w14:paraId="206F66A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32vw;</w:t>
      </w:r>
    </w:p>
    <w:p w14:paraId="6CC2D6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overflow-y: scroll;</w:t>
      </w:r>
    </w:p>
    <w:p w14:paraId="09B6B1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padding-right: 1vw;</w:t>
      </w:r>
    </w:p>
    <w:p w14:paraId="40D710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593687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.categories .content ul {</w:t>
      </w:r>
    </w:p>
    <w:p w14:paraId="531B247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53540D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5A9F807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34115F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0;</w:t>
      </w:r>
    </w:p>
    <w:p w14:paraId="1989A9C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0.7vw;</w:t>
      </w:r>
    </w:p>
    <w:p w14:paraId="514265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B471E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.categories .content ul li {</w:t>
      </w:r>
    </w:p>
    <w:p w14:paraId="72751E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inline-block;</w:t>
      </w:r>
    </w:p>
    <w:p w14:paraId="1224A1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margin-left: 0;</w:t>
      </w:r>
    </w:p>
    <w:p w14:paraId="225BB46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list-style-type: none;</w:t>
      </w:r>
    </w:p>
    <w:p w14:paraId="3323C6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#f6f6f6;</w:t>
      </w:r>
    </w:p>
    <w:p w14:paraId="7E73BD9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border-radius: 0.6vw;</w:t>
      </w:r>
    </w:p>
    <w:p w14:paraId="393E3F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0.9vw;</w:t>
      </w:r>
    </w:p>
    <w:p w14:paraId="2403AC5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0.1px solid #f2ebe9;</w:t>
      </w:r>
    </w:p>
    <w:p w14:paraId="3BF7F23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border 0.2s ease;</w:t>
      </w:r>
    </w:p>
    <w:p w14:paraId="32148C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967F7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.categories .content ul li a {</w:t>
      </w:r>
    </w:p>
    <w:p w14:paraId="0482E6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1.2vw;</w:t>
      </w:r>
    </w:p>
    <w:p w14:paraId="2CC02C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37D074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.categories .content ul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li:hover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E8C68F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0.1vw solid #8c7462;</w:t>
      </w:r>
    </w:p>
    <w:p w14:paraId="7BA374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8AA791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{</w:t>
      </w:r>
    </w:p>
    <w:p w14:paraId="4EF356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60%;</w:t>
      </w:r>
    </w:p>
    <w:p w14:paraId="685681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9ADCD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{</w:t>
      </w:r>
    </w:p>
    <w:p w14:paraId="7BA3975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4DF11C4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35D785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81702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.title {</w:t>
      </w:r>
    </w:p>
    <w:p w14:paraId="15D576E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2vw;</w:t>
      </w:r>
    </w:p>
    <w:p w14:paraId="39406D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7B442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.title h2 {</w:t>
      </w:r>
    </w:p>
    <w:p w14:paraId="596336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4E1CFD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934A44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.title h2 a {</w:t>
      </w:r>
    </w:p>
    <w:p w14:paraId="038F47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2AA8A9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236F55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011CD48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A128F6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.title h2 a:hover {</w:t>
      </w:r>
    </w:p>
    <w:p w14:paraId="4514DB2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4C295A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98DB5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.title h2 a:active {</w:t>
      </w:r>
    </w:p>
    <w:p w14:paraId="7C65C0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668C5B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195423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.info ul {</w:t>
      </w:r>
    </w:p>
    <w:p w14:paraId="46196E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58BE70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padding: 0;</w:t>
      </w:r>
    </w:p>
    <w:p w14:paraId="1CE4EC9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5543B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.info ul li {</w:t>
      </w:r>
    </w:p>
    <w:p w14:paraId="5B828D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list-style-type: none;</w:t>
      </w:r>
    </w:p>
    <w:p w14:paraId="3A7E3AE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1.5vw;</w:t>
      </w:r>
    </w:p>
    <w:p w14:paraId="17A6D5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66545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.info ul li a {</w:t>
      </w:r>
    </w:p>
    <w:p w14:paraId="2636C73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1E857A3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01ADBB9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01033B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413F8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.info ul li a:hover {</w:t>
      </w:r>
    </w:p>
    <w:p w14:paraId="3D430C4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503A732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D5F9E7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.info ul li a:active {</w:t>
      </w:r>
    </w:p>
    <w:p w14:paraId="084E2CA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3A1376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7B4290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.info ul li a {</w:t>
      </w:r>
    </w:p>
    <w:p w14:paraId="759749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1.2vw;</w:t>
      </w:r>
    </w:p>
    <w:p w14:paraId="47F965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5C9CE6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.guitars, html body header .header-middle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.bowed, html body header .header-middle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.drums, html body header .header-middle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.percussion, html body header .header-middle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.wind,</w:t>
      </w:r>
    </w:p>
    <w:p w14:paraId="6A005A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.accordions, html body header .header-middle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studio_eq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header .header-middle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sound_eq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header .header-middle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.switching, html body header .header-middle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.accessories {</w:t>
      </w:r>
    </w:p>
    <w:p w14:paraId="2A9DB2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none;</w:t>
      </w:r>
    </w:p>
    <w:p w14:paraId="7ED001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CCB384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.closing button {</w:t>
      </w:r>
    </w:p>
    <w:p w14:paraId="6B3AD6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20px;</w:t>
      </w:r>
    </w:p>
    <w:p w14:paraId="4B44F7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#f2ebe9;</w:t>
      </w:r>
    </w:p>
    <w:p w14:paraId="2FE9D9E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none;</w:t>
      </w:r>
    </w:p>
    <w:p w14:paraId="395979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8A7D2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.closing button p {</w:t>
      </w:r>
    </w:p>
    <w:p w14:paraId="1936774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1.2vw;</w:t>
      </w:r>
    </w:p>
    <w:p w14:paraId="598A35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#24150e;</w:t>
      </w:r>
    </w:p>
    <w:p w14:paraId="2639529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fill 0.3s ease;</w:t>
      </w:r>
    </w:p>
    <w:p w14:paraId="002215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693C4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.closing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button:hover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p {</w:t>
      </w:r>
    </w:p>
    <w:p w14:paraId="5DDFA7F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683B10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D0489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.closing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button:active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p {</w:t>
      </w:r>
    </w:p>
    <w:p w14:paraId="7211FE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374EA2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EC203A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.overlay {</w:t>
      </w:r>
    </w:p>
    <w:p w14:paraId="54141A7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position: fixed;</w:t>
      </w:r>
    </w:p>
    <w:p w14:paraId="2247B1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visibility: hidden;</w:t>
      </w:r>
    </w:p>
    <w:p w14:paraId="337A01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z-index: 1;</w:t>
      </w:r>
    </w:p>
    <w:p w14:paraId="6A9424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top: 0;</w:t>
      </w:r>
    </w:p>
    <w:p w14:paraId="504863A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left: 0;</w:t>
      </w:r>
    </w:p>
    <w:p w14:paraId="0423661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5D0F6B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100%;</w:t>
      </w:r>
    </w:p>
    <w:p w14:paraId="33A37D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background-color: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rgba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0, 0, 0, 0.4);</w:t>
      </w:r>
    </w:p>
    <w:p w14:paraId="2211AE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background-color 0.1s ease;</w:t>
      </w:r>
    </w:p>
    <w:p w14:paraId="1B52D9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46240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583E4A1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{</w:t>
      </w:r>
    </w:p>
    <w:p w14:paraId="68AD4B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margin: 0.5% 7% 0.5% 7%;</w:t>
      </w:r>
    </w:p>
    <w:p w14:paraId="5B35F34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3FC2776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.logo a p a p {</w:t>
      </w:r>
    </w:p>
    <w:p w14:paraId="226AB1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3vw;</w:t>
      </w:r>
    </w:p>
    <w:p w14:paraId="723614C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1FC8A1B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.catalog-search .catalog button {</w:t>
      </w:r>
    </w:p>
    <w:p w14:paraId="6EF0A7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height: 3.5vw;</w:t>
      </w:r>
    </w:p>
    <w:p w14:paraId="215A625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width: 3.5vw;</w:t>
      </w:r>
    </w:p>
    <w:p w14:paraId="237A66B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29C3312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.catalog-search .search form {</w:t>
      </w:r>
    </w:p>
    <w:p w14:paraId="40427C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height: 3.5vw;</w:t>
      </w:r>
    </w:p>
    <w:p w14:paraId="51A04C8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0DA502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.container .catalog-search .search form div input {</w:t>
      </w:r>
    </w:p>
    <w:p w14:paraId="0E4E939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1.5vw;</w:t>
      </w:r>
    </w:p>
    <w:p w14:paraId="7780A9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1DFEDB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-middle .container .catalog-search .search form div button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54399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width: 2vw;</w:t>
      </w:r>
    </w:p>
    <w:p w14:paraId="1D58FC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height: 2vw;</w:t>
      </w:r>
    </w:p>
    <w:p w14:paraId="79E795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4468A69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-middle .container .icons div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DCBBF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width: 2vw;</w:t>
      </w:r>
    </w:p>
    <w:p w14:paraId="0C7AB6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5AB3405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{</w:t>
      </w:r>
    </w:p>
    <w:p w14:paraId="29B81D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width: 82%;</w:t>
      </w:r>
    </w:p>
    <w:p w14:paraId="175748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0A73B1C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.categories .content ul li a {</w:t>
      </w:r>
    </w:p>
    <w:p w14:paraId="1378DD3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1.4vw;</w:t>
      </w:r>
    </w:p>
    <w:p w14:paraId="1ECB55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79965D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.subcategories div .info ul li a {</w:t>
      </w:r>
    </w:p>
    <w:p w14:paraId="189752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1.4vw;</w:t>
      </w:r>
    </w:p>
    <w:p w14:paraId="004440A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557220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.catalog .closing button p {</w:t>
      </w:r>
    </w:p>
    <w:p w14:paraId="165CD2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1.4vw;</w:t>
      </w:r>
    </w:p>
    <w:p w14:paraId="020D53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54497A9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1EFEC7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C4E54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block;</w:t>
      </w:r>
    </w:p>
    <w:p w14:paraId="340924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0.5% 12% 0.5% 12%;</w:t>
      </w:r>
    </w:p>
    <w:p w14:paraId="5DBD98A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0.6vw;</w:t>
      </w:r>
    </w:p>
    <w:p w14:paraId="4D9540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#f6f6f6;</w:t>
      </w:r>
    </w:p>
    <w:p w14:paraId="71E639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0.4vw 0;</w:t>
      </w:r>
    </w:p>
    <w:p w14:paraId="2829539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padding-left: 10%;</w:t>
      </w:r>
    </w:p>
    <w:p w14:paraId="54799EA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padding-right: 10%;</w:t>
      </w:r>
    </w:p>
    <w:p w14:paraId="58C846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64E5A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ul {</w:t>
      </w:r>
    </w:p>
    <w:p w14:paraId="56F3209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0% 1%;</w:t>
      </w:r>
    </w:p>
    <w:p w14:paraId="48371C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0556B2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flex-flow: row wrap;</w:t>
      </w:r>
    </w:p>
    <w:p w14:paraId="6A1B7C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space-around;</w:t>
      </w:r>
    </w:p>
    <w:p w14:paraId="3B73CB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44F1AD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ul li {</w:t>
      </w:r>
    </w:p>
    <w:p w14:paraId="49C57D9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list-style: none;</w:t>
      </w:r>
    </w:p>
    <w:p w14:paraId="386F57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27FA7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ul li a {</w:t>
      </w:r>
    </w:p>
    <w:p w14:paraId="163D3E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position: relative;</w:t>
      </w:r>
    </w:p>
    <w:p w14:paraId="4683E2E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CA49CF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ul li a::before {</w:t>
      </w:r>
    </w:p>
    <w:p w14:paraId="6227BD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content: "";</w:t>
      </w:r>
    </w:p>
    <w:p w14:paraId="29A743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position: absolute;</w:t>
      </w:r>
    </w:p>
    <w:p w14:paraId="10E0A2C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14D28D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height: 0.1vw;</w:t>
      </w:r>
    </w:p>
    <w:p w14:paraId="6C88919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0.2vw;</w:t>
      </w:r>
    </w:p>
    <w:p w14:paraId="4E457B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#8c7462;</w:t>
      </w:r>
    </w:p>
    <w:p w14:paraId="5A9A52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bottom: 0;</w:t>
      </w:r>
    </w:p>
    <w:p w14:paraId="6D69A4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left: 0;</w:t>
      </w:r>
    </w:p>
    <w:p w14:paraId="08EAE9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transform-origin: right;</w:t>
      </w:r>
    </w:p>
    <w:p w14:paraId="3710B09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transform: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scaleX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0);</w:t>
      </w:r>
    </w:p>
    <w:p w14:paraId="1654073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transform 0.2s ease-in-out;</w:t>
      </w:r>
    </w:p>
    <w:p w14:paraId="30A5D2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47CD2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ul li a:hover::before {</w:t>
      </w:r>
    </w:p>
    <w:p w14:paraId="2399D8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transform-origin: left;</w:t>
      </w:r>
    </w:p>
    <w:p w14:paraId="601979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transform: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scaleX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1);</w:t>
      </w:r>
    </w:p>
    <w:p w14:paraId="4C646B5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37716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4A9EF0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header .header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E783E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margin: 0.5% 7% 0.5% 7%;</w:t>
      </w:r>
    </w:p>
    <w:p w14:paraId="75F0AAB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1.4vw;</w:t>
      </w:r>
    </w:p>
    <w:p w14:paraId="2CD251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1B9425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D5C51F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{</w:t>
      </w:r>
    </w:p>
    <w:p w14:paraId="79C0FF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0;</w:t>
      </w:r>
    </w:p>
    <w:p w14:paraId="7C1656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FF96D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main_img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ED9D55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25DAD6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0;</w:t>
      </w:r>
    </w:p>
    <w:p w14:paraId="57549F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45vw;</w:t>
      </w:r>
    </w:p>
    <w:p w14:paraId="647E8F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background-image: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url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("/source/main/artist-playing-guitar-close-up.jpg");</w:t>
      </w:r>
    </w:p>
    <w:p w14:paraId="6660AC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background-repeat: no-repeat;</w:t>
      </w:r>
    </w:p>
    <w:p w14:paraId="25B3831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background-size: cover;</w:t>
      </w:r>
    </w:p>
    <w:p w14:paraId="72B91CA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background-position: center;</w:t>
      </w:r>
    </w:p>
    <w:p w14:paraId="428D83A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background-attachment: fixed;</w:t>
      </w:r>
    </w:p>
    <w:p w14:paraId="4A001B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0125E6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261A966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center;</w:t>
      </w:r>
    </w:p>
    <w:p w14:paraId="6509C7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#f2ebe9;</w:t>
      </w:r>
    </w:p>
    <w:p w14:paraId="434071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center;</w:t>
      </w:r>
    </w:p>
    <w:p w14:paraId="1A4DD5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center;</w:t>
      </w:r>
    </w:p>
    <w:p w14:paraId="370904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FEF8DB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main_img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.h1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h1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41CCD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6.5vw;</w:t>
      </w:r>
    </w:p>
    <w:p w14:paraId="6FF4F8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23E648A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47D64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main_img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.h2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h2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987CF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1vw;</w:t>
      </w:r>
    </w:p>
    <w:p w14:paraId="1A3E2C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font-weight: 300;</w:t>
      </w:r>
    </w:p>
    <w:p w14:paraId="5E317A7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2.1vw;</w:t>
      </w:r>
    </w:p>
    <w:p w14:paraId="2B34D3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}</w:t>
      </w:r>
    </w:p>
    <w:p w14:paraId="24A1761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main_img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.h1 .h2 {</w:t>
      </w:r>
    </w:p>
    <w:p w14:paraId="613B2AF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35ED0A5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0;</w:t>
      </w:r>
    </w:p>
    <w:p w14:paraId="61B1C0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B340BF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main_img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.line {</w:t>
      </w:r>
    </w:p>
    <w:p w14:paraId="16BB74B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307992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55vw;</w:t>
      </w:r>
    </w:p>
    <w:p w14:paraId="42E418E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0.1vw;</w:t>
      </w:r>
    </w:p>
    <w:p w14:paraId="439CCB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#f2ebe9;</w:t>
      </w:r>
    </w:p>
    <w:p w14:paraId="71306A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0.1vw;</w:t>
      </w:r>
    </w:p>
    <w:p w14:paraId="6978FB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14A1F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73A3BBF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main_img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.h1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h1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B6F9F4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7vw;</w:t>
      </w:r>
    </w:p>
    <w:p w14:paraId="343DE31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margin: 0;</w:t>
      </w:r>
    </w:p>
    <w:p w14:paraId="453EF9F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1C098E6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main_img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.h2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h2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5A87B9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2.4vw;</w:t>
      </w:r>
    </w:p>
    <w:p w14:paraId="1B9AA4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16AB6F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main_img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.line {</w:t>
      </w:r>
    </w:p>
    <w:p w14:paraId="49D27A3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width: 62vw;</w:t>
      </w:r>
    </w:p>
    <w:p w14:paraId="2AA738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6C3B838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232284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{</w:t>
      </w:r>
    </w:p>
    <w:p w14:paraId="193F78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0.5% 12% 0.5% 12%;</w:t>
      </w:r>
    </w:p>
    <w:p w14:paraId="32F1DD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3D2A18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28A68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8vw;</w:t>
      </w:r>
    </w:p>
    <w:p w14:paraId="52E8BD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45B2B4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73C811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D5252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 h1 {</w:t>
      </w:r>
    </w:p>
    <w:p w14:paraId="3A423D0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0;</w:t>
      </w:r>
    </w:p>
    <w:p w14:paraId="1A2B43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3vw;</w:t>
      </w:r>
    </w:p>
    <w:p w14:paraId="08BDF4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A60D2C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{</w:t>
      </w:r>
    </w:p>
    <w:p w14:paraId="6F825F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77A8CB4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218ADAA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flex-wrap: wrap;</w:t>
      </w:r>
    </w:p>
    <w:p w14:paraId="66F20DC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space-between;</w:t>
      </w:r>
    </w:p>
    <w:p w14:paraId="6F0698F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2vw;</w:t>
      </w:r>
    </w:p>
    <w:p w14:paraId="6B269B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325E69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div {</w:t>
      </w:r>
    </w:p>
    <w:p w14:paraId="200BECA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width: 16vw;</w:t>
      </w:r>
    </w:p>
    <w:p w14:paraId="048356B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19vw;</w:t>
      </w:r>
    </w:p>
    <w:p w14:paraId="3DA217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overflow: hidden;</w:t>
      </w:r>
    </w:p>
    <w:p w14:paraId="0E6D4B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1EC62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div a {</w:t>
      </w:r>
    </w:p>
    <w:p w14:paraId="3478FA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2039C7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63B530C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flex-start;</w:t>
      </w:r>
    </w:p>
    <w:p w14:paraId="391CB3F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D3189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div a figure {</w:t>
      </w:r>
    </w:p>
    <w:p w14:paraId="107FC9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position: relative;</w:t>
      </w:r>
    </w:p>
    <w:p w14:paraId="1163DE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0;</w:t>
      </w:r>
    </w:p>
    <w:p w14:paraId="3F5891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43D4B0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18510D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div a figure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8E50F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object-fit: cover;</w:t>
      </w:r>
    </w:p>
    <w:p w14:paraId="06806A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078F048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100%;</w:t>
      </w:r>
    </w:p>
    <w:p w14:paraId="14ADB4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transform 0.3s ease;</w:t>
      </w:r>
    </w:p>
    <w:p w14:paraId="66E3AD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7768B3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div a figure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9C83D0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z-index: 22;</w:t>
      </w:r>
    </w:p>
    <w:p w14:paraId="01D9691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position: absolute;</w:t>
      </w:r>
    </w:p>
    <w:p w14:paraId="0CA273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1vw;</w:t>
      </w:r>
    </w:p>
    <w:p w14:paraId="4F2C1F7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#f2ebe9;</w:t>
      </w:r>
    </w:p>
    <w:p w14:paraId="6ABEFD9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1.6vw;</w:t>
      </w:r>
    </w:p>
    <w:p w14:paraId="3C1298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font-weight: 500;</w:t>
      </w:r>
    </w:p>
    <w:p w14:paraId="3065549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A6ACE9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E8457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box-shadow: 0 0 1vw #8c7462;</w:t>
      </w:r>
    </w:p>
    <w:p w14:paraId="261862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09422E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 figure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E0BC12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transform: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1.1);</w:t>
      </w:r>
    </w:p>
    <w:p w14:paraId="43FCAD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FA6A4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70057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box-shadow: 0 0 0.9vw #24150e;</w:t>
      </w:r>
    </w:p>
    <w:p w14:paraId="7324D82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78598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B3381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8vw;</w:t>
      </w:r>
    </w:p>
    <w:p w14:paraId="520B4B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1658185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flex-direction: column;</w:t>
      </w:r>
    </w:p>
    <w:p w14:paraId="4CA99E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2404A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 h1 {</w:t>
      </w:r>
    </w:p>
    <w:p w14:paraId="176565F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0;</w:t>
      </w:r>
    </w:p>
    <w:p w14:paraId="2805394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3vw;</w:t>
      </w:r>
    </w:p>
    <w:p w14:paraId="6B741BE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0;</w:t>
      </w:r>
    </w:p>
    <w:p w14:paraId="605E8FE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6C48D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 h1 a {</w:t>
      </w:r>
    </w:p>
    <w:p w14:paraId="5D7FEF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102128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631CB4E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5F56124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4075B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 h1 :hover {</w:t>
      </w:r>
    </w:p>
    <w:p w14:paraId="29436D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1ABD5E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DE50F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 h1 :active {</w:t>
      </w:r>
    </w:p>
    <w:p w14:paraId="0784EBE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115A9E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C7C03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C9B576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0E7564E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48AD0B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flex-wrap: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nowrap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31A2B4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space-between;</w:t>
      </w:r>
    </w:p>
    <w:p w14:paraId="4A052D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2vw;</w:t>
      </w:r>
    </w:p>
    <w:p w14:paraId="439DB32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align-content: center;</w:t>
      </w:r>
    </w:p>
    <w:p w14:paraId="13EE7C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F29BBE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{</w:t>
      </w:r>
    </w:p>
    <w:p w14:paraId="3F1A11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2.1vw;</w:t>
      </w:r>
    </w:p>
    <w:p w14:paraId="662944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align-content: center;</w:t>
      </w:r>
    </w:p>
    <w:p w14:paraId="5841652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20vw;</w:t>
      </w:r>
    </w:p>
    <w:p w14:paraId="5FD387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1003CA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1232EB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transform 0.3s ease;</w:t>
      </w:r>
    </w:p>
    <w:p w14:paraId="0DC382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20607A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object-fit: contain;</w:t>
      </w:r>
    </w:p>
    <w:p w14:paraId="304925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137EE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9BD517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box-shadow: 0 0 1vw #f2ebe9;</w:t>
      </w:r>
    </w:p>
    <w:p w14:paraId="4EEA3D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B4A5B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EAA97D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transform: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1.1);</w:t>
      </w:r>
    </w:p>
    <w:p w14:paraId="318FF73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B0B9F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brends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800EB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box-shadow: 0 0 0.9vw #8c7462;</w:t>
      </w:r>
    </w:p>
    <w:p w14:paraId="2666D84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2831F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why_us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B5EAB0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49D341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4882847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1.7vw;</w:t>
      </w:r>
    </w:p>
    <w:p w14:paraId="522078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#f2ebe9;</w:t>
      </w:r>
    </w:p>
    <w:p w14:paraId="42C4A44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8vw;</w:t>
      </w:r>
    </w:p>
    <w:p w14:paraId="0CDF2B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2vw;</w:t>
      </w:r>
    </w:p>
    <w:p w14:paraId="689F786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8DA5AE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why_us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 h1 {</w:t>
      </w:r>
    </w:p>
    <w:p w14:paraId="7BDE7A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2vw;</w:t>
      </w:r>
    </w:p>
    <w:p w14:paraId="210F7D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center;</w:t>
      </w:r>
    </w:p>
    <w:p w14:paraId="6A5776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86356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why_us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.content {</w:t>
      </w:r>
    </w:p>
    <w:p w14:paraId="560C5BD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2%;</w:t>
      </w:r>
    </w:p>
    <w:p w14:paraId="332CD2C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599DE2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190EA36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space-between;</w:t>
      </w:r>
    </w:p>
    <w:p w14:paraId="61A061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1.5vw;</w:t>
      </w:r>
    </w:p>
    <w:p w14:paraId="60C8F0E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7CE5E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why_us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.content div {</w:t>
      </w:r>
    </w:p>
    <w:p w14:paraId="62FA0E6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flex: 1;</w:t>
      </w:r>
    </w:p>
    <w:p w14:paraId="2E0779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0.1vw solid #8c7462;</w:t>
      </w:r>
    </w:p>
    <w:p w14:paraId="6FD7CA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1.7vw;</w:t>
      </w:r>
    </w:p>
    <w:p w14:paraId="448E7EF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#24150e;</w:t>
      </w:r>
    </w:p>
    <w:p w14:paraId="29AA8F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1.2vw;</w:t>
      </w:r>
    </w:p>
    <w:p w14:paraId="0F5952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0AE8B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why_us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.content div h2 {</w:t>
      </w:r>
    </w:p>
    <w:p w14:paraId="7338FC9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6C3E51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font-weight: 500;</w:t>
      </w:r>
    </w:p>
    <w:p w14:paraId="2DDB645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6%;</w:t>
      </w:r>
    </w:p>
    <w:p w14:paraId="54A5684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center;</w:t>
      </w:r>
    </w:p>
    <w:p w14:paraId="689F0DC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8DFF0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why_us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.content div p {</w:t>
      </w:r>
    </w:p>
    <w:p w14:paraId="020AA50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1.2vw;</w:t>
      </w:r>
    </w:p>
    <w:p w14:paraId="6D69F5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center;</w:t>
      </w:r>
    </w:p>
    <w:p w14:paraId="14F6688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C158E2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about_us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1FBA9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8vw;</w:t>
      </w:r>
    </w:p>
    <w:p w14:paraId="5EAD7D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40B95BD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2204EC1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#f2ebe9;</w:t>
      </w:r>
    </w:p>
    <w:p w14:paraId="31E330C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1.7vw;</w:t>
      </w:r>
    </w:p>
    <w:p w14:paraId="73D277F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3%;</w:t>
      </w:r>
    </w:p>
    <w:p w14:paraId="6C5111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}</w:t>
      </w:r>
    </w:p>
    <w:p w14:paraId="7D14773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about_us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h1 {</w:t>
      </w:r>
    </w:p>
    <w:p w14:paraId="152DCBF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center;</w:t>
      </w:r>
    </w:p>
    <w:p w14:paraId="18F5FC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0;</w:t>
      </w:r>
    </w:p>
    <w:p w14:paraId="2FF0F2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2vw;</w:t>
      </w:r>
    </w:p>
    <w:p w14:paraId="4991669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A1A6A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about_us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about_us_text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267413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0.1vw solid #8c7462;</w:t>
      </w:r>
    </w:p>
    <w:p w14:paraId="1E3CEBA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1.7vw;</w:t>
      </w:r>
    </w:p>
    <w:p w14:paraId="2228A9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1.2vw;</w:t>
      </w:r>
    </w:p>
    <w:p w14:paraId="0CEFF3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C56A34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about_us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about_us_text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p {</w:t>
      </w:r>
    </w:p>
    <w:p w14:paraId="52C292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1%;</w:t>
      </w:r>
    </w:p>
    <w:p w14:paraId="0D76D7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340B1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03F0F9E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{</w:t>
      </w:r>
    </w:p>
    <w:p w14:paraId="4EAF1D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margin: 0.5% 7% 0.5% 7%;</w:t>
      </w:r>
    </w:p>
    <w:p w14:paraId="2F14657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3C85CB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{</w:t>
      </w:r>
    </w:p>
    <w:p w14:paraId="73D4CB2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gap: 2vw;</w:t>
      </w:r>
    </w:p>
    <w:p w14:paraId="45822E8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2E407E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div {</w:t>
      </w:r>
    </w:p>
    <w:p w14:paraId="7B32DC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width: 19vw;</w:t>
      </w:r>
    </w:p>
    <w:p w14:paraId="693F1C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height: 21vw;</w:t>
      </w:r>
    </w:p>
    <w:p w14:paraId="354027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792919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.main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popular_categories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.categories div a figure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figcaption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8CC52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1.8vw;</w:t>
      </w:r>
    </w:p>
    <w:p w14:paraId="117F3A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58E307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899E5C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310369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0.5% 12% 0.5% 12%;</w:t>
      </w:r>
    </w:p>
    <w:p w14:paraId="000A32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2240C3A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299DAA8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5vw;</w:t>
      </w:r>
    </w:p>
    <w:p w14:paraId="20A365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785D0E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{</w:t>
      </w:r>
    </w:p>
    <w:p w14:paraId="23ACF1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2.5vw;</w:t>
      </w:r>
    </w:p>
    <w:p w14:paraId="3CB23C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CB62B6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 {</w:t>
      </w:r>
    </w:p>
    <w:p w14:paraId="13AB7A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color: #3f2a1d;</w:t>
      </w:r>
    </w:p>
    <w:p w14:paraId="3483FB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464A3E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295F0BA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E4E27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a:hover,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a:hover {</w:t>
      </w:r>
    </w:p>
    <w:p w14:paraId="57534D4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31C7F44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EF257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a:active,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a:active {</w:t>
      </w:r>
    </w:p>
    <w:p w14:paraId="1215925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609AFBF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4C080E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p {</w:t>
      </w:r>
    </w:p>
    <w:p w14:paraId="581DFFC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inline-block;</w:t>
      </w:r>
    </w:p>
    <w:p w14:paraId="11EA315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07290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61E281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6DF4A6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5DA6C2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center;</w:t>
      </w:r>
    </w:p>
    <w:p w14:paraId="61842A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66A84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.title h1,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.title h1,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.title h1,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.title h1 {</w:t>
      </w:r>
    </w:p>
    <w:p w14:paraId="5F7BBB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3.5vw;</w:t>
      </w:r>
    </w:p>
    <w:p w14:paraId="28DC457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3.5vw;</w:t>
      </w:r>
    </w:p>
    <w:p w14:paraId="25621A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F9CE8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{</w:t>
      </w:r>
    </w:p>
    <w:p w14:paraId="01867D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0.15vw solid #f2ebe9;</w:t>
      </w:r>
    </w:p>
    <w:p w14:paraId="1F7BE0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1.7vw;</w:t>
      </w:r>
    </w:p>
    <w:p w14:paraId="6E5FF26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3%;</w:t>
      </w:r>
    </w:p>
    <w:p w14:paraId="71E33A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50vw;</w:t>
      </w:r>
    </w:p>
    <w:p w14:paraId="3541E07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B4D0C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, html body main .container 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5E07BD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5FFCC7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7F8F4F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space-between;</w:t>
      </w:r>
    </w:p>
    <w:p w14:paraId="37EF91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flex-end;</w:t>
      </w:r>
    </w:p>
    <w:p w14:paraId="7C9EB8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2vw;</w:t>
      </w:r>
    </w:p>
    <w:p w14:paraId="7009FB5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9FB10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(1)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(1)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(1)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(1)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(1)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(1)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(1)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(1) p {</w:t>
      </w:r>
    </w:p>
    <w:p w14:paraId="3FBC2E0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1.7vw;</w:t>
      </w:r>
    </w:p>
    <w:p w14:paraId="313F2A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font-weight: 500;</w:t>
      </w:r>
    </w:p>
    <w:p w14:paraId="5F49583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BC986A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p {</w:t>
      </w:r>
    </w:p>
    <w:p w14:paraId="1D3E89C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inline-block;</w:t>
      </w:r>
    </w:p>
    <w:p w14:paraId="0337A4F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8BFF77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 {</w:t>
      </w:r>
    </w:p>
    <w:p w14:paraId="4784528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3A5E5FB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518AF5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5AEE94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DCA8C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a:hover,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a:hover,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a:hover,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a:hover,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a:hover,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a:hover,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a:hover,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a:hover {</w:t>
      </w:r>
    </w:p>
    <w:p w14:paraId="2E70D1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390FA6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881B5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(2) a:active, html 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a:active,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a:active,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a:active,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a:active,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a:active,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a:active,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a:active {</w:t>
      </w:r>
    </w:p>
    <w:p w14:paraId="130D2B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7B54D41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05896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reg_or_sign_in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div:nth-child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(2) a {</w:t>
      </w:r>
    </w:p>
    <w:p w14:paraId="619360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underline;</w:t>
      </w:r>
    </w:p>
    <w:p w14:paraId="6DE550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15EFE6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{</w:t>
      </w:r>
    </w:p>
    <w:p w14:paraId="0452689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68836B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14BB52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space-between;</w:t>
      </w:r>
    </w:p>
    <w:p w14:paraId="7149EF4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2vw;</w:t>
      </w:r>
    </w:p>
    <w:p w14:paraId="3C6CB72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1.5vw;</w:t>
      </w:r>
    </w:p>
    <w:p w14:paraId="31BC31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BC235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password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{</w:t>
      </w:r>
    </w:p>
    <w:p w14:paraId="0499296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flex-grow: 1;</w:t>
      </w:r>
    </w:p>
    <w:p w14:paraId="02D5AD7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5A6C29F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02928EA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align-items: flex-start;</w:t>
      </w:r>
    </w:p>
    <w:p w14:paraId="4B773D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3878ED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23F0F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-email div input, 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-email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input,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input {</w:t>
      </w:r>
    </w:p>
    <w:p w14:paraId="183D89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95%;</w:t>
      </w:r>
    </w:p>
    <w:p w14:paraId="0BD972B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0.5vw;</w:t>
      </w:r>
    </w:p>
    <w:p w14:paraId="3012E7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#f6f6f6;</w:t>
      </w:r>
    </w:p>
    <w:p w14:paraId="605ACB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0.7vw;</w:t>
      </w:r>
    </w:p>
    <w:p w14:paraId="1638DC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3vw;</w:t>
      </w:r>
    </w:p>
    <w:p w14:paraId="1E5D83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padding-left: 1vw;</w:t>
      </w:r>
    </w:p>
    <w:p w14:paraId="049852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1.2vw;</w:t>
      </w:r>
    </w:p>
    <w:p w14:paraId="62AD986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none;</w:t>
      </w:r>
    </w:p>
    <w:p w14:paraId="38BC93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background-color 0.3s ease;</w:t>
      </w:r>
    </w:p>
    <w:p w14:paraId="3560D4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EB1CB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-email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-email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-email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-email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-email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-email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-email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.name-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lastname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-email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.passwords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.email-password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input:focus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5E391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#f2ebe9;</w:t>
      </w:r>
    </w:p>
    <w:p w14:paraId="6662C6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outline: none;</w:t>
      </w:r>
    </w:p>
    <w:p w14:paraId="765407E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0C12C4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.submit,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.submit,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.submit,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.submit,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.submit,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.submit,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.submit,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.submit {</w:t>
      </w:r>
    </w:p>
    <w:p w14:paraId="5DCD3CB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25A03CC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3vw;</w:t>
      </w:r>
    </w:p>
    <w:p w14:paraId="0F47C2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border-radius: 0.7vw;</w:t>
      </w:r>
    </w:p>
    <w:p w14:paraId="4EF7FBC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none;</w:t>
      </w:r>
    </w:p>
    <w:p w14:paraId="1A827E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#24150e;</w:t>
      </w:r>
    </w:p>
    <w:p w14:paraId="1B48185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#f2ebe9;</w:t>
      </w:r>
    </w:p>
    <w:p w14:paraId="37DB1B4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1.4vw;</w:t>
      </w:r>
    </w:p>
    <w:p w14:paraId="6BB2197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1vw;</w:t>
      </w:r>
    </w:p>
    <w:p w14:paraId="2A876CD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font-family: "Rubik", scans-serif;</w:t>
      </w:r>
    </w:p>
    <w:p w14:paraId="2867CE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transform 0.3s ease;</w:t>
      </w:r>
    </w:p>
    <w:p w14:paraId="3176302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E21DD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447AE1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#3f2a1d;</w:t>
      </w:r>
    </w:p>
    <w:p w14:paraId="1CEE51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DCA5D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7634E8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transform: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0.99);</w:t>
      </w:r>
    </w:p>
    <w:p w14:paraId="17C914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813CDC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.info, html body main 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{</w:t>
      </w:r>
    </w:p>
    <w:p w14:paraId="4AC94F7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center;</w:t>
      </w:r>
    </w:p>
    <w:p w14:paraId="27F94B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1E01E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 {</w:t>
      </w:r>
    </w:p>
    <w:p w14:paraId="2DFB02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1vw;</w:t>
      </w:r>
    </w:p>
    <w:p w14:paraId="11ADF51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99FEC5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reg_form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 a,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auth_profile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auth_form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profile_form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.info p a {</w:t>
      </w:r>
    </w:p>
    <w:p w14:paraId="673990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#24150e;</w:t>
      </w:r>
    </w:p>
    <w:p w14:paraId="26583E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262B76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022AA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0.5% 12% 0.5% 12%;</w:t>
      </w:r>
    </w:p>
    <w:p w14:paraId="0CF0364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765EAA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28BC8A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5vw;</w:t>
      </w:r>
    </w:p>
    <w:p w14:paraId="642AD8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ABAD34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{</w:t>
      </w:r>
    </w:p>
    <w:p w14:paraId="4C4747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2.5vw;</w:t>
      </w:r>
    </w:p>
    <w:p w14:paraId="6586EA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3E109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 {</w:t>
      </w:r>
    </w:p>
    <w:p w14:paraId="6B250B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07423CF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1328CD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1F5DD3A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D8E37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a:hover {</w:t>
      </w:r>
    </w:p>
    <w:p w14:paraId="03FD27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color: #8c7462;</w:t>
      </w:r>
    </w:p>
    <w:p w14:paraId="21E9CA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11B0D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a:active {</w:t>
      </w:r>
    </w:p>
    <w:p w14:paraId="25ECC5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076134B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72FFDF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p {</w:t>
      </w:r>
    </w:p>
    <w:p w14:paraId="472EAA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inline-block;</w:t>
      </w:r>
    </w:p>
    <w:p w14:paraId="643D71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44AA7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.basket {</w:t>
      </w:r>
    </w:p>
    <w:p w14:paraId="5EFBCF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7D48A24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66876E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flex-start;</w:t>
      </w:r>
    </w:p>
    <w:p w14:paraId="74B311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4BC098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.basket .title h1 {</w:t>
      </w:r>
    </w:p>
    <w:p w14:paraId="0CC73F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3.5vw;</w:t>
      </w:r>
    </w:p>
    <w:p w14:paraId="52CEF90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3.5vw;</w:t>
      </w:r>
    </w:p>
    <w:p w14:paraId="6934B2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5BA39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.basket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basket_contents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43BF3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3AF2E0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30vw;</w:t>
      </w:r>
    </w:p>
    <w:p w14:paraId="12AC48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0.15vw solid #f2ebe9;</w:t>
      </w:r>
    </w:p>
    <w:p w14:paraId="765703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1.7vw;</w:t>
      </w:r>
    </w:p>
    <w:p w14:paraId="03299CB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6E6D274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6C8823E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center;</w:t>
      </w:r>
    </w:p>
    <w:p w14:paraId="3DD77CA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center;</w:t>
      </w:r>
    </w:p>
    <w:p w14:paraId="0ED559F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2vw;</w:t>
      </w:r>
    </w:p>
    <w:p w14:paraId="29E885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86426C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.basket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basket_contents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basket_icon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5319D8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fill: #3f2a1d;</w:t>
      </w:r>
    </w:p>
    <w:p w14:paraId="2B7525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81C2C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.basket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basket_contents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.text {</w:t>
      </w:r>
    </w:p>
    <w:p w14:paraId="7BDE92D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center;</w:t>
      </w:r>
    </w:p>
    <w:p w14:paraId="24B374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38865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.basket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basket_contents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.text p {</w:t>
      </w:r>
    </w:p>
    <w:p w14:paraId="72AFAE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1.5vw;</w:t>
      </w:r>
    </w:p>
    <w:p w14:paraId="58BCA22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57A537A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8544C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4F5338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0.5% 12% 0.5% 12%;</w:t>
      </w:r>
    </w:p>
    <w:p w14:paraId="5DC7C3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53A000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3C482C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5vw;</w:t>
      </w:r>
    </w:p>
    <w:p w14:paraId="37D076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36787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{</w:t>
      </w:r>
    </w:p>
    <w:p w14:paraId="45C7043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2.5vw;</w:t>
      </w:r>
    </w:p>
    <w:p w14:paraId="7EFA42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1D5CD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 {</w:t>
      </w:r>
    </w:p>
    <w:p w14:paraId="623FD0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4522D5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645400C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05ADCC5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784485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a:hover {</w:t>
      </w:r>
    </w:p>
    <w:p w14:paraId="28D7462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65AB5AC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9C559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a:active {</w:t>
      </w:r>
    </w:p>
    <w:p w14:paraId="22F472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16E20A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8C0AF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p {</w:t>
      </w:r>
    </w:p>
    <w:p w14:paraId="13195F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inline-block;</w:t>
      </w:r>
    </w:p>
    <w:p w14:paraId="4F6D91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97FB6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38A03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10C76A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4D566AC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flex-start;</w:t>
      </w:r>
    </w:p>
    <w:p w14:paraId="074AAB1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692223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.title h1 {</w:t>
      </w:r>
    </w:p>
    <w:p w14:paraId="3F376C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3.5vw;</w:t>
      </w:r>
    </w:p>
    <w:p w14:paraId="4C55BF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3.5vw;</w:t>
      </w:r>
    </w:p>
    <w:p w14:paraId="10A53E1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E4B87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favourite_list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28B5B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573F09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30vw;</w:t>
      </w:r>
    </w:p>
    <w:p w14:paraId="28637B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0.15vw solid #f2ebe9;</w:t>
      </w:r>
    </w:p>
    <w:p w14:paraId="0B820F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1.7vw;</w:t>
      </w:r>
    </w:p>
    <w:p w14:paraId="17A4650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18C514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5BAB048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center;</w:t>
      </w:r>
    </w:p>
    <w:p w14:paraId="4ADAB4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align-items: center;</w:t>
      </w:r>
    </w:p>
    <w:p w14:paraId="434952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2vw;</w:t>
      </w:r>
    </w:p>
    <w:p w14:paraId="6EF797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B7002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favourite_list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facourite_icon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323729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fill: #3f2a1d;</w:t>
      </w:r>
    </w:p>
    <w:p w14:paraId="01F049E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A50C39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favourite_list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.text {</w:t>
      </w:r>
    </w:p>
    <w:p w14:paraId="076D6FE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center;</w:t>
      </w:r>
    </w:p>
    <w:p w14:paraId="0C6B4F6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BD121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favourite_list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.text p {</w:t>
      </w:r>
    </w:p>
    <w:p w14:paraId="70F51B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1.5vw;</w:t>
      </w:r>
    </w:p>
    <w:p w14:paraId="063348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7868F8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E0C7A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ctlg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_keyboards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FCDDA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0.5% 12% 0.5% 12%;</w:t>
      </w:r>
    </w:p>
    <w:p w14:paraId="4744A7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2FD831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13DEB6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100px;</w:t>
      </w:r>
    </w:p>
    <w:p w14:paraId="6219E86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6F62A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ctlg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_keyboards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{</w:t>
      </w:r>
    </w:p>
    <w:p w14:paraId="7CBD3A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30px;</w:t>
      </w:r>
    </w:p>
    <w:p w14:paraId="02818E8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F460FE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ctlg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_keyboards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 {</w:t>
      </w:r>
    </w:p>
    <w:p w14:paraId="7DDC437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06143D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5198EBA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7294C90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0F19C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ctlg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_keyboards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a:hover {</w:t>
      </w:r>
    </w:p>
    <w:p w14:paraId="60086E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3E92987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8EECD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ctlg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_keyboards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a:active {</w:t>
      </w:r>
    </w:p>
    <w:p w14:paraId="1C4855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1E03FF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A5ED4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ctlg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_keyboards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p {</w:t>
      </w:r>
    </w:p>
    <w:p w14:paraId="430CF6F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inline-block;</w:t>
      </w:r>
    </w:p>
    <w:p w14:paraId="636B68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A92F4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ctlg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_keyboards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.title h1 {</w:t>
      </w:r>
    </w:p>
    <w:p w14:paraId="62B0E10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50px;</w:t>
      </w:r>
    </w:p>
    <w:p w14:paraId="36B51EE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50px;</w:t>
      </w:r>
    </w:p>
    <w:p w14:paraId="5D6F9CE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DE3E02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A1A16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0.5% 12% 0.5% 12%;</w:t>
      </w:r>
    </w:p>
    <w:p w14:paraId="65CBBB5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53DE1C2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0AEA8B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5vw;</w:t>
      </w:r>
    </w:p>
    <w:p w14:paraId="62FF926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1A02A8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{</w:t>
      </w:r>
    </w:p>
    <w:p w14:paraId="788B23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2.5vw;</w:t>
      </w:r>
    </w:p>
    <w:p w14:paraId="0CCAA12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496093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 {</w:t>
      </w:r>
    </w:p>
    <w:p w14:paraId="1AEBB8C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#3f2a1d;</w:t>
      </w:r>
    </w:p>
    <w:p w14:paraId="601D71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6487051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2ADB4F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A9301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a:hover {</w:t>
      </w:r>
    </w:p>
    <w:p w14:paraId="34AA013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78FDA6A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5EEF7F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a:active {</w:t>
      </w:r>
    </w:p>
    <w:p w14:paraId="2BAB612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68B9CA6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A970A6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.navigation p {</w:t>
      </w:r>
    </w:p>
    <w:p w14:paraId="4F77706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inline-block;</w:t>
      </w:r>
    </w:p>
    <w:p w14:paraId="34200ED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CE6056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.title h1 {</w:t>
      </w:r>
    </w:p>
    <w:p w14:paraId="2F6A1C3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3.5vw;</w:t>
      </w:r>
    </w:p>
    <w:p w14:paraId="14C8E4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3.5vw;</w:t>
      </w:r>
    </w:p>
    <w:p w14:paraId="79EAA5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9E9742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{</w:t>
      </w:r>
    </w:p>
    <w:p w14:paraId="4C1A2C5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2323476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1B7790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flex-wrap: wrap;</w:t>
      </w:r>
    </w:p>
    <w:p w14:paraId="54EEE3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1.2vw;</w:t>
      </w:r>
    </w:p>
    <w:p w14:paraId="6B8FFD6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space-between;</w:t>
      </w:r>
    </w:p>
    <w:p w14:paraId="0DF9A1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CA540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AA940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0.15vw solid #f2ebe9;</w:t>
      </w:r>
    </w:p>
    <w:p w14:paraId="3A24F6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1.4vw;</w:t>
      </w:r>
    </w:p>
    <w:p w14:paraId="3713C7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0CE22D7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5BF73AF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max-width: 20%;</w:t>
      </w:r>
    </w:p>
    <w:p w14:paraId="369D346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min-height: 25vw;</w:t>
      </w:r>
    </w:p>
    <w:p w14:paraId="47F008C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1vw;</w:t>
      </w:r>
    </w:p>
    <w:p w14:paraId="5E8D2DA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91C5E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 {</w:t>
      </w:r>
    </w:p>
    <w:p w14:paraId="00731B2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5AE51A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22450BA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space-between;</w:t>
      </w:r>
    </w:p>
    <w:p w14:paraId="4DDD93E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88118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 .text {</w:t>
      </w:r>
    </w:p>
    <w:p w14:paraId="1B950C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5vw;</w:t>
      </w:r>
    </w:p>
    <w:p w14:paraId="4013916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center;</w:t>
      </w:r>
    </w:p>
    <w:p w14:paraId="49BDE6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background-color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: #3f2a1d;</w:t>
      </w:r>
    </w:p>
    <w:p w14:paraId="153BAF1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border-radius: 0.7vw;</w:t>
      </w:r>
    </w:p>
    <w:p w14:paraId="2DB7EF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0.3vw;</w:t>
      </w:r>
    </w:p>
    <w:p w14:paraId="047A2F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E8C8E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 .text p {</w:t>
      </w:r>
    </w:p>
    <w:p w14:paraId="513DFF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font-size: 1vw;</w:t>
      </w:r>
    </w:p>
    <w:p w14:paraId="529093F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#f2ebe9;</w:t>
      </w:r>
    </w:p>
    <w:p w14:paraId="0F888B2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44E06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add_icons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0676E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5AF83C9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0039D9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1vw;</w:t>
      </w:r>
    </w:p>
    <w:p w14:paraId="465ECE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E2D9C3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add_icons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add_to_favourite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6CF191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padding-top: 0.1vw;</w:t>
      </w:r>
    </w:p>
    <w:p w14:paraId="02024DC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D6F0E5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add_icons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885A57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fill: #3f2a1d;</w:t>
      </w:r>
    </w:p>
    <w:p w14:paraId="5A29241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fill 0.2s ease;</w:t>
      </w:r>
    </w:p>
    <w:p w14:paraId="77595A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9E7F3F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add_icons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:hover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286EC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fill: #8c7462;</w:t>
      </w:r>
    </w:p>
    <w:p w14:paraId="5D2CA7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520A74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.top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add_icons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:active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0BEAA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fill: #8e6248;</w:t>
      </w:r>
    </w:p>
    <w:p w14:paraId="4DAA9FE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5C48A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.middle {</w:t>
      </w:r>
    </w:p>
    <w:p w14:paraId="7FF4C6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3vw 0 3vw 0;</w:t>
      </w:r>
    </w:p>
    <w:p w14:paraId="6C81F8E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13683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.middle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35E6C6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object-fit: contain;</w:t>
      </w:r>
    </w:p>
    <w:p w14:paraId="4872AFF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72D6A3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100%;</w:t>
      </w:r>
    </w:p>
    <w:p w14:paraId="2F3911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B6B7E5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.bottom {</w:t>
      </w:r>
    </w:p>
    <w:p w14:paraId="25D9DB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31D0CF1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32A553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0.7vw;</w:t>
      </w:r>
    </w:p>
    <w:p w14:paraId="0B819E3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6A02E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.bottom p:nth-child(1) {</w:t>
      </w:r>
    </w:p>
    <w:p w14:paraId="4A3321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2vw;</w:t>
      </w:r>
    </w:p>
    <w:p w14:paraId="2693CC6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font-weight: 500;</w:t>
      </w:r>
    </w:p>
    <w:p w14:paraId="0F150F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60D7A1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.bottom p:nth-child(2) {</w:t>
      </w:r>
    </w:p>
    <w:p w14:paraId="3E113C5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36449E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18A76E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.bottom .replace {</w:t>
      </w:r>
    </w:p>
    <w:p w14:paraId="380139C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position: relative;</w:t>
      </w:r>
    </w:p>
    <w:p w14:paraId="2211DB9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222D8F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.bottom .replace .name {</w:t>
      </w:r>
    </w:p>
    <w:p w14:paraId="2DE99D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position: absolute;</w:t>
      </w:r>
    </w:p>
    <w:p w14:paraId="7650B13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3vw;</w:t>
      </w:r>
    </w:p>
    <w:p w14:paraId="10AB0CE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1.3vw;</w:t>
      </w:r>
    </w:p>
    <w:p w14:paraId="0D1BD5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font-weight: 300;</w:t>
      </w:r>
    </w:p>
    <w:p w14:paraId="7FE64D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14199A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.bottom .replace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more_details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CAFE8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opacity: 0;</w:t>
      </w:r>
    </w:p>
    <w:p w14:paraId="538280C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position: absolute;</w:t>
      </w:r>
    </w:p>
    <w:p w14:paraId="5092FB4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3vw;</w:t>
      </w:r>
    </w:p>
    <w:p w14:paraId="31BEBA5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7CFF9C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#f6f6f6;</w:t>
      </w:r>
    </w:p>
    <w:p w14:paraId="753164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0.7vw;</w:t>
      </w:r>
    </w:p>
    <w:p w14:paraId="02D87FE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center;</w:t>
      </w:r>
    </w:p>
    <w:p w14:paraId="46AE618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1.4vw;</w:t>
      </w:r>
    </w:p>
    <w:p w14:paraId="2AE172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#24150e;</w:t>
      </w:r>
    </w:p>
    <w:p w14:paraId="25FB61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37CDBA2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line-height: 3vw;</w:t>
      </w:r>
    </w:p>
    <w:p w14:paraId="6A6A1F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all 0.2s ease;</w:t>
      </w:r>
    </w:p>
    <w:p w14:paraId="04386B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39185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.bottom .replace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more_details:hover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0C877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#e9e5e2;</w:t>
      </w:r>
    </w:p>
    <w:p w14:paraId="258B0CE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27BC1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page_content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.goods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.bottom .replace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more_details:active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0BE3C2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transform: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0.98);</w:t>
      </w:r>
    </w:p>
    <w:p w14:paraId="5D17274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C4A60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html body footer {</w:t>
      </w:r>
    </w:p>
    <w:p w14:paraId="2C5B5D7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8vw;</w:t>
      </w:r>
    </w:p>
    <w:p w14:paraId="481CFB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#24150e;</w:t>
      </w:r>
    </w:p>
    <w:p w14:paraId="1AF072E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#f2ebe9;</w:t>
      </w:r>
    </w:p>
    <w:p w14:paraId="15747A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08C93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BFE0AD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7BF37C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70E619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.video-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bgr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video {</w:t>
      </w:r>
    </w:p>
    <w:p w14:paraId="0DC348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width: 100%;</w:t>
      </w:r>
    </w:p>
    <w:p w14:paraId="17C53F3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5172A2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{</w:t>
      </w:r>
    </w:p>
    <w:p w14:paraId="64B9CA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position: absolute;</w:t>
      </w:r>
    </w:p>
    <w:p w14:paraId="468FF0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z-index: 990;</w:t>
      </w:r>
    </w:p>
    <w:p w14:paraId="1B1031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0.5% 12% 0.5% 12%;</w:t>
      </w:r>
    </w:p>
    <w:p w14:paraId="5755435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10vw;</w:t>
      </w:r>
    </w:p>
    <w:p w14:paraId="7D058E4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930885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form {</w:t>
      </w:r>
    </w:p>
    <w:p w14:paraId="35EC761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#f2ebe9;</w:t>
      </w:r>
    </w:p>
    <w:p w14:paraId="4B7BE29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40vw;</w:t>
      </w:r>
    </w:p>
    <w:p w14:paraId="6AB0B3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17E58D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5C61219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3vw;</w:t>
      </w:r>
    </w:p>
    <w:p w14:paraId="155246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1.5vw;</w:t>
      </w:r>
    </w:p>
    <w:p w14:paraId="106BEE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1.7vw;</w:t>
      </w:r>
    </w:p>
    <w:p w14:paraId="179803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text-align: center;</w:t>
      </w:r>
    </w:p>
    <w:p w14:paraId="3DC16D4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#24150e;</w:t>
      </w:r>
    </w:p>
    <w:p w14:paraId="40899A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9F24D1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form p:nth-child(1) {</w:t>
      </w:r>
    </w:p>
    <w:p w14:paraId="5F83B3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2.5vw;</w:t>
      </w:r>
    </w:p>
    <w:p w14:paraId="5A887C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font-weight: 500;</w:t>
      </w:r>
    </w:p>
    <w:p w14:paraId="411E058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text-transform: uppercase;</w:t>
      </w:r>
    </w:p>
    <w:p w14:paraId="37C71E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CFC3E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form p:nth-child(2) {</w:t>
      </w:r>
    </w:p>
    <w:p w14:paraId="23EC160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1.4vw;</w:t>
      </w:r>
    </w:p>
    <w:p w14:paraId="3315039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837D9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form input {</w:t>
      </w:r>
    </w:p>
    <w:p w14:paraId="21964FD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outline: none;</w:t>
      </w:r>
    </w:p>
    <w:p w14:paraId="1E81613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none;</w:t>
      </w:r>
    </w:p>
    <w:p w14:paraId="647B55B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border-bottom: 0.1vw solid #24150e;</w:t>
      </w:r>
    </w:p>
    <w:p w14:paraId="6A944C6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1.4vw;</w:t>
      </w:r>
    </w:p>
    <w:p w14:paraId="5644267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transparent;</w:t>
      </w:r>
    </w:p>
    <w:p w14:paraId="0F83B6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3vw;</w:t>
      </w:r>
    </w:p>
    <w:p w14:paraId="4AEF249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35AD64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form .submit {</w:t>
      </w:r>
    </w:p>
    <w:p w14:paraId="5EDBF29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36F70BB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height: 3vw;</w:t>
      </w:r>
    </w:p>
    <w:p w14:paraId="3E89121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border-radius: 0.7vw;</w:t>
      </w:r>
    </w:p>
    <w:p w14:paraId="2B8704E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#3f2a1d;</w:t>
      </w:r>
    </w:p>
    <w:p w14:paraId="75D497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#f2ebe9;</w:t>
      </w:r>
    </w:p>
    <w:p w14:paraId="77B35B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1.4vw;</w:t>
      </w:r>
    </w:p>
    <w:p w14:paraId="36CA74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0.1vw;</w:t>
      </w:r>
    </w:p>
    <w:p w14:paraId="0FDA95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padding: 0.3vw;</w:t>
      </w:r>
    </w:p>
    <w:p w14:paraId="4FB8E37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font-family: "Rubik", scans-serif;</w:t>
      </w:r>
    </w:p>
    <w:p w14:paraId="02FB8D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transition: transform 0.3s ease;</w:t>
      </w:r>
    </w:p>
    <w:p w14:paraId="0774DF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box-sizing: border-box;</w:t>
      </w:r>
    </w:p>
    <w:p w14:paraId="29AE5FE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outline: none;</w:t>
      </w:r>
    </w:p>
    <w:p w14:paraId="21A219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border: none;</w:t>
      </w:r>
    </w:p>
    <w:p w14:paraId="62AC65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webkit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-box-shadow: none;</w:t>
      </w:r>
    </w:p>
    <w:p w14:paraId="0AC5278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moz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-box-shadow: none;</w:t>
      </w:r>
    </w:p>
    <w:p w14:paraId="488B26E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box-shadow: none;</w:t>
      </w:r>
    </w:p>
    <w:p w14:paraId="1D5FA41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925CC3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submit:hover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A18EC2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background-color: #24150e;</w:t>
      </w:r>
    </w:p>
    <w:p w14:paraId="692812E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169B1A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form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submit:active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ED16B6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transform: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scale(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0.99);</w:t>
      </w:r>
    </w:p>
    <w:p w14:paraId="1311FB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3D9EB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4A3176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{</w:t>
      </w:r>
    </w:p>
    <w:p w14:paraId="66A0AA9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margin: 0.5% 7% 0.5% 7%;</w:t>
      </w:r>
    </w:p>
    <w:p w14:paraId="3CBE6F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margin-top: 10vw;</w:t>
      </w:r>
    </w:p>
    <w:p w14:paraId="70B819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61B7F9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form p:nth-child(1) {</w:t>
      </w:r>
    </w:p>
    <w:p w14:paraId="69ED885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2.5vw;</w:t>
      </w:r>
    </w:p>
    <w:p w14:paraId="58943D9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4A0B5E0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form p:nth-child(2) {</w:t>
      </w:r>
    </w:p>
    <w:p w14:paraId="31226D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1.6vw;</w:t>
      </w:r>
    </w:p>
    <w:p w14:paraId="10D3CF5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28C521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form input {</w:t>
      </w:r>
    </w:p>
    <w:p w14:paraId="2DA32BD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font-size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: 1.6vw;</w:t>
      </w:r>
    </w:p>
    <w:p w14:paraId="67D629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 xml:space="preserve">  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E0E94F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.video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.subscription .content form .submit {</w:t>
      </w:r>
    </w:p>
    <w:p w14:paraId="3076568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height: 3.5vw;</w:t>
      </w:r>
    </w:p>
    <w:p w14:paraId="46E217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1.6vw;</w:t>
      </w:r>
    </w:p>
    <w:p w14:paraId="6AA820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4EF20D2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6EEA90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CD6EC3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margin: 0.5% 12% 0.5% 12%;</w:t>
      </w:r>
    </w:p>
    <w:p w14:paraId="5C31248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452C5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.footer-top {</w:t>
      </w:r>
    </w:p>
    <w:p w14:paraId="567663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2vw;</w:t>
      </w:r>
    </w:p>
    <w:p w14:paraId="16C0D91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2%;</w:t>
      </w:r>
    </w:p>
    <w:p w14:paraId="7F54CB8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7311C0A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0B18BE2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1vw;</w:t>
      </w:r>
    </w:p>
    <w:p w14:paraId="4F44B9C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A9739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.footer-top div {</w:t>
      </w:r>
    </w:p>
    <w:p w14:paraId="368668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flex-grow: 1;</w:t>
      </w:r>
    </w:p>
    <w:p w14:paraId="5D5D1D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flex-basis: 0;</w:t>
      </w:r>
    </w:p>
    <w:p w14:paraId="58345BA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BADD50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.footer-top div dl {</w:t>
      </w:r>
    </w:p>
    <w:p w14:paraId="06D1B3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block;</w:t>
      </w:r>
    </w:p>
    <w:p w14:paraId="35EA8B1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1E7F61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.footer-top div dl dt {</w:t>
      </w:r>
    </w:p>
    <w:p w14:paraId="3AD86AF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1.7vw;</w:t>
      </w:r>
    </w:p>
    <w:p w14:paraId="1B8BFE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font-weight: 450;</w:t>
      </w:r>
    </w:p>
    <w:p w14:paraId="64C213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1.3vw;</w:t>
      </w:r>
    </w:p>
    <w:p w14:paraId="046FABB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B1C50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.footer-top div dl dd {</w:t>
      </w:r>
    </w:p>
    <w:p w14:paraId="1849D6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margin-bottom: 1.4vw;</w:t>
      </w:r>
    </w:p>
    <w:p w14:paraId="63B70B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margin-left: 0;</w:t>
      </w:r>
    </w:p>
    <w:p w14:paraId="002FB2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1.1vw;</w:t>
      </w:r>
    </w:p>
    <w:p w14:paraId="40E6CFE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#b5a7a4;</w:t>
      </w:r>
    </w:p>
    <w:p w14:paraId="71C35D3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6EDCC07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.footer-top div dl dd a {</w:t>
      </w:r>
    </w:p>
    <w:p w14:paraId="25D107E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#f2ebe9;</w:t>
      </w:r>
    </w:p>
    <w:p w14:paraId="5F29CF7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text-decoration: none;</w:t>
      </w:r>
    </w:p>
    <w:p w14:paraId="6208BCD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color 0.3s ease;</w:t>
      </w:r>
    </w:p>
    <w:p w14:paraId="0440FE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C6FC35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.footer-top div dl dd :hover {</w:t>
      </w:r>
    </w:p>
    <w:p w14:paraId="76A6012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#8c7462;</w:t>
      </w:r>
    </w:p>
    <w:p w14:paraId="5987FF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14E935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.footer-top div dl dd :active {</w:t>
      </w:r>
    </w:p>
    <w:p w14:paraId="4E766E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#8e6248;</w:t>
      </w:r>
    </w:p>
    <w:p w14:paraId="308C63E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4E0A0A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.footer-top div dl dd a {</w:t>
      </w:r>
    </w:p>
    <w:p w14:paraId="087F1DE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#b5a7a4;</w:t>
      </w:r>
    </w:p>
    <w:p w14:paraId="0FABD3F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DF017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.footer-middle {</w:t>
      </w:r>
    </w:p>
    <w:p w14:paraId="0EC568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4658FAF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column;</w:t>
      </w:r>
    </w:p>
    <w:p w14:paraId="5EA1904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2vw;</w:t>
      </w:r>
    </w:p>
    <w:p w14:paraId="7728E1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766DAE9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sotial_media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p {</w:t>
      </w:r>
    </w:p>
    <w:p w14:paraId="68D0498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#f2ebe9;</w:t>
      </w:r>
    </w:p>
    <w:p w14:paraId="19A2669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font-weight: 450;</w:t>
      </w:r>
    </w:p>
    <w:p w14:paraId="064663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1.4vw;</w:t>
      </w:r>
    </w:p>
    <w:p w14:paraId="5562469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63BB6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icons_sotial_media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BE7424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display: flex;</w:t>
      </w:r>
    </w:p>
    <w:p w14:paraId="61E767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057F554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3vw;</w:t>
      </w:r>
    </w:p>
    <w:p w14:paraId="00F7F4D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3799B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icons_sotial_media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g {</w:t>
      </w:r>
    </w:p>
    <w:p w14:paraId="2B44CA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fill: #f2ebe9;</w:t>
      </w:r>
    </w:p>
    <w:p w14:paraId="0926D6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transition: fill 0.2s ease;</w:t>
      </w:r>
    </w:p>
    <w:p w14:paraId="320A520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0F8D5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icons_sotial_media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:hover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g {</w:t>
      </w:r>
    </w:p>
    <w:p w14:paraId="7529CAC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fill: #8c7462;</w:t>
      </w:r>
    </w:p>
    <w:p w14:paraId="5F54FC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A79BDC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icons_sotial_media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:active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g {</w:t>
      </w:r>
    </w:p>
    <w:p w14:paraId="0B72C6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fill: #8e6248;</w:t>
      </w:r>
    </w:p>
    <w:p w14:paraId="4D30279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B6C7F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icons_sotial_media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div a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svg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g {</w:t>
      </w:r>
    </w:p>
    <w:p w14:paraId="1C5ED7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fill: #b5a7a4;</w:t>
      </w:r>
    </w:p>
    <w:p w14:paraId="7D83AC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3F6AA51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94D22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border-top: 0.1vw solid #3f2a1d;</w:t>
      </w:r>
    </w:p>
    <w:p w14:paraId="1F1F2DE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padding-top: 1vw;</w:t>
      </w:r>
    </w:p>
    <w:p w14:paraId="0A2FC13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margin-top: 3vw;</w:t>
      </w:r>
    </w:p>
    <w:p w14:paraId="651448D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color: #b5a7a4;</w:t>
      </w:r>
    </w:p>
    <w:p w14:paraId="563AAB6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23CF809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6A83F9D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justify-content: space-between;</w:t>
      </w:r>
    </w:p>
    <w:p w14:paraId="64148B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033EDB7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.copyright p {</w:t>
      </w:r>
    </w:p>
    <w:p w14:paraId="1D7539F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font-size: 1.1vw;</w:t>
      </w:r>
    </w:p>
    <w:p w14:paraId="353EAB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036EF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.pay {</w:t>
      </w:r>
    </w:p>
    <w:p w14:paraId="168F8A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display: flex;</w:t>
      </w:r>
    </w:p>
    <w:p w14:paraId="1BBF1C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flex-direction: row;</w:t>
      </w:r>
    </w:p>
    <w:p w14:paraId="0DA3A9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gap: 0.5vw;</w:t>
      </w:r>
    </w:p>
    <w:p w14:paraId="5AB0A6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45E3771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.pay div {</w:t>
      </w:r>
    </w:p>
    <w:p w14:paraId="425BB0E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5vw;</w:t>
      </w:r>
    </w:p>
    <w:p w14:paraId="529E4CB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1DF19DD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.pay div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940EB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width: 100%;</w:t>
      </w:r>
    </w:p>
    <w:p w14:paraId="2A9DB9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object-fit: contain;</w:t>
      </w:r>
    </w:p>
    <w:p w14:paraId="7FD65DD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5DDC226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611FD2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CDB94F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margin: 0.5% 7% 0.5% 7%;</w:t>
      </w:r>
    </w:p>
    <w:p w14:paraId="2EEE12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7E4126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.footer-top div dl dt {</w:t>
      </w:r>
    </w:p>
    <w:p w14:paraId="248153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1.7vw;</w:t>
      </w:r>
    </w:p>
    <w:p w14:paraId="106F6FD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1E224B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.footer-top div dl dd {</w:t>
      </w:r>
    </w:p>
    <w:p w14:paraId="24AD75F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1.4vw;</w:t>
      </w:r>
    </w:p>
    <w:p w14:paraId="2D92986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6BECCE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.footer-middle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sotial_media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p {</w:t>
      </w:r>
    </w:p>
    <w:p w14:paraId="76C586B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1.7vw;</w:t>
      </w:r>
    </w:p>
    <w:p w14:paraId="12CD7C2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70200E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.footer-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botton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.copyright p {</w:t>
      </w:r>
    </w:p>
    <w:p w14:paraId="18EB528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font-size: 1.3vw;</w:t>
      </w:r>
    </w:p>
    <w:p w14:paraId="16C8F60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369267B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</w:t>
      </w:r>
    </w:p>
    <w:p w14:paraId="29A1D22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@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media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(min-width: 1024px) and (max-width: 1152px) {</w:t>
      </w:r>
    </w:p>
    <w:p w14:paraId="40076F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_auth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html body main .container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AA_reg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8597C5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margin: 0.5% 7% 0.5% 7%;</w:t>
      </w:r>
    </w:p>
    <w:p w14:paraId="1C04FB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061E8C6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_basket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CFD8EA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margin: 0.5% 7% 0.5% 7%;</w:t>
      </w:r>
    </w:p>
    <w:p w14:paraId="065790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685683D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AA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_favourite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A0D532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margin: 0.5% 7% 0.5% 7%;</w:t>
      </w:r>
    </w:p>
    <w:p w14:paraId="4C3CF7C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59F9A47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html body main 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container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gigital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_poanos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927650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margin: 0.5% 7% 0.5% 7%;</w:t>
      </w:r>
    </w:p>
    <w:p w14:paraId="575B00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}</w:t>
      </w:r>
    </w:p>
    <w:p w14:paraId="5933E07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html body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 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footer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_container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63786C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margin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: 0.5% 7% 0.5% 7%;</w:t>
      </w:r>
    </w:p>
    <w:p w14:paraId="0B3B68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  }</w:t>
      </w:r>
    </w:p>
    <w:p w14:paraId="0126A9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}</w:t>
      </w:r>
    </w:p>
    <w:p w14:paraId="02A29D84" w14:textId="07E16F40" w:rsidR="008D399B" w:rsidRDefault="008D399B" w:rsidP="008D399B">
      <w:pPr>
        <w:spacing w:after="0"/>
        <w:rPr>
          <w:lang w:val="en-US"/>
        </w:rPr>
      </w:pPr>
    </w:p>
    <w:p w14:paraId="6E75AF68" w14:textId="77777777" w:rsidR="008D399B" w:rsidRDefault="008D399B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6A8F3EFF" w14:textId="4EB0EE56" w:rsidR="008D399B" w:rsidRPr="008D399B" w:rsidRDefault="008D399B" w:rsidP="008D399B">
      <w:pPr>
        <w:spacing w:before="360" w:after="240" w:line="240" w:lineRule="auto"/>
        <w:ind w:firstLine="709"/>
        <w:jc w:val="center"/>
        <w:outlineLvl w:val="0"/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</w:pP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  <w:lastRenderedPageBreak/>
        <w:t>Листинг</w:t>
      </w:r>
      <w:r w:rsidRPr="008D399B"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  <w:t xml:space="preserve"> </w:t>
      </w: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  <w:t>XML</w:t>
      </w: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  <w:t xml:space="preserve"> </w:t>
      </w: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  <w:t>файла</w:t>
      </w:r>
    </w:p>
    <w:p w14:paraId="41AF0A7F" w14:textId="64E769B4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&lt;?xml version="1.0" encoding="UTF-8"?&gt;</w:t>
      </w:r>
    </w:p>
    <w:p w14:paraId="7332943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66DB1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&lt;keyboards&gt;</w:t>
      </w:r>
    </w:p>
    <w:p w14:paraId="694B67A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&lt;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0CD5667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&lt;product_1&gt;</w:t>
      </w:r>
    </w:p>
    <w:p w14:paraId="71C7A3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&lt;image&gt;/source/main/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casio_celviano.webp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&lt;/image&gt;</w:t>
      </w:r>
    </w:p>
    <w:p w14:paraId="12DAB31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&lt;price&gt;5 655 Br&lt;/price&gt;</w:t>
      </w:r>
    </w:p>
    <w:p w14:paraId="6B1542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&lt;status&gt;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В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наличии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&lt;/status&gt;</w:t>
      </w:r>
    </w:p>
    <w:p w14:paraId="29B2D3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&lt;name&gt;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Цифровое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пианино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Casio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Celviano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AP-270BK&lt;/name&gt;</w:t>
      </w:r>
    </w:p>
    <w:p w14:paraId="4C569C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&lt;description&gt;&lt;/description&gt;</w:t>
      </w:r>
    </w:p>
    <w:p w14:paraId="31D09F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&lt;/product_1&gt;</w:t>
      </w:r>
    </w:p>
    <w:p w14:paraId="2B7EF21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&lt;product_2&gt;</w:t>
      </w:r>
    </w:p>
    <w:p w14:paraId="4019B8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&lt;image&gt;/source/main/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casio_privia.webp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&lt;/image&gt;</w:t>
      </w:r>
    </w:p>
    <w:p w14:paraId="35CF26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&lt;price&gt;4 152 Br&lt;/price&gt;</w:t>
      </w:r>
    </w:p>
    <w:p w14:paraId="67032D4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&lt;status&gt;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В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наличии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&lt;/status&gt;</w:t>
      </w:r>
    </w:p>
    <w:p w14:paraId="7FEC96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&lt;name&gt;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Цифровое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пианино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Casio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Privia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PX-770BN&lt;/name&gt;</w:t>
      </w:r>
    </w:p>
    <w:p w14:paraId="3267847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&lt;description&gt;&lt;/description&gt;</w:t>
      </w:r>
    </w:p>
    <w:p w14:paraId="485115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&lt;/product_2&gt;</w:t>
      </w:r>
    </w:p>
    <w:p w14:paraId="699FB06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&lt;product_3&gt;</w:t>
      </w:r>
    </w:p>
    <w:p w14:paraId="2E3F9F5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&lt;image&gt;/source/main/becker-bdp-82r.webp&lt;/image&gt;</w:t>
      </w:r>
    </w:p>
    <w:p w14:paraId="59CF7A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&lt;price&gt;2 579 Br&lt;/price&gt;</w:t>
      </w:r>
    </w:p>
    <w:p w14:paraId="079B9A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&lt;status&gt;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В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наличии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&lt;/status&gt;</w:t>
      </w:r>
    </w:p>
    <w:p w14:paraId="778D9E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&lt;name&gt;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Цифровое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пианино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Becker BDP-82R&lt;/name&gt;</w:t>
      </w:r>
    </w:p>
    <w:p w14:paraId="0EF5702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&lt;description&gt;&lt;/description&gt;</w:t>
      </w:r>
    </w:p>
    <w:p w14:paraId="78DC65C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&lt;/product_3&gt;</w:t>
      </w:r>
    </w:p>
    <w:p w14:paraId="3A3871E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&lt;product_4&gt;</w:t>
      </w:r>
    </w:p>
    <w:p w14:paraId="2277A8F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&lt;image&gt;/source/main/korg-lp-380-bk-u.webp&lt;/image&gt;</w:t>
      </w:r>
    </w:p>
    <w:p w14:paraId="639A5F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&lt;price&gt;5 112 Br&lt;/price&gt;</w:t>
      </w:r>
    </w:p>
    <w:p w14:paraId="345930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&lt;status&gt;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В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наличии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&lt;/status&gt;</w:t>
      </w:r>
    </w:p>
    <w:p w14:paraId="5CB13A2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&lt;name&gt;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Цифровое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пианино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Korg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LP-380U BK&lt;/name&gt;</w:t>
      </w:r>
    </w:p>
    <w:p w14:paraId="1611C22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&lt;description&gt;&lt;/description&gt;</w:t>
      </w:r>
    </w:p>
    <w:p w14:paraId="42529BB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&lt;/product_4&gt; </w:t>
      </w:r>
    </w:p>
    <w:p w14:paraId="762CF99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&lt;product_5&gt;</w:t>
      </w:r>
    </w:p>
    <w:p w14:paraId="366F4F6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&lt;image&gt;/source/main/medeli-cp203-bk-1.webp&lt;/image&gt;</w:t>
      </w:r>
    </w:p>
    <w:p w14:paraId="6746C5F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&lt;price&gt;2 447 Br&lt;/price&gt;</w:t>
      </w:r>
    </w:p>
    <w:p w14:paraId="212565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&lt;status&gt;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В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наличии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&lt;/status&gt;</w:t>
      </w:r>
    </w:p>
    <w:p w14:paraId="32B3D85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&lt;name&gt;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Цифровое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пианино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Medeli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CP203-BK&lt;/name&gt;</w:t>
      </w:r>
    </w:p>
    <w:p w14:paraId="38801A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&lt;description&gt;&lt;/description&gt;</w:t>
      </w:r>
    </w:p>
    <w:p w14:paraId="258E8BE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&lt;/product_5&gt; </w:t>
      </w:r>
    </w:p>
    <w:p w14:paraId="689A86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&lt;product_6&gt;</w:t>
      </w:r>
    </w:p>
    <w:p w14:paraId="0B1CEA7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&lt;image&gt;/source/main/nux_wk-310_1.webp&lt;/image&gt;</w:t>
      </w:r>
    </w:p>
    <w:p w14:paraId="6F5CA1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&lt;price&gt;2 099 Br&lt;/price&gt;</w:t>
      </w:r>
    </w:p>
    <w:p w14:paraId="4FB891B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&lt;status&gt;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В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наличии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&lt;/status&gt;</w:t>
      </w:r>
    </w:p>
    <w:p w14:paraId="76B9E0C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&lt;name&gt;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Цифровое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пианино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Nux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WK-310&lt;/name&gt;</w:t>
      </w:r>
    </w:p>
    <w:p w14:paraId="53F13C4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            &lt;description&gt;&lt;/description&gt;</w:t>
      </w:r>
    </w:p>
    <w:p w14:paraId="68A3930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&lt;/product_6&gt; </w:t>
      </w:r>
    </w:p>
    <w:p w14:paraId="664BE50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&lt;product_7&gt;</w:t>
      </w:r>
    </w:p>
    <w:p w14:paraId="089D4E6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&lt;image&gt;/source/main/orla-cdp1-rosewood.webp&lt;/image&gt;</w:t>
      </w:r>
    </w:p>
    <w:p w14:paraId="15D6772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&lt;price&gt;2 331 Br&lt;/price&gt;</w:t>
      </w:r>
    </w:p>
    <w:p w14:paraId="5FA4E4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&lt;status&gt;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В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наличии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&lt;/status&gt;</w:t>
      </w:r>
    </w:p>
    <w:p w14:paraId="53CE00B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&lt;name&gt;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Цифровое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пианино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Orla CDP 1 Rosewood&lt;/name&gt;</w:t>
      </w:r>
    </w:p>
    <w:p w14:paraId="20FD801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&lt;description&gt;&lt;/description&gt;</w:t>
      </w:r>
    </w:p>
    <w:p w14:paraId="38269FA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&lt;/product_7&gt; </w:t>
      </w:r>
    </w:p>
    <w:p w14:paraId="3CC7D2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&lt;product_8&gt;</w:t>
      </w:r>
    </w:p>
    <w:p w14:paraId="58E5B2A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&lt;image&gt;/source/main/kurzweil-m90-sr-1.webp&lt;/image&gt;</w:t>
      </w:r>
    </w:p>
    <w:p w14:paraId="7F04AB4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&lt;price&gt;2 999 Br&lt;/price&gt;</w:t>
      </w:r>
    </w:p>
    <w:p w14:paraId="712BBC7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&lt;status&gt;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В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наличии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&lt;/status&gt;</w:t>
      </w:r>
    </w:p>
    <w:p w14:paraId="35EA6D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&lt;name&gt;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Цифровое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пианино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Kurzweil M90 SR&lt;/name&gt;</w:t>
      </w:r>
    </w:p>
    <w:p w14:paraId="7D79EDA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    &lt;description&gt;&lt;/description&gt;</w:t>
      </w:r>
    </w:p>
    <w:p w14:paraId="499FE0C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&lt;/product_8&gt; </w:t>
      </w:r>
    </w:p>
    <w:p w14:paraId="158052D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&lt;/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&gt;</w:t>
      </w:r>
    </w:p>
    <w:p w14:paraId="76F6122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</w:p>
    <w:p w14:paraId="185B7698" w14:textId="1E46AC0D" w:rsidR="008D399B" w:rsidRDefault="008D399B" w:rsidP="008D399B">
      <w:pPr>
        <w:spacing w:after="0"/>
        <w:rPr>
          <w:lang w:val="en-US"/>
        </w:rPr>
      </w:pPr>
    </w:p>
    <w:p w14:paraId="18432E6A" w14:textId="77777777" w:rsidR="008D399B" w:rsidRDefault="008D399B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2CAC7A19" w14:textId="3F9D7620" w:rsidR="008D399B" w:rsidRPr="008D399B" w:rsidRDefault="008D399B" w:rsidP="008D399B">
      <w:pPr>
        <w:spacing w:before="360" w:after="240" w:line="240" w:lineRule="auto"/>
        <w:ind w:firstLine="709"/>
        <w:jc w:val="center"/>
        <w:outlineLvl w:val="0"/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</w:pP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  <w:lastRenderedPageBreak/>
        <w:t>Листинг</w:t>
      </w:r>
      <w:r w:rsidRPr="008D399B"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  <w:t xml:space="preserve"> </w:t>
      </w: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en-US" w:eastAsia="en-US"/>
        </w:rPr>
        <w:t xml:space="preserve">JS </w:t>
      </w:r>
      <w:r>
        <w:rPr>
          <w:rFonts w:ascii="Times New Roman" w:eastAsiaTheme="minorHAnsi" w:hAnsi="Times New Roman"/>
          <w:b/>
          <w:bCs/>
          <w:kern w:val="0"/>
          <w:sz w:val="28"/>
          <w:szCs w:val="28"/>
          <w:lang w:val="ru-RU" w:eastAsia="en-US"/>
        </w:rPr>
        <w:t>файлов</w:t>
      </w:r>
    </w:p>
    <w:p w14:paraId="0E3A695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catalogBlock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('#catalog');</w:t>
      </w:r>
    </w:p>
    <w:p w14:paraId="71E92A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overlay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('#overlay');</w:t>
      </w:r>
    </w:p>
    <w:p w14:paraId="19047AF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btnCatalogOpen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btn_catalog_open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');</w:t>
      </w:r>
    </w:p>
    <w:p w14:paraId="5BEEDF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btnCatalogClose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btn_close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');</w:t>
      </w:r>
    </w:p>
    <w:p w14:paraId="7606D5C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F44BB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btnCatalogOpen.onclick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ADC76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catalogBlock.style.opacity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'1';</w:t>
      </w:r>
    </w:p>
    <w:p w14:paraId="46A8C7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catalogBlock.style.zIndex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'999';</w:t>
      </w:r>
    </w:p>
    <w:p w14:paraId="540CAF1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overlay.style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.visibility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'visible';</w:t>
      </w:r>
    </w:p>
    <w:p w14:paraId="05A4F29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};</w:t>
      </w:r>
    </w:p>
    <w:p w14:paraId="23FAAB4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btnCatalogClose.onclick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288726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catalogBlock.style.opacity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'0';</w:t>
      </w:r>
    </w:p>
    <w:p w14:paraId="279A47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catalogBlock.style.zIndex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'-999';</w:t>
      </w:r>
    </w:p>
    <w:p w14:paraId="64ABDD3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overlay.style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.visibility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'hidden';</w:t>
      </w:r>
    </w:p>
    <w:p w14:paraId="3052F3C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};</w:t>
      </w:r>
    </w:p>
    <w:p w14:paraId="795E0C5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overlay.addEventListener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('click',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(e)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80CBF5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if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(!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catalogBlock.contains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e.target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)) {</w:t>
      </w:r>
    </w:p>
    <w:p w14:paraId="0C158D7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catalogBlock.style.opacity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'0';</w:t>
      </w:r>
    </w:p>
    <w:p w14:paraId="31E15A7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catalogBlock.style.zIndex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'-999';</w:t>
      </w:r>
    </w:p>
    <w:p w14:paraId="2D5926B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overlay.style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.visibility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'hidden';</w:t>
      </w:r>
    </w:p>
    <w:p w14:paraId="502FAC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4FE8399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1AF5A7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D351BC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keydown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(e)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9787DD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if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e.key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== 'Escape' ) {</w:t>
      </w:r>
    </w:p>
    <w:p w14:paraId="7E813A7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catalogBlock.style.opacity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'0';</w:t>
      </w:r>
    </w:p>
    <w:p w14:paraId="3EAC9D0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catalogBlock.style.zIndex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'-999';</w:t>
      </w:r>
    </w:p>
    <w:p w14:paraId="7F10FF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overlay.style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.visibility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'hidden';</w:t>
      </w:r>
    </w:p>
    <w:p w14:paraId="4A29385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</w:t>
      </w:r>
    </w:p>
    <w:p w14:paraId="2A63335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3AB5E40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6EFAB73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keyboards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('keyboards'); </w:t>
      </w:r>
    </w:p>
    <w:p w14:paraId="23529EE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guitars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('guitars');</w:t>
      </w:r>
    </w:p>
    <w:p w14:paraId="33A7D8E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bowed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('bowed');</w:t>
      </w:r>
    </w:p>
    <w:p w14:paraId="49397B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drums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('drums');</w:t>
      </w:r>
    </w:p>
    <w:p w14:paraId="3D4965B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percussion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('percussion');</w:t>
      </w:r>
    </w:p>
    <w:p w14:paraId="43CF481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wind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('wind');</w:t>
      </w:r>
    </w:p>
    <w:p w14:paraId="020C64F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accordions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('accordions');</w:t>
      </w:r>
    </w:p>
    <w:p w14:paraId="3089C7F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studioEq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studio_eq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');</w:t>
      </w:r>
    </w:p>
    <w:p w14:paraId="30CA55E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soundEq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sound_eq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');</w:t>
      </w:r>
    </w:p>
    <w:p w14:paraId="5D4F89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switching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('switching');</w:t>
      </w:r>
    </w:p>
    <w:p w14:paraId="4F5D4E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accessories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('accessories');</w:t>
      </w:r>
    </w:p>
    <w:p w14:paraId="4988226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69D003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keyboardsContent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('.keyboards');</w:t>
      </w:r>
    </w:p>
    <w:p w14:paraId="501F2C2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guitarsContent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('.guitars');</w:t>
      </w:r>
    </w:p>
    <w:p w14:paraId="56EDC80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bowedContent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('.bowed');</w:t>
      </w:r>
    </w:p>
    <w:p w14:paraId="7B1EC78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drumsContent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('.drums');</w:t>
      </w:r>
    </w:p>
    <w:p w14:paraId="66D92E8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percussionContent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('.percussion');</w:t>
      </w:r>
    </w:p>
    <w:p w14:paraId="34D9E8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windContent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('.wind');</w:t>
      </w:r>
    </w:p>
    <w:p w14:paraId="26A6196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accordionsContent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('.accordions');</w:t>
      </w:r>
    </w:p>
    <w:p w14:paraId="4D2835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studioEqContent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studio_eq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');</w:t>
      </w:r>
    </w:p>
    <w:p w14:paraId="1A951C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soundEqContent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sound_eq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');</w:t>
      </w:r>
    </w:p>
    <w:p w14:paraId="656175E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switchingContent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('.switching');</w:t>
      </w:r>
    </w:p>
    <w:p w14:paraId="66F45F8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accessoriesContent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('.accessories');</w:t>
      </w:r>
    </w:p>
    <w:p w14:paraId="4801A4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21534C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function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0296F8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keyboardsContent.style.display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'none';</w:t>
      </w:r>
    </w:p>
    <w:p w14:paraId="74D1057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guitarsContent.style.display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'none';</w:t>
      </w:r>
    </w:p>
    <w:p w14:paraId="11CC57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bowedContent.style.display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'none';</w:t>
      </w:r>
    </w:p>
    <w:p w14:paraId="675641C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drumsContent.style.display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'none';</w:t>
      </w:r>
    </w:p>
    <w:p w14:paraId="7325E3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percussionContent.style.display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'none';</w:t>
      </w:r>
    </w:p>
    <w:p w14:paraId="0F883F0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windContent.style.display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'none';</w:t>
      </w:r>
    </w:p>
    <w:p w14:paraId="78E71D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accordionsContent.style.display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'none';</w:t>
      </w:r>
    </w:p>
    <w:p w14:paraId="5561B52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studioEqContent.style.display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'none';</w:t>
      </w:r>
    </w:p>
    <w:p w14:paraId="20701E2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soundEqContent.style.display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'none';</w:t>
      </w:r>
    </w:p>
    <w:p w14:paraId="08413E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switchingContent.style.display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'none';</w:t>
      </w:r>
    </w:p>
    <w:p w14:paraId="49F511B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accessoriesContent.style.display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'none';</w:t>
      </w:r>
    </w:p>
    <w:p w14:paraId="59B599C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};</w:t>
      </w:r>
    </w:p>
    <w:p w14:paraId="26D8801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AB7D42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keyboards.addEventListener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('click',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953443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A6D06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keyboardsContent.style.display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'flex';</w:t>
      </w:r>
    </w:p>
    <w:p w14:paraId="73B002E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426CFA7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guitars.addEventListener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('click',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9D276D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4A25B9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guitarsContent.style.display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'flex';</w:t>
      </w:r>
    </w:p>
    <w:p w14:paraId="2437E76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0FB46A0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bowed.addEventListener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('click',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75456B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198EE7C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bowedContent.style.display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'flex';</w:t>
      </w:r>
    </w:p>
    <w:p w14:paraId="1A5F3DA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52CBE5A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drums.addEventListener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('click',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33669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097EE1D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drumsContent.style.display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'flex';</w:t>
      </w:r>
    </w:p>
    <w:p w14:paraId="63A9B58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00A5515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percussion.addEventListener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('click',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12E15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3FFD9C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percussionContent.style.display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'flex';</w:t>
      </w:r>
    </w:p>
    <w:p w14:paraId="7F72CDC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724D6AA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bookmarkStart w:id="44" w:name="_Hlk168914862"/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wind.addEventListener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('click',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1F01E31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bookmarkEnd w:id="44"/>
    <w:p w14:paraId="267189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windContent.style.display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'flex';</w:t>
      </w:r>
    </w:p>
    <w:p w14:paraId="6CA38B3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591FBD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accordions.addEventListener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('click',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1C7FE4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073D2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accordionsContent.style.display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'flex';</w:t>
      </w:r>
    </w:p>
    <w:p w14:paraId="564DFC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08E7907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studioEq.addEventListener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('click',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69E49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717866A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studioEqContent.style.display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'flex';</w:t>
      </w:r>
    </w:p>
    <w:p w14:paraId="330743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38AEB0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soundEq.addEventListener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('click',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20B8E70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7084838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soundEqContent.style.display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'flex';</w:t>
      </w:r>
    </w:p>
    <w:p w14:paraId="26B7FAB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7B1AEC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switching.addEventListener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('click',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52FBE4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2481415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switchingContent.style.display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'flex';</w:t>
      </w:r>
    </w:p>
    <w:p w14:paraId="0DB403F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4E09DDE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accessories.addEventListener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('click',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B9283F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contentBlock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EDE6D0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accessoriesContent.style.display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'flex';</w:t>
      </w:r>
    </w:p>
    <w:p w14:paraId="6609A9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1BC95AE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16B0BC9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const video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document.getElementById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('video');</w:t>
      </w:r>
    </w:p>
    <w:p w14:paraId="153FA5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video.addEventListener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('ended',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45BFE57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video.play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();</w:t>
      </w:r>
    </w:p>
    <w:p w14:paraId="6DD424F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});</w:t>
      </w:r>
    </w:p>
    <w:p w14:paraId="7E9AB37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FE34B1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const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cardOfProduct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document.querySelectorAll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(".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card_of_product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");</w:t>
      </w:r>
    </w:p>
    <w:p w14:paraId="1DC3DA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DB3FF02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cardOfProduct.forEach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</w:t>
      </w:r>
      <w:proofErr w:type="spellStart"/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cardProduct</w:t>
      </w:r>
      <w:proofErr w:type="spellEnd"/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=&gt; {</w:t>
      </w:r>
    </w:p>
    <w:p w14:paraId="7D4AE24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cardProduct.addEventListener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('mouseover',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3CD826B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('#name'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style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.opacity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"0";</w:t>
      </w:r>
    </w:p>
    <w:p w14:paraId="4B533C9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more_details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style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.opacity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"1";</w:t>
      </w:r>
    </w:p>
    <w:p w14:paraId="5348201B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});</w:t>
      </w:r>
    </w:p>
    <w:p w14:paraId="11048EF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76EC72F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cardProduct.addEventListener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mouseout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',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680254A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('#name'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style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.opacity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"1";</w:t>
      </w:r>
    </w:p>
    <w:p w14:paraId="3C76611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more_details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style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.opacity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"0";</w:t>
      </w:r>
    </w:p>
    <w:p w14:paraId="247666D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});</w:t>
      </w:r>
    </w:p>
    <w:p w14:paraId="6D5469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});</w:t>
      </w:r>
    </w:p>
    <w:p w14:paraId="5A7258D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</w:p>
    <w:p w14:paraId="4CF2EBA3" w14:textId="2803BE24" w:rsidR="008D399B" w:rsidRDefault="008D399B" w:rsidP="008D399B">
      <w:pPr>
        <w:spacing w:after="0"/>
        <w:rPr>
          <w:lang w:val="en-US"/>
        </w:rPr>
      </w:pPr>
    </w:p>
    <w:p w14:paraId="32A23482" w14:textId="77777777" w:rsidR="008D399B" w:rsidRDefault="008D399B">
      <w:pPr>
        <w:spacing w:line="259" w:lineRule="auto"/>
        <w:rPr>
          <w:lang w:val="en-US"/>
        </w:rPr>
      </w:pPr>
      <w:r>
        <w:rPr>
          <w:lang w:val="en-US"/>
        </w:rPr>
        <w:br w:type="page"/>
      </w:r>
    </w:p>
    <w:p w14:paraId="1303370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lastRenderedPageBreak/>
        <w:t>document.addEventListener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DOMContentLoaded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', async function</w:t>
      </w:r>
      <w:r w:rsidRPr="008D399B">
        <w:rPr>
          <w:rFonts w:ascii="Courier New" w:eastAsia="Calibri" w:hAnsi="Courier New" w:cs="Courier New"/>
          <w:i/>
          <w:iCs/>
          <w:sz w:val="24"/>
          <w:szCs w:val="24"/>
          <w:lang w:val="en-US" w:eastAsia="en-US"/>
        </w:rPr>
        <w:t>()</w:t>
      </w: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{</w:t>
      </w:r>
    </w:p>
    <w:p w14:paraId="7D63EB9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try {</w:t>
      </w:r>
    </w:p>
    <w:p w14:paraId="7D519AC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const response = await fetch('goods.xml');</w:t>
      </w:r>
    </w:p>
    <w:p w14:paraId="3EACE7F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if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(!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response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.ok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 {</w:t>
      </w:r>
    </w:p>
    <w:p w14:paraId="0A4BD6C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throw new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Error(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'Network response was not ok');</w:t>
      </w:r>
    </w:p>
    <w:p w14:paraId="1A7C822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359968BC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const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xmlData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await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response.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text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5953BCF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const parser = new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DOMParser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7C85A40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const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xmlDoc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parser.parseFromString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xmlData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, 'application/xml');</w:t>
      </w:r>
    </w:p>
    <w:p w14:paraId="2DF1846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2570DBD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const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xmlDoc.querySelector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digital_pianos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');</w:t>
      </w:r>
    </w:p>
    <w:p w14:paraId="75AF06C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</w:p>
    <w:p w14:paraId="56A3A5D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const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cardProductClasses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[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'.card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_product_1', '.card_product_2', '.card_product_3', '.card_product_4', </w:t>
      </w:r>
    </w:p>
    <w:p w14:paraId="5F1DB65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'.card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_product_5', '.card_product_6', '.card_product_7', '.card_product_8'];</w:t>
      </w:r>
    </w:p>
    <w:p w14:paraId="11EA13C3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5C04CA9F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for (let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0;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&lt;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cardProductClasses.length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;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++) {</w:t>
      </w:r>
    </w:p>
    <w:p w14:paraId="3EDE2B1A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const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productFromXML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digitalPianos.querySelector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(`product_${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+ 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1}`</w:t>
      </w:r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);</w:t>
      </w:r>
    </w:p>
    <w:p w14:paraId="6C284927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const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imageAddress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productFromXML.querySelector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('image'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textContent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608B4CA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const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priceFromXML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productFromXML.querySelector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('price'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textContent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5B08D406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const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statusFromXML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productFromXML.querySelector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('status'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textContent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7CBAC1D8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const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nameFromXML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productFromXML.querySelector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('name'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textContent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23AB693E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</w:p>
    <w:p w14:paraId="01F1270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const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document.querySelector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cardProductClasses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[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]);</w:t>
      </w:r>
    </w:p>
    <w:p w14:paraId="1B73C1B1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image_product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img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').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src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imageAddress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42DA5DF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('#price'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innerHTML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priceFromXML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4E53EC8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('#status'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innerHTML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statusFromXML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4A6C7ED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   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cardProduct.querySelector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('#name'</w:t>
      </w:r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).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innerHTML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 = </w:t>
      </w:r>
      <w:proofErr w:type="spell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nameFromXML</w:t>
      </w:r>
      <w:proofErr w:type="spell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;</w:t>
      </w:r>
    </w:p>
    <w:p w14:paraId="0D50756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    }</w:t>
      </w:r>
    </w:p>
    <w:p w14:paraId="62B429D5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    } catch (error) {</w:t>
      </w:r>
    </w:p>
    <w:p w14:paraId="34B5CC8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en-US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    </w:t>
      </w:r>
      <w:proofErr w:type="spellStart"/>
      <w:proofErr w:type="gramStart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console.error</w:t>
      </w:r>
      <w:proofErr w:type="spellEnd"/>
      <w:proofErr w:type="gramEnd"/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>('Error fetching data:', error);</w:t>
      </w:r>
    </w:p>
    <w:p w14:paraId="3D747CC9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en-US" w:eastAsia="en-US"/>
        </w:rPr>
        <w:t xml:space="preserve">    </w:t>
      </w: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}</w:t>
      </w:r>
    </w:p>
    <w:p w14:paraId="38E3FCC4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  <w:r w:rsidRPr="008D399B">
        <w:rPr>
          <w:rFonts w:ascii="Courier New" w:eastAsia="Calibri" w:hAnsi="Courier New" w:cs="Courier New"/>
          <w:sz w:val="24"/>
          <w:szCs w:val="24"/>
          <w:lang w:val="ru-RU" w:eastAsia="en-US"/>
        </w:rPr>
        <w:t>});</w:t>
      </w:r>
    </w:p>
    <w:p w14:paraId="1D64CB90" w14:textId="77777777" w:rsidR="008D399B" w:rsidRPr="008D399B" w:rsidRDefault="008D399B" w:rsidP="008D399B">
      <w:pPr>
        <w:spacing w:after="0"/>
        <w:rPr>
          <w:rFonts w:ascii="Courier New" w:eastAsia="Calibri" w:hAnsi="Courier New" w:cs="Courier New"/>
          <w:sz w:val="24"/>
          <w:szCs w:val="24"/>
          <w:lang w:val="ru-RU" w:eastAsia="en-US"/>
        </w:rPr>
      </w:pPr>
    </w:p>
    <w:sectPr w:rsidR="008D399B" w:rsidRPr="008D399B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CD6021" w14:textId="77777777" w:rsidR="00784F90" w:rsidRDefault="00784F90" w:rsidP="004F617D">
      <w:pPr>
        <w:spacing w:after="0" w:line="240" w:lineRule="auto"/>
      </w:pPr>
      <w:r>
        <w:separator/>
      </w:r>
    </w:p>
  </w:endnote>
  <w:endnote w:type="continuationSeparator" w:id="0">
    <w:p w14:paraId="5E004290" w14:textId="77777777" w:rsidR="00784F90" w:rsidRDefault="00784F90" w:rsidP="004F61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3E1FC3" w14:textId="77777777" w:rsidR="004F617D" w:rsidRPr="001121AE" w:rsidRDefault="004F617D">
    <w:pPr>
      <w:pStyle w:val="af"/>
      <w:rPr>
        <w:szCs w:val="28"/>
      </w:rPr>
    </w:pPr>
  </w:p>
  <w:p w14:paraId="3D55785F" w14:textId="77777777" w:rsidR="004F617D" w:rsidRDefault="004F617D">
    <w:pPr>
      <w:pStyle w:val="af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66800" w14:textId="77777777" w:rsidR="004F617D" w:rsidRPr="004F617D" w:rsidRDefault="004F617D" w:rsidP="001121AE">
    <w:pPr>
      <w:pStyle w:val="af"/>
      <w:jc w:val="center"/>
      <w:rPr>
        <w:rFonts w:ascii="Times New Roman" w:hAnsi="Times New Roman"/>
        <w:sz w:val="28"/>
        <w:szCs w:val="36"/>
      </w:rPr>
    </w:pPr>
    <w:r w:rsidRPr="004F617D">
      <w:rPr>
        <w:rFonts w:ascii="Times New Roman" w:hAnsi="Times New Roman"/>
        <w:sz w:val="28"/>
        <w:szCs w:val="36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B9F67C" w14:textId="77777777" w:rsidR="00784F90" w:rsidRDefault="00784F90" w:rsidP="004F617D">
      <w:pPr>
        <w:spacing w:after="0" w:line="240" w:lineRule="auto"/>
      </w:pPr>
      <w:r>
        <w:separator/>
      </w:r>
    </w:p>
  </w:footnote>
  <w:footnote w:type="continuationSeparator" w:id="0">
    <w:p w14:paraId="6C21BC1C" w14:textId="77777777" w:rsidR="00784F90" w:rsidRDefault="00784F90" w:rsidP="004F61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2322940"/>
      <w:docPartObj>
        <w:docPartGallery w:val="Page Numbers (Top of Page)"/>
        <w:docPartUnique/>
      </w:docPartObj>
    </w:sdtPr>
    <w:sdtContent>
      <w:p w14:paraId="4FC92B19" w14:textId="77777777" w:rsidR="004F617D" w:rsidRDefault="004F617D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873FC9" w14:textId="77777777" w:rsidR="004F617D" w:rsidRPr="00BE52B7" w:rsidRDefault="004F617D" w:rsidP="00BE52B7">
    <w:pPr>
      <w:pStyle w:val="ad"/>
      <w:jc w:val="right"/>
      <w:rPr>
        <w:sz w:val="24"/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78B9C" w14:textId="77777777" w:rsidR="004F617D" w:rsidRDefault="004F617D" w:rsidP="008D0219">
    <w:pPr>
      <w:pStyle w:val="ad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5676506"/>
      <w:docPartObj>
        <w:docPartGallery w:val="Page Numbers (Top of Page)"/>
        <w:docPartUnique/>
      </w:docPartObj>
    </w:sdtPr>
    <w:sdtEndPr/>
    <w:sdtContent>
      <w:p w14:paraId="2572FA1C" w14:textId="77777777" w:rsidR="007912E0" w:rsidRDefault="00784F90">
        <w:pPr>
          <w:pStyle w:val="ad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6F1D6E5" w14:textId="77777777" w:rsidR="00366620" w:rsidRDefault="00784F90">
    <w:pPr>
      <w:pStyle w:val="ad"/>
    </w:pPr>
  </w:p>
  <w:p w14:paraId="404927A2" w14:textId="77777777" w:rsidR="00000000" w:rsidRDefault="00784F90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4662D"/>
    <w:multiLevelType w:val="hybridMultilevel"/>
    <w:tmpl w:val="C7F8E83A"/>
    <w:lvl w:ilvl="0" w:tplc="713680C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93AEFD92">
      <w:start w:val="1"/>
      <w:numFmt w:val="decimal"/>
      <w:suff w:val="space"/>
      <w:lvlText w:val="%4."/>
      <w:lvlJc w:val="left"/>
      <w:pPr>
        <w:ind w:left="0" w:firstLine="3229"/>
      </w:pPr>
      <w:rPr>
        <w:rFonts w:hint="default"/>
      </w:r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D71BCA"/>
    <w:multiLevelType w:val="multilevel"/>
    <w:tmpl w:val="0FAA4D24"/>
    <w:lvl w:ilvl="0">
      <w:start w:val="1"/>
      <w:numFmt w:val="decimal"/>
      <w:suff w:val="space"/>
      <w:lvlText w:val="%1."/>
      <w:lvlJc w:val="left"/>
      <w:pPr>
        <w:ind w:left="0" w:firstLine="913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3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5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1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73" w:hanging="2160"/>
      </w:pPr>
      <w:rPr>
        <w:rFonts w:hint="default"/>
      </w:rPr>
    </w:lvl>
  </w:abstractNum>
  <w:abstractNum w:abstractNumId="2" w15:restartNumberingAfterBreak="0">
    <w:nsid w:val="0AA20952"/>
    <w:multiLevelType w:val="hybridMultilevel"/>
    <w:tmpl w:val="058628AA"/>
    <w:lvl w:ilvl="0" w:tplc="D78CA31C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3" w15:restartNumberingAfterBreak="0">
    <w:nsid w:val="124D37A1"/>
    <w:multiLevelType w:val="hybridMultilevel"/>
    <w:tmpl w:val="F206510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D37C0"/>
    <w:multiLevelType w:val="hybridMultilevel"/>
    <w:tmpl w:val="8236B260"/>
    <w:lvl w:ilvl="0" w:tplc="37E47EA8">
      <w:start w:val="1"/>
      <w:numFmt w:val="decimal"/>
      <w:pStyle w:val="a"/>
      <w:suff w:val="space"/>
      <w:lvlText w:val="%1."/>
      <w:lvlJc w:val="left"/>
      <w:pPr>
        <w:ind w:left="1398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544" w:hanging="360"/>
      </w:pPr>
    </w:lvl>
    <w:lvl w:ilvl="2" w:tplc="0419001B" w:tentative="1">
      <w:start w:val="1"/>
      <w:numFmt w:val="lowerRoman"/>
      <w:lvlText w:val="%3."/>
      <w:lvlJc w:val="right"/>
      <w:pPr>
        <w:ind w:left="4264" w:hanging="180"/>
      </w:pPr>
    </w:lvl>
    <w:lvl w:ilvl="3" w:tplc="0419000F" w:tentative="1">
      <w:start w:val="1"/>
      <w:numFmt w:val="decimal"/>
      <w:lvlText w:val="%4."/>
      <w:lvlJc w:val="left"/>
      <w:pPr>
        <w:ind w:left="4984" w:hanging="360"/>
      </w:pPr>
    </w:lvl>
    <w:lvl w:ilvl="4" w:tplc="04190019" w:tentative="1">
      <w:start w:val="1"/>
      <w:numFmt w:val="lowerLetter"/>
      <w:lvlText w:val="%5."/>
      <w:lvlJc w:val="left"/>
      <w:pPr>
        <w:ind w:left="5704" w:hanging="360"/>
      </w:pPr>
    </w:lvl>
    <w:lvl w:ilvl="5" w:tplc="0419001B" w:tentative="1">
      <w:start w:val="1"/>
      <w:numFmt w:val="lowerRoman"/>
      <w:lvlText w:val="%6."/>
      <w:lvlJc w:val="right"/>
      <w:pPr>
        <w:ind w:left="6424" w:hanging="180"/>
      </w:pPr>
    </w:lvl>
    <w:lvl w:ilvl="6" w:tplc="0419000F" w:tentative="1">
      <w:start w:val="1"/>
      <w:numFmt w:val="decimal"/>
      <w:lvlText w:val="%7."/>
      <w:lvlJc w:val="left"/>
      <w:pPr>
        <w:ind w:left="7144" w:hanging="360"/>
      </w:pPr>
    </w:lvl>
    <w:lvl w:ilvl="7" w:tplc="04190019" w:tentative="1">
      <w:start w:val="1"/>
      <w:numFmt w:val="lowerLetter"/>
      <w:lvlText w:val="%8."/>
      <w:lvlJc w:val="left"/>
      <w:pPr>
        <w:ind w:left="7864" w:hanging="360"/>
      </w:pPr>
    </w:lvl>
    <w:lvl w:ilvl="8" w:tplc="0419001B" w:tentative="1">
      <w:start w:val="1"/>
      <w:numFmt w:val="lowerRoman"/>
      <w:lvlText w:val="%9."/>
      <w:lvlJc w:val="right"/>
      <w:pPr>
        <w:ind w:left="8584" w:hanging="180"/>
      </w:pPr>
    </w:lvl>
  </w:abstractNum>
  <w:abstractNum w:abstractNumId="5" w15:restartNumberingAfterBreak="0">
    <w:nsid w:val="238F4F90"/>
    <w:multiLevelType w:val="hybridMultilevel"/>
    <w:tmpl w:val="87542AA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95431"/>
    <w:multiLevelType w:val="hybridMultilevel"/>
    <w:tmpl w:val="28FA6266"/>
    <w:lvl w:ilvl="0" w:tplc="42FE55B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A835FD"/>
    <w:multiLevelType w:val="hybridMultilevel"/>
    <w:tmpl w:val="011AC2F8"/>
    <w:lvl w:ilvl="0" w:tplc="B8A2BF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DA126EF"/>
    <w:multiLevelType w:val="multilevel"/>
    <w:tmpl w:val="B248FF56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9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2160"/>
      </w:pPr>
      <w:rPr>
        <w:rFonts w:hint="default"/>
      </w:rPr>
    </w:lvl>
  </w:abstractNum>
  <w:abstractNum w:abstractNumId="9" w15:restartNumberingAfterBreak="0">
    <w:nsid w:val="31606649"/>
    <w:multiLevelType w:val="hybridMultilevel"/>
    <w:tmpl w:val="74D0F03C"/>
    <w:lvl w:ilvl="0" w:tplc="B8A2BF0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3AF75DA"/>
    <w:multiLevelType w:val="hybridMultilevel"/>
    <w:tmpl w:val="1B7CB936"/>
    <w:lvl w:ilvl="0" w:tplc="271A74C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5A13138"/>
    <w:multiLevelType w:val="hybridMultilevel"/>
    <w:tmpl w:val="EFC89236"/>
    <w:lvl w:ilvl="0" w:tplc="B8A2BF0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5A3750E"/>
    <w:multiLevelType w:val="hybridMultilevel"/>
    <w:tmpl w:val="A5145872"/>
    <w:lvl w:ilvl="0" w:tplc="A1F49FA2">
      <w:start w:val="1"/>
      <w:numFmt w:val="decimal"/>
      <w:suff w:val="space"/>
      <w:lvlText w:val="%1."/>
      <w:lvlJc w:val="left"/>
      <w:pPr>
        <w:ind w:left="0" w:firstLine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5DC7DE8"/>
    <w:multiLevelType w:val="hybridMultilevel"/>
    <w:tmpl w:val="66D2E7FC"/>
    <w:lvl w:ilvl="0" w:tplc="8D6027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75D1753"/>
    <w:multiLevelType w:val="hybridMultilevel"/>
    <w:tmpl w:val="55A2B6E4"/>
    <w:lvl w:ilvl="0" w:tplc="D78CA31C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15" w15:restartNumberingAfterBreak="0">
    <w:nsid w:val="37C37F29"/>
    <w:multiLevelType w:val="hybridMultilevel"/>
    <w:tmpl w:val="0E96DCBA"/>
    <w:lvl w:ilvl="0" w:tplc="248EB69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38194E06"/>
    <w:multiLevelType w:val="hybridMultilevel"/>
    <w:tmpl w:val="F046622A"/>
    <w:lvl w:ilvl="0" w:tplc="B8A2BF0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B7D61F5"/>
    <w:multiLevelType w:val="multilevel"/>
    <w:tmpl w:val="FFFFFFFF"/>
    <w:lvl w:ilvl="0">
      <w:start w:val="1"/>
      <w:numFmt w:val="decimal"/>
      <w:lvlText w:val="%1."/>
      <w:lvlJc w:val="left"/>
      <w:pPr>
        <w:ind w:left="1069" w:hanging="360"/>
      </w:pPr>
      <w:rPr>
        <w:rFonts w:cs="Times New Roman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cs="Times New Roman"/>
        <w:b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cs="Times New Roman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cs="Times New Roman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cs="Times New Roman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cs="Times New Roman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cs="Times New Roman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cs="Times New Roman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cs="Times New Roman"/>
      </w:rPr>
    </w:lvl>
  </w:abstractNum>
  <w:abstractNum w:abstractNumId="18" w15:restartNumberingAfterBreak="0">
    <w:nsid w:val="3C5F3C22"/>
    <w:multiLevelType w:val="hybridMultilevel"/>
    <w:tmpl w:val="FFFFFFFF"/>
    <w:lvl w:ilvl="0" w:tplc="4AC4D750">
      <w:numFmt w:val="decimal"/>
      <w:suff w:val="space"/>
      <w:lvlText w:val=""/>
      <w:lvlJc w:val="left"/>
      <w:pPr>
        <w:ind w:left="1069" w:hanging="360"/>
      </w:pPr>
      <w:rPr>
        <w:rFonts w:ascii="Symbol" w:hAnsi="Symbol" w:cs="Times New Roman"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FFFFFFF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FFFFFFFF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FFFFFFFF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FFFFFFF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FFFFFFFF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FFFFFFFF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9" w15:restartNumberingAfterBreak="0">
    <w:nsid w:val="456C7661"/>
    <w:multiLevelType w:val="hybridMultilevel"/>
    <w:tmpl w:val="B65670E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0D3189"/>
    <w:multiLevelType w:val="multilevel"/>
    <w:tmpl w:val="D1346EA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1" w15:restartNumberingAfterBreak="0">
    <w:nsid w:val="489F4367"/>
    <w:multiLevelType w:val="hybridMultilevel"/>
    <w:tmpl w:val="210050A8"/>
    <w:lvl w:ilvl="0" w:tplc="B8A2BF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64377E"/>
    <w:multiLevelType w:val="hybridMultilevel"/>
    <w:tmpl w:val="5AA60482"/>
    <w:lvl w:ilvl="0" w:tplc="001CB38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A7643D2"/>
    <w:multiLevelType w:val="hybridMultilevel"/>
    <w:tmpl w:val="56B4A45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987D56"/>
    <w:multiLevelType w:val="hybridMultilevel"/>
    <w:tmpl w:val="BE28AE9E"/>
    <w:lvl w:ilvl="0" w:tplc="BAA02242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4FB05476"/>
    <w:multiLevelType w:val="multilevel"/>
    <w:tmpl w:val="A12486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550C0730"/>
    <w:multiLevelType w:val="hybridMultilevel"/>
    <w:tmpl w:val="7BC0FB62"/>
    <w:lvl w:ilvl="0" w:tplc="CDACFA36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03638"/>
    <w:multiLevelType w:val="hybridMultilevel"/>
    <w:tmpl w:val="459CF800"/>
    <w:lvl w:ilvl="0" w:tplc="67545D8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5D93E3D"/>
    <w:multiLevelType w:val="hybridMultilevel"/>
    <w:tmpl w:val="9BE2C676"/>
    <w:lvl w:ilvl="0" w:tplc="E74ABBB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6105FC3"/>
    <w:multiLevelType w:val="hybridMultilevel"/>
    <w:tmpl w:val="16A2BA1C"/>
    <w:lvl w:ilvl="0" w:tplc="3D24DE7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6750818"/>
    <w:multiLevelType w:val="hybridMultilevel"/>
    <w:tmpl w:val="D7160808"/>
    <w:lvl w:ilvl="0" w:tplc="ED0EAF4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7E4178C"/>
    <w:multiLevelType w:val="multilevel"/>
    <w:tmpl w:val="1DD61A5C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5BF17FA3"/>
    <w:multiLevelType w:val="multilevel"/>
    <w:tmpl w:val="CB62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4A4002"/>
    <w:multiLevelType w:val="hybridMultilevel"/>
    <w:tmpl w:val="DDCA37E6"/>
    <w:lvl w:ilvl="0" w:tplc="D88C0C3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5D74207"/>
    <w:multiLevelType w:val="multilevel"/>
    <w:tmpl w:val="ACB2BE9C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5" w15:restartNumberingAfterBreak="0">
    <w:nsid w:val="68106D5B"/>
    <w:multiLevelType w:val="multilevel"/>
    <w:tmpl w:val="FE0CB73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6" w15:restartNumberingAfterBreak="0">
    <w:nsid w:val="6B014B08"/>
    <w:multiLevelType w:val="hybridMultilevel"/>
    <w:tmpl w:val="ABB00A4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D3298F"/>
    <w:multiLevelType w:val="hybridMultilevel"/>
    <w:tmpl w:val="033C8756"/>
    <w:lvl w:ilvl="0" w:tplc="8D6027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8424E3E"/>
    <w:multiLevelType w:val="hybridMultilevel"/>
    <w:tmpl w:val="E72C47E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936A7A"/>
    <w:multiLevelType w:val="hybridMultilevel"/>
    <w:tmpl w:val="7760128C"/>
    <w:lvl w:ilvl="0" w:tplc="5056666A">
      <w:start w:val="1"/>
      <w:numFmt w:val="decimal"/>
      <w:lvlText w:val="%1."/>
      <w:lvlJc w:val="left"/>
      <w:pPr>
        <w:ind w:left="644" w:hanging="360"/>
      </w:pPr>
      <w:rPr>
        <w:rFonts w:eastAsiaTheme="minorEastAsia" w:hint="default"/>
      </w:rPr>
    </w:lvl>
    <w:lvl w:ilvl="1" w:tplc="20000019" w:tentative="1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0" w15:restartNumberingAfterBreak="0">
    <w:nsid w:val="799F25E3"/>
    <w:multiLevelType w:val="hybridMultilevel"/>
    <w:tmpl w:val="058628AA"/>
    <w:lvl w:ilvl="0" w:tplc="D78CA31C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41" w15:restartNumberingAfterBreak="0">
    <w:nsid w:val="7AF6721B"/>
    <w:multiLevelType w:val="hybridMultilevel"/>
    <w:tmpl w:val="0F72C3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1"/>
  </w:num>
  <w:num w:numId="4">
    <w:abstractNumId w:val="5"/>
  </w:num>
  <w:num w:numId="5">
    <w:abstractNumId w:val="6"/>
  </w:num>
  <w:num w:numId="6">
    <w:abstractNumId w:val="19"/>
  </w:num>
  <w:num w:numId="7">
    <w:abstractNumId w:val="38"/>
  </w:num>
  <w:num w:numId="8">
    <w:abstractNumId w:val="3"/>
  </w:num>
  <w:num w:numId="9">
    <w:abstractNumId w:val="36"/>
  </w:num>
  <w:num w:numId="10">
    <w:abstractNumId w:val="31"/>
  </w:num>
  <w:num w:numId="11">
    <w:abstractNumId w:val="25"/>
  </w:num>
  <w:num w:numId="12">
    <w:abstractNumId w:val="23"/>
  </w:num>
  <w:num w:numId="13">
    <w:abstractNumId w:val="35"/>
  </w:num>
  <w:num w:numId="14">
    <w:abstractNumId w:val="39"/>
  </w:num>
  <w:num w:numId="15">
    <w:abstractNumId w:val="10"/>
  </w:num>
  <w:num w:numId="16">
    <w:abstractNumId w:val="33"/>
  </w:num>
  <w:num w:numId="17">
    <w:abstractNumId w:val="28"/>
  </w:num>
  <w:num w:numId="18">
    <w:abstractNumId w:val="27"/>
  </w:num>
  <w:num w:numId="19">
    <w:abstractNumId w:val="26"/>
  </w:num>
  <w:num w:numId="20">
    <w:abstractNumId w:val="15"/>
  </w:num>
  <w:num w:numId="21">
    <w:abstractNumId w:val="24"/>
  </w:num>
  <w:num w:numId="22">
    <w:abstractNumId w:val="8"/>
  </w:num>
  <w:num w:numId="23">
    <w:abstractNumId w:val="22"/>
  </w:num>
  <w:num w:numId="24">
    <w:abstractNumId w:val="29"/>
  </w:num>
  <w:num w:numId="25">
    <w:abstractNumId w:val="12"/>
  </w:num>
  <w:num w:numId="26">
    <w:abstractNumId w:val="1"/>
  </w:num>
  <w:num w:numId="27">
    <w:abstractNumId w:val="30"/>
  </w:num>
  <w:num w:numId="28">
    <w:abstractNumId w:val="34"/>
  </w:num>
  <w:num w:numId="29">
    <w:abstractNumId w:val="20"/>
  </w:num>
  <w:num w:numId="30">
    <w:abstractNumId w:val="0"/>
  </w:num>
  <w:num w:numId="31">
    <w:abstractNumId w:val="4"/>
  </w:num>
  <w:num w:numId="32">
    <w:abstractNumId w:val="4"/>
    <w:lvlOverride w:ilvl="0">
      <w:startOverride w:val="1"/>
    </w:lvlOverride>
  </w:num>
  <w:num w:numId="33">
    <w:abstractNumId w:val="4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4"/>
    <w:lvlOverride w:ilvl="0">
      <w:startOverride w:val="1"/>
    </w:lvlOverride>
  </w:num>
  <w:num w:numId="36">
    <w:abstractNumId w:val="32"/>
  </w:num>
  <w:num w:numId="37">
    <w:abstractNumId w:val="7"/>
  </w:num>
  <w:num w:numId="38">
    <w:abstractNumId w:val="21"/>
  </w:num>
  <w:num w:numId="39">
    <w:abstractNumId w:val="11"/>
  </w:num>
  <w:num w:numId="40">
    <w:abstractNumId w:val="16"/>
  </w:num>
  <w:num w:numId="41">
    <w:abstractNumId w:val="9"/>
  </w:num>
  <w:num w:numId="42">
    <w:abstractNumId w:val="4"/>
    <w:lvlOverride w:ilvl="0">
      <w:startOverride w:val="1"/>
    </w:lvlOverride>
  </w:num>
  <w:num w:numId="43">
    <w:abstractNumId w:val="4"/>
  </w:num>
  <w:num w:numId="44">
    <w:abstractNumId w:val="4"/>
    <w:lvlOverride w:ilvl="0">
      <w:startOverride w:val="1"/>
    </w:lvlOverride>
  </w:num>
  <w:num w:numId="45">
    <w:abstractNumId w:val="4"/>
    <w:lvlOverride w:ilvl="0">
      <w:startOverride w:val="1"/>
    </w:lvlOverride>
  </w:num>
  <w:num w:numId="46">
    <w:abstractNumId w:val="13"/>
  </w:num>
  <w:num w:numId="47">
    <w:abstractNumId w:val="37"/>
  </w:num>
  <w:num w:numId="48">
    <w:abstractNumId w:val="14"/>
  </w:num>
  <w:num w:numId="49">
    <w:abstractNumId w:val="40"/>
  </w:num>
  <w:num w:numId="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17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17D"/>
    <w:rsid w:val="000B159A"/>
    <w:rsid w:val="00120184"/>
    <w:rsid w:val="00146FE5"/>
    <w:rsid w:val="001D4910"/>
    <w:rsid w:val="00247EA3"/>
    <w:rsid w:val="002D604D"/>
    <w:rsid w:val="003020C9"/>
    <w:rsid w:val="00336C25"/>
    <w:rsid w:val="00346D45"/>
    <w:rsid w:val="003B11EC"/>
    <w:rsid w:val="003B437D"/>
    <w:rsid w:val="003C62F8"/>
    <w:rsid w:val="0043305A"/>
    <w:rsid w:val="00497089"/>
    <w:rsid w:val="004B46D7"/>
    <w:rsid w:val="004E51BC"/>
    <w:rsid w:val="004F617D"/>
    <w:rsid w:val="00641ADB"/>
    <w:rsid w:val="006B157B"/>
    <w:rsid w:val="006B2F11"/>
    <w:rsid w:val="006C0B77"/>
    <w:rsid w:val="00724F3C"/>
    <w:rsid w:val="00726282"/>
    <w:rsid w:val="00762777"/>
    <w:rsid w:val="00784F90"/>
    <w:rsid w:val="008242FF"/>
    <w:rsid w:val="00870751"/>
    <w:rsid w:val="008D399B"/>
    <w:rsid w:val="008E2740"/>
    <w:rsid w:val="00922C48"/>
    <w:rsid w:val="00A54C71"/>
    <w:rsid w:val="00B032AA"/>
    <w:rsid w:val="00B915B7"/>
    <w:rsid w:val="00BD1C31"/>
    <w:rsid w:val="00C15822"/>
    <w:rsid w:val="00C2544F"/>
    <w:rsid w:val="00CD3255"/>
    <w:rsid w:val="00D04089"/>
    <w:rsid w:val="00D31D89"/>
    <w:rsid w:val="00D42E02"/>
    <w:rsid w:val="00DD37BE"/>
    <w:rsid w:val="00E60478"/>
    <w:rsid w:val="00EA59DF"/>
    <w:rsid w:val="00EE4070"/>
    <w:rsid w:val="00EE528E"/>
    <w:rsid w:val="00F12C76"/>
    <w:rsid w:val="00F728F1"/>
    <w:rsid w:val="00FD3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F391B0"/>
  <w15:chartTrackingRefBased/>
  <w15:docId w15:val="{B8650977-EE94-4A88-AF00-3C647F8B4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146FE5"/>
    <w:pPr>
      <w:spacing w:line="256" w:lineRule="auto"/>
    </w:pPr>
    <w:rPr>
      <w:rFonts w:eastAsiaTheme="minorEastAsia" w:cs="Times New Roman"/>
      <w:kern w:val="2"/>
      <w:lang w:val="ru-BY" w:eastAsia="ru-BY"/>
    </w:rPr>
  </w:style>
  <w:style w:type="paragraph" w:styleId="1">
    <w:name w:val="heading 1"/>
    <w:basedOn w:val="a0"/>
    <w:next w:val="a0"/>
    <w:link w:val="10"/>
    <w:uiPriority w:val="9"/>
    <w:qFormat/>
    <w:rsid w:val="004F61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4F61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D325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F617D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BY" w:eastAsia="ru-BY"/>
    </w:rPr>
  </w:style>
  <w:style w:type="character" w:customStyle="1" w:styleId="20">
    <w:name w:val="Заголовок 2 Знак"/>
    <w:basedOn w:val="a1"/>
    <w:link w:val="2"/>
    <w:uiPriority w:val="9"/>
    <w:rsid w:val="004F617D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:lang w:val="ru-BY" w:eastAsia="ru-BY"/>
    </w:rPr>
  </w:style>
  <w:style w:type="character" w:customStyle="1" w:styleId="40">
    <w:name w:val="Заголовок 4 Знак"/>
    <w:basedOn w:val="a1"/>
    <w:link w:val="4"/>
    <w:uiPriority w:val="9"/>
    <w:semiHidden/>
    <w:rsid w:val="00CD3255"/>
    <w:rPr>
      <w:rFonts w:asciiTheme="majorHAnsi" w:eastAsiaTheme="majorEastAsia" w:hAnsiTheme="majorHAnsi" w:cstheme="majorBidi"/>
      <w:i/>
      <w:iCs/>
      <w:color w:val="2F5496" w:themeColor="accent1" w:themeShade="BF"/>
      <w:kern w:val="2"/>
      <w:lang w:val="ru-BY" w:eastAsia="ru-BY"/>
    </w:rPr>
  </w:style>
  <w:style w:type="character" w:styleId="a4">
    <w:name w:val="Hyperlink"/>
    <w:basedOn w:val="a1"/>
    <w:uiPriority w:val="99"/>
    <w:unhideWhenUsed/>
    <w:rsid w:val="004F617D"/>
    <w:rPr>
      <w:color w:val="000000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4F617D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4F617D"/>
    <w:pPr>
      <w:spacing w:before="240" w:after="0"/>
    </w:pPr>
    <w:rPr>
      <w:rFonts w:cstheme="minorHAnsi"/>
      <w:b/>
      <w:bCs/>
      <w:sz w:val="20"/>
      <w:szCs w:val="20"/>
    </w:rPr>
  </w:style>
  <w:style w:type="character" w:styleId="a5">
    <w:name w:val="FollowedHyperlink"/>
    <w:basedOn w:val="a1"/>
    <w:uiPriority w:val="99"/>
    <w:semiHidden/>
    <w:unhideWhenUsed/>
    <w:rsid w:val="004F617D"/>
    <w:rPr>
      <w:color w:val="954F72" w:themeColor="followedHyperlink"/>
      <w:u w:val="single"/>
    </w:rPr>
  </w:style>
  <w:style w:type="paragraph" w:styleId="a6">
    <w:name w:val="TOC Heading"/>
    <w:basedOn w:val="1"/>
    <w:next w:val="a0"/>
    <w:uiPriority w:val="39"/>
    <w:unhideWhenUsed/>
    <w:qFormat/>
    <w:rsid w:val="004F617D"/>
    <w:pPr>
      <w:spacing w:line="259" w:lineRule="auto"/>
      <w:outlineLvl w:val="9"/>
    </w:pPr>
    <w:rPr>
      <w:kern w:val="0"/>
    </w:rPr>
  </w:style>
  <w:style w:type="paragraph" w:styleId="a7">
    <w:name w:val="List Paragraph"/>
    <w:basedOn w:val="a0"/>
    <w:link w:val="a8"/>
    <w:uiPriority w:val="34"/>
    <w:qFormat/>
    <w:rsid w:val="004F617D"/>
    <w:pPr>
      <w:ind w:left="720"/>
      <w:contextualSpacing/>
    </w:pPr>
  </w:style>
  <w:style w:type="character" w:customStyle="1" w:styleId="a8">
    <w:name w:val="Абзац списка Знак"/>
    <w:basedOn w:val="a1"/>
    <w:link w:val="a7"/>
    <w:uiPriority w:val="34"/>
    <w:rsid w:val="00346D45"/>
    <w:rPr>
      <w:rFonts w:eastAsiaTheme="minorEastAsia" w:cs="Times New Roman"/>
      <w:kern w:val="2"/>
      <w:lang w:val="ru-BY" w:eastAsia="ru-BY"/>
    </w:rPr>
  </w:style>
  <w:style w:type="paragraph" w:styleId="3">
    <w:name w:val="toc 3"/>
    <w:basedOn w:val="a0"/>
    <w:next w:val="a0"/>
    <w:autoRedefine/>
    <w:uiPriority w:val="39"/>
    <w:unhideWhenUsed/>
    <w:rsid w:val="004F617D"/>
    <w:pPr>
      <w:spacing w:after="0"/>
      <w:ind w:left="220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4F617D"/>
    <w:pPr>
      <w:spacing w:after="0"/>
      <w:ind w:left="440"/>
    </w:pPr>
    <w:rPr>
      <w:rFonts w:cs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4F617D"/>
    <w:pPr>
      <w:spacing w:after="0"/>
      <w:ind w:left="660"/>
    </w:pPr>
    <w:rPr>
      <w:rFonts w:cs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4F617D"/>
    <w:pPr>
      <w:spacing w:after="0"/>
      <w:ind w:left="880"/>
    </w:pPr>
    <w:rPr>
      <w:rFonts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4F617D"/>
    <w:pPr>
      <w:spacing w:after="0"/>
      <w:ind w:left="1100"/>
    </w:pPr>
    <w:rPr>
      <w:rFonts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4F617D"/>
    <w:pPr>
      <w:spacing w:after="0"/>
      <w:ind w:left="1320"/>
    </w:pPr>
    <w:rPr>
      <w:rFonts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4F617D"/>
    <w:pPr>
      <w:spacing w:after="0"/>
      <w:ind w:left="1540"/>
    </w:pPr>
    <w:rPr>
      <w:rFonts w:cstheme="minorHAnsi"/>
      <w:sz w:val="20"/>
      <w:szCs w:val="20"/>
    </w:rPr>
  </w:style>
  <w:style w:type="paragraph" w:styleId="a9">
    <w:name w:val="No Spacing"/>
    <w:uiPriority w:val="1"/>
    <w:qFormat/>
    <w:rsid w:val="004F617D"/>
    <w:pPr>
      <w:spacing w:after="0" w:line="240" w:lineRule="auto"/>
    </w:pPr>
    <w:rPr>
      <w:rFonts w:eastAsiaTheme="minorEastAsia" w:cs="Times New Roman"/>
      <w:kern w:val="2"/>
      <w:lang w:val="ru-BY" w:eastAsia="ru-BY"/>
    </w:rPr>
  </w:style>
  <w:style w:type="character" w:customStyle="1" w:styleId="06">
    <w:name w:val="06. Основа Знак"/>
    <w:basedOn w:val="a1"/>
    <w:link w:val="060"/>
    <w:locked/>
    <w:rsid w:val="004F617D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0"/>
    <w:link w:val="06"/>
    <w:qFormat/>
    <w:rsid w:val="004F617D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0"/>
      <w:sz w:val="28"/>
      <w:szCs w:val="26"/>
      <w:lang w:val="ru-RU" w:eastAsia="en-US"/>
    </w:rPr>
  </w:style>
  <w:style w:type="paragraph" w:styleId="aa">
    <w:name w:val="Subtitle"/>
    <w:basedOn w:val="a0"/>
    <w:next w:val="a0"/>
    <w:link w:val="ab"/>
    <w:uiPriority w:val="11"/>
    <w:qFormat/>
    <w:rsid w:val="004F617D"/>
    <w:pPr>
      <w:numPr>
        <w:ilvl w:val="1"/>
      </w:numPr>
    </w:pPr>
    <w:rPr>
      <w:rFonts w:cstheme="minorBidi"/>
      <w:color w:val="5A5A5A" w:themeColor="text1" w:themeTint="A5"/>
      <w:spacing w:val="15"/>
    </w:rPr>
  </w:style>
  <w:style w:type="character" w:customStyle="1" w:styleId="ab">
    <w:name w:val="Подзаголовок Знак"/>
    <w:basedOn w:val="a1"/>
    <w:link w:val="aa"/>
    <w:uiPriority w:val="11"/>
    <w:rsid w:val="004F617D"/>
    <w:rPr>
      <w:rFonts w:eastAsiaTheme="minorEastAsia"/>
      <w:color w:val="5A5A5A" w:themeColor="text1" w:themeTint="A5"/>
      <w:spacing w:val="15"/>
      <w:kern w:val="2"/>
      <w:lang w:val="ru-BY" w:eastAsia="ru-BY"/>
    </w:rPr>
  </w:style>
  <w:style w:type="paragraph" w:styleId="ac">
    <w:name w:val="endnote text"/>
    <w:basedOn w:val="a0"/>
    <w:link w:val="ad"/>
    <w:uiPriority w:val="99"/>
    <w:semiHidden/>
    <w:unhideWhenUsed/>
    <w:rsid w:val="004F617D"/>
    <w:pPr>
      <w:spacing w:after="0"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1"/>
    <w:link w:val="ac"/>
    <w:uiPriority w:val="99"/>
    <w:semiHidden/>
    <w:rsid w:val="004F617D"/>
    <w:rPr>
      <w:rFonts w:eastAsiaTheme="minorEastAsia" w:cs="Times New Roman"/>
      <w:kern w:val="2"/>
      <w:sz w:val="20"/>
      <w:szCs w:val="20"/>
      <w:lang w:val="ru-BY" w:eastAsia="ru-BY"/>
    </w:rPr>
  </w:style>
  <w:style w:type="character" w:styleId="ae">
    <w:name w:val="endnote reference"/>
    <w:basedOn w:val="a1"/>
    <w:uiPriority w:val="99"/>
    <w:semiHidden/>
    <w:unhideWhenUsed/>
    <w:rsid w:val="004F617D"/>
    <w:rPr>
      <w:vertAlign w:val="superscript"/>
    </w:rPr>
  </w:style>
  <w:style w:type="paragraph" w:styleId="af">
    <w:name w:val="header"/>
    <w:basedOn w:val="a0"/>
    <w:link w:val="af0"/>
    <w:uiPriority w:val="99"/>
    <w:unhideWhenUsed/>
    <w:rsid w:val="00DD37BE"/>
    <w:pPr>
      <w:tabs>
        <w:tab w:val="center" w:pos="4677"/>
        <w:tab w:val="right" w:pos="9355"/>
      </w:tabs>
      <w:spacing w:after="0" w:line="240" w:lineRule="auto"/>
    </w:pPr>
    <w:rPr>
      <w:sz w:val="24"/>
    </w:rPr>
  </w:style>
  <w:style w:type="character" w:customStyle="1" w:styleId="af0">
    <w:name w:val="Верхний колонтитул Знак"/>
    <w:basedOn w:val="a1"/>
    <w:link w:val="af"/>
    <w:uiPriority w:val="99"/>
    <w:rsid w:val="00DD37BE"/>
    <w:rPr>
      <w:rFonts w:eastAsiaTheme="minorEastAsia" w:cs="Times New Roman"/>
      <w:kern w:val="2"/>
      <w:sz w:val="24"/>
      <w:lang w:val="ru-BY" w:eastAsia="ru-BY"/>
    </w:rPr>
  </w:style>
  <w:style w:type="paragraph" w:styleId="af1">
    <w:name w:val="footer"/>
    <w:basedOn w:val="a0"/>
    <w:link w:val="af2"/>
    <w:uiPriority w:val="99"/>
    <w:unhideWhenUsed/>
    <w:rsid w:val="004F61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4F617D"/>
    <w:rPr>
      <w:rFonts w:eastAsiaTheme="minorEastAsia" w:cs="Times New Roman"/>
      <w:kern w:val="2"/>
      <w:lang w:val="ru-BY" w:eastAsia="ru-BY"/>
    </w:rPr>
  </w:style>
  <w:style w:type="paragraph" w:styleId="af3">
    <w:name w:val="Body Text"/>
    <w:basedOn w:val="a0"/>
    <w:link w:val="af4"/>
    <w:uiPriority w:val="99"/>
    <w:semiHidden/>
    <w:unhideWhenUsed/>
    <w:rsid w:val="004F617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/>
      <w:kern w:val="0"/>
      <w:sz w:val="28"/>
      <w:szCs w:val="20"/>
      <w:lang w:val="ru-RU" w:eastAsia="ru-RU"/>
    </w:rPr>
  </w:style>
  <w:style w:type="character" w:customStyle="1" w:styleId="af4">
    <w:name w:val="Основной текст Знак"/>
    <w:basedOn w:val="a1"/>
    <w:link w:val="af3"/>
    <w:uiPriority w:val="99"/>
    <w:semiHidden/>
    <w:rsid w:val="004F617D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5">
    <w:name w:val="[К] Обычный Знак"/>
    <w:basedOn w:val="a1"/>
    <w:link w:val="af6"/>
    <w:locked/>
    <w:rsid w:val="004F617D"/>
    <w:rPr>
      <w:rFonts w:ascii="Times New Roman" w:hAnsi="Times New Roman" w:cs="Times New Roman"/>
      <w:sz w:val="28"/>
      <w:szCs w:val="28"/>
    </w:rPr>
  </w:style>
  <w:style w:type="paragraph" w:customStyle="1" w:styleId="af6">
    <w:name w:val="[К] Обычный"/>
    <w:link w:val="af5"/>
    <w:qFormat/>
    <w:rsid w:val="004F617D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table" w:styleId="a">
    <w:name w:val="Table Grid"/>
    <w:basedOn w:val="a2"/>
    <w:uiPriority w:val="39"/>
    <w:rsid w:val="004F617D"/>
    <w:pPr>
      <w:spacing w:after="0" w:line="240" w:lineRule="auto"/>
    </w:pPr>
    <w:rPr>
      <w:kern w:val="2"/>
      <w:lang w:val="ru-BY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Unresolved Mention"/>
    <w:basedOn w:val="a1"/>
    <w:uiPriority w:val="99"/>
    <w:semiHidden/>
    <w:unhideWhenUsed/>
    <w:rsid w:val="004F617D"/>
    <w:rPr>
      <w:color w:val="605E5C"/>
      <w:shd w:val="clear" w:color="auto" w:fill="E1DFDD"/>
    </w:rPr>
  </w:style>
  <w:style w:type="paragraph" w:customStyle="1" w:styleId="af8">
    <w:name w:val="Для нумерованного списка"/>
    <w:basedOn w:val="a7"/>
    <w:link w:val="af9"/>
    <w:qFormat/>
    <w:rsid w:val="00726282"/>
    <w:pPr>
      <w:numPr>
        <w:numId w:val="43"/>
      </w:numPr>
      <w:tabs>
        <w:tab w:val="left" w:pos="10065"/>
      </w:tabs>
      <w:spacing w:after="0" w:line="240" w:lineRule="auto"/>
      <w:jc w:val="both"/>
    </w:pPr>
    <w:rPr>
      <w:rFonts w:ascii="Times New Roman" w:eastAsiaTheme="majorEastAsia" w:hAnsi="Times New Roman" w:cstheme="majorBidi"/>
      <w:kern w:val="0"/>
      <w:sz w:val="28"/>
      <w:szCs w:val="26"/>
      <w:lang w:eastAsia="en-US"/>
    </w:rPr>
  </w:style>
  <w:style w:type="character" w:customStyle="1" w:styleId="af9">
    <w:name w:val="Для нумерованного списка Знак"/>
    <w:basedOn w:val="a8"/>
    <w:link w:val="af8"/>
    <w:rsid w:val="00726282"/>
    <w:rPr>
      <w:rFonts w:ascii="Times New Roman" w:eastAsiaTheme="majorEastAsia" w:hAnsi="Times New Roman" w:cstheme="majorBidi"/>
      <w:kern w:val="2"/>
      <w:sz w:val="28"/>
      <w:szCs w:val="26"/>
      <w:lang w:val="ru-BY" w:eastAsia="ru-BY"/>
    </w:rPr>
  </w:style>
  <w:style w:type="paragraph" w:customStyle="1" w:styleId="afa">
    <w:name w:val="для"/>
    <w:basedOn w:val="a0"/>
    <w:link w:val="afb"/>
    <w:qFormat/>
    <w:rsid w:val="00346D45"/>
    <w:pPr>
      <w:tabs>
        <w:tab w:val="left" w:pos="10065"/>
      </w:tabs>
      <w:spacing w:after="0" w:line="240" w:lineRule="auto"/>
      <w:ind w:firstLine="706"/>
      <w:jc w:val="both"/>
    </w:pPr>
    <w:rPr>
      <w:rFonts w:ascii="Times New Roman" w:eastAsiaTheme="majorEastAsia" w:hAnsi="Times New Roman" w:cstheme="majorBidi"/>
      <w:kern w:val="0"/>
      <w:sz w:val="28"/>
      <w:szCs w:val="26"/>
      <w:lang w:val="ru-RU" w:eastAsia="en-US"/>
    </w:rPr>
  </w:style>
  <w:style w:type="character" w:customStyle="1" w:styleId="afb">
    <w:name w:val="для Знак"/>
    <w:basedOn w:val="a1"/>
    <w:link w:val="afa"/>
    <w:rsid w:val="00346D45"/>
    <w:rPr>
      <w:rFonts w:ascii="Times New Roman" w:eastAsiaTheme="majorEastAsia" w:hAnsi="Times New Roman" w:cstheme="majorBidi"/>
      <w:sz w:val="28"/>
      <w:szCs w:val="26"/>
    </w:rPr>
  </w:style>
  <w:style w:type="paragraph" w:customStyle="1" w:styleId="22">
    <w:name w:val="Для нумерованного списка 2"/>
    <w:basedOn w:val="af8"/>
    <w:link w:val="23"/>
    <w:qFormat/>
    <w:rsid w:val="00726282"/>
  </w:style>
  <w:style w:type="character" w:customStyle="1" w:styleId="23">
    <w:name w:val="Для нумерованного списка 2 Знак"/>
    <w:basedOn w:val="af9"/>
    <w:link w:val="22"/>
    <w:rsid w:val="00726282"/>
    <w:rPr>
      <w:rFonts w:ascii="Times New Roman" w:eastAsiaTheme="majorEastAsia" w:hAnsi="Times New Roman" w:cstheme="majorBidi"/>
      <w:kern w:val="2"/>
      <w:sz w:val="28"/>
      <w:szCs w:val="26"/>
      <w:lang w:val="ru-BY" w:eastAsia="ru-BY"/>
    </w:rPr>
  </w:style>
  <w:style w:type="paragraph" w:customStyle="1" w:styleId="msonormal0">
    <w:name w:val="msonormal"/>
    <w:basedOn w:val="a0"/>
    <w:rsid w:val="008D399B"/>
    <w:pPr>
      <w:spacing w:before="100" w:beforeAutospacing="1" w:after="100" w:afterAutospacing="1" w:line="240" w:lineRule="auto"/>
    </w:pPr>
    <w:rPr>
      <w:rFonts w:ascii="Times New Roman" w:eastAsia="Times New Roman" w:hAnsi="Times New Roman"/>
      <w:kern w:val="0"/>
      <w:sz w:val="24"/>
      <w:szCs w:val="24"/>
      <w:lang w:val="ru-RU"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9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3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1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8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6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0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5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66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eader" Target="header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cdnjs.com/libraries/font-awesome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2217</TotalTime>
  <Pages>130</Pages>
  <Words>31358</Words>
  <Characters>178743</Characters>
  <Application>Microsoft Office Word</Application>
  <DocSecurity>0</DocSecurity>
  <Lines>1489</Lines>
  <Paragraphs>419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Редько</dc:creator>
  <cp:keywords/>
  <dc:description/>
  <cp:lastModifiedBy>Павел Редько</cp:lastModifiedBy>
  <cp:revision>6</cp:revision>
  <dcterms:created xsi:type="dcterms:W3CDTF">2024-06-08T18:35:00Z</dcterms:created>
  <dcterms:modified xsi:type="dcterms:W3CDTF">2024-06-10T09:27:00Z</dcterms:modified>
</cp:coreProperties>
</file>